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374C" w14:textId="520845B1" w:rsidR="003B673E" w:rsidRPr="009E5BBD" w:rsidRDefault="00E145D1" w:rsidP="00CA5428">
      <w:pPr>
        <w:tabs>
          <w:tab w:val="left" w:pos="3686"/>
          <w:tab w:val="left" w:pos="8931"/>
        </w:tabs>
        <w:jc w:val="center"/>
      </w:pPr>
      <w:r>
        <w:rPr>
          <w:noProof/>
        </w:rPr>
        <w:drawing>
          <wp:inline distT="0" distB="0" distL="0" distR="0" wp14:anchorId="70CB2353" wp14:editId="13042C90">
            <wp:extent cx="6120130" cy="9547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4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E093" w14:textId="77777777" w:rsidR="00E145D1" w:rsidRDefault="00E145D1" w:rsidP="00CA5428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5C7F2903" w14:textId="7BB6B028" w:rsidR="00936F7F" w:rsidRPr="009E5BBD" w:rsidRDefault="00936F7F" w:rsidP="00CA5428">
      <w:pPr>
        <w:tabs>
          <w:tab w:val="left" w:pos="3686"/>
          <w:tab w:val="left" w:pos="8931"/>
        </w:tabs>
        <w:jc w:val="center"/>
        <w:rPr>
          <w:b/>
          <w:color w:val="0D0D0D"/>
        </w:rPr>
      </w:pPr>
      <w:r w:rsidRPr="009E5BBD">
        <w:rPr>
          <w:b/>
          <w:bCs/>
        </w:rPr>
        <w:lastRenderedPageBreak/>
        <w:t>Пояснительная записка</w:t>
      </w:r>
    </w:p>
    <w:p w14:paraId="15554018" w14:textId="77777777" w:rsidR="00936F7F" w:rsidRPr="009E5BBD" w:rsidRDefault="00936F7F" w:rsidP="00CA5428">
      <w:pPr>
        <w:tabs>
          <w:tab w:val="left" w:pos="3686"/>
          <w:tab w:val="left" w:pos="8931"/>
        </w:tabs>
        <w:jc w:val="both"/>
        <w:rPr>
          <w:b/>
          <w:bCs/>
        </w:rPr>
      </w:pPr>
    </w:p>
    <w:p w14:paraId="6CA71137" w14:textId="77777777" w:rsidR="009E5BBD" w:rsidRPr="009E5BBD" w:rsidRDefault="00A81FD8" w:rsidP="009E5BBD">
      <w:pPr>
        <w:tabs>
          <w:tab w:val="left" w:pos="4680"/>
          <w:tab w:val="left" w:pos="5400"/>
        </w:tabs>
        <w:spacing w:after="150"/>
        <w:ind w:firstLine="709"/>
      </w:pPr>
      <w:proofErr w:type="gramStart"/>
      <w:r w:rsidRPr="009E5BBD">
        <w:rPr>
          <w:color w:val="000000" w:themeColor="text1"/>
        </w:rPr>
        <w:t>Рабочая  програ</w:t>
      </w:r>
      <w:r w:rsidR="00E061BE" w:rsidRPr="009E5BBD">
        <w:rPr>
          <w:color w:val="000000" w:themeColor="text1"/>
        </w:rPr>
        <w:t>мма</w:t>
      </w:r>
      <w:proofErr w:type="gramEnd"/>
      <w:r w:rsidR="00E061BE" w:rsidRPr="009E5BBD">
        <w:rPr>
          <w:color w:val="000000" w:themeColor="text1"/>
        </w:rPr>
        <w:t xml:space="preserve"> по физической культуре </w:t>
      </w:r>
      <w:r w:rsidR="00E061BE" w:rsidRPr="009E5BBD">
        <w:t xml:space="preserve">для </w:t>
      </w:r>
      <w:r w:rsidR="009E5BBD" w:rsidRPr="009E5BBD">
        <w:t>3</w:t>
      </w:r>
      <w:r w:rsidRPr="009E5BBD">
        <w:t>-</w:t>
      </w:r>
      <w:r w:rsidRPr="009E5BBD">
        <w:rPr>
          <w:color w:val="000000" w:themeColor="text1"/>
        </w:rPr>
        <w:t xml:space="preserve">4 классов </w:t>
      </w:r>
      <w:r w:rsidR="009E5BBD" w:rsidRPr="009E5BBD">
        <w:rPr>
          <w:color w:val="000000"/>
        </w:rPr>
        <w:t>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</w:t>
      </w:r>
      <w:r w:rsidR="009E5BBD" w:rsidRPr="009E5BBD">
        <w:t xml:space="preserve"> в соответствии с требованиями:</w:t>
      </w:r>
    </w:p>
    <w:p w14:paraId="4C23A413" w14:textId="604C5D52" w:rsidR="006C4D4B" w:rsidRPr="009E5BBD" w:rsidRDefault="006C4D4B" w:rsidP="009E5BBD">
      <w:pPr>
        <w:tabs>
          <w:tab w:val="left" w:pos="3686"/>
          <w:tab w:val="left" w:pos="8931"/>
        </w:tabs>
        <w:jc w:val="both"/>
      </w:pPr>
      <w:r w:rsidRPr="009E5BBD">
        <w:t>Федерального закона от 29.12. 2012 №273-ФЗ «Об образовании в Российской Федерации»;</w:t>
      </w:r>
    </w:p>
    <w:p w14:paraId="0E5A5B94" w14:textId="77777777" w:rsidR="006C4D4B" w:rsidRPr="009E5BBD" w:rsidRDefault="006C4D4B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 xml:space="preserve">- приказа Минпросвещения от 22.03.2021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и среднего общего образования» (распространяется </w:t>
      </w:r>
      <w:r w:rsidR="005E2C56" w:rsidRPr="009E5BBD">
        <w:rPr>
          <w:rFonts w:ascii="Times New Roman" w:hAnsi="Times New Roman"/>
          <w:sz w:val="24"/>
          <w:szCs w:val="24"/>
        </w:rPr>
        <w:t xml:space="preserve">на </w:t>
      </w:r>
      <w:r w:rsidRPr="009E5BBD">
        <w:rPr>
          <w:rFonts w:ascii="Times New Roman" w:hAnsi="Times New Roman"/>
          <w:sz w:val="24"/>
          <w:szCs w:val="24"/>
        </w:rPr>
        <w:t>правоотношения с 1 сентября 2021 года);</w:t>
      </w:r>
    </w:p>
    <w:p w14:paraId="3B77EBBF" w14:textId="48DC1B92" w:rsidR="006C4D4B" w:rsidRPr="009E5BBD" w:rsidRDefault="006C4D4B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 xml:space="preserve">- приказа </w:t>
      </w:r>
      <w:r w:rsidR="00A041F7" w:rsidRPr="009E5BBD">
        <w:rPr>
          <w:rFonts w:ascii="Times New Roman" w:hAnsi="Times New Roman"/>
          <w:sz w:val="24"/>
          <w:szCs w:val="24"/>
        </w:rPr>
        <w:t xml:space="preserve">Минобрнауки </w:t>
      </w:r>
      <w:proofErr w:type="gramStart"/>
      <w:r w:rsidR="00A041F7" w:rsidRPr="009E5BBD">
        <w:rPr>
          <w:rFonts w:ascii="Times New Roman" w:hAnsi="Times New Roman"/>
          <w:sz w:val="24"/>
          <w:szCs w:val="24"/>
        </w:rPr>
        <w:t>от  06.10.2009</w:t>
      </w:r>
      <w:proofErr w:type="gramEnd"/>
      <w:r w:rsidR="00A041F7" w:rsidRPr="009E5BBD">
        <w:rPr>
          <w:rFonts w:ascii="Times New Roman" w:hAnsi="Times New Roman"/>
          <w:sz w:val="24"/>
          <w:szCs w:val="24"/>
        </w:rPr>
        <w:t xml:space="preserve"> №373</w:t>
      </w:r>
      <w:r w:rsidRPr="009E5BBD">
        <w:rPr>
          <w:rFonts w:ascii="Times New Roman" w:hAnsi="Times New Roman"/>
          <w:sz w:val="24"/>
          <w:szCs w:val="24"/>
        </w:rPr>
        <w:t xml:space="preserve"> </w:t>
      </w:r>
      <w:r w:rsidR="00A041F7" w:rsidRPr="009E5BBD">
        <w:rPr>
          <w:rFonts w:ascii="Times New Roman" w:hAnsi="Times New Roman"/>
          <w:sz w:val="24"/>
          <w:szCs w:val="24"/>
        </w:rPr>
        <w:t>« Об  утверждении ФГОС начального</w:t>
      </w:r>
      <w:r w:rsidRPr="009E5BBD">
        <w:rPr>
          <w:rFonts w:ascii="Times New Roman" w:hAnsi="Times New Roman"/>
          <w:sz w:val="24"/>
          <w:szCs w:val="24"/>
        </w:rPr>
        <w:t xml:space="preserve"> общего образования»;</w:t>
      </w:r>
    </w:p>
    <w:p w14:paraId="029BD3F5" w14:textId="77777777" w:rsidR="006C4D4B" w:rsidRPr="009E5BBD" w:rsidRDefault="006C4D4B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>СП 2.4.3648 – 20 «Санитарно-эпидемиологически</w:t>
      </w:r>
      <w:r w:rsidR="00E061BE" w:rsidRPr="009E5BBD">
        <w:rPr>
          <w:rFonts w:ascii="Times New Roman" w:hAnsi="Times New Roman"/>
          <w:sz w:val="24"/>
          <w:szCs w:val="24"/>
        </w:rPr>
        <w:t>е требования к организациям вос</w:t>
      </w:r>
      <w:r w:rsidRPr="009E5BBD">
        <w:rPr>
          <w:rFonts w:ascii="Times New Roman" w:hAnsi="Times New Roman"/>
          <w:sz w:val="24"/>
          <w:szCs w:val="24"/>
        </w:rPr>
        <w:t>п</w:t>
      </w:r>
      <w:r w:rsidR="00E061BE" w:rsidRPr="009E5BBD">
        <w:rPr>
          <w:rFonts w:ascii="Times New Roman" w:hAnsi="Times New Roman"/>
          <w:sz w:val="24"/>
          <w:szCs w:val="24"/>
        </w:rPr>
        <w:t>и</w:t>
      </w:r>
      <w:r w:rsidRPr="009E5BBD">
        <w:rPr>
          <w:rFonts w:ascii="Times New Roman" w:hAnsi="Times New Roman"/>
          <w:sz w:val="24"/>
          <w:szCs w:val="24"/>
        </w:rPr>
        <w:t>тания и обучения, отдыха и оздоровления детей и молодежи», утвержденных постановлением главного санитарного врача от 28.09.2020 №28;</w:t>
      </w:r>
    </w:p>
    <w:p w14:paraId="2F1F221D" w14:textId="77777777" w:rsidR="006C4D4B" w:rsidRPr="009E5BBD" w:rsidRDefault="006C4D4B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>- СанПиН 1.2.3685-</w:t>
      </w:r>
      <w:proofErr w:type="gramStart"/>
      <w:r w:rsidRPr="009E5BBD">
        <w:rPr>
          <w:rFonts w:ascii="Times New Roman" w:hAnsi="Times New Roman"/>
          <w:sz w:val="24"/>
          <w:szCs w:val="24"/>
        </w:rPr>
        <w:t>21  «</w:t>
      </w:r>
      <w:proofErr w:type="gramEnd"/>
      <w:r w:rsidRPr="009E5BBD">
        <w:rPr>
          <w:rFonts w:ascii="Times New Roman" w:hAnsi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№2</w:t>
      </w:r>
    </w:p>
    <w:p w14:paraId="586C90A5" w14:textId="77777777" w:rsidR="006C4D4B" w:rsidRPr="009E5BBD" w:rsidRDefault="006C4D4B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E5B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E5BBD">
        <w:rPr>
          <w:rFonts w:ascii="Times New Roman" w:hAnsi="Times New Roman"/>
          <w:color w:val="000000" w:themeColor="text1"/>
          <w:sz w:val="24"/>
          <w:szCs w:val="24"/>
        </w:rPr>
        <w:t>-комплексная программа по физическому воспитанию для учащихся 1 -11 классов (авт.-состав. Доктор педагогических наук В.И.Лях, кандидат педагогических наук А.А.Зданевич</w:t>
      </w:r>
      <w:proofErr w:type="gramStart"/>
      <w:r w:rsidRPr="009E5BBD">
        <w:rPr>
          <w:rFonts w:ascii="Times New Roman" w:hAnsi="Times New Roman"/>
          <w:color w:val="000000" w:themeColor="text1"/>
          <w:sz w:val="24"/>
          <w:szCs w:val="24"/>
        </w:rPr>
        <w:t>.,М.</w:t>
      </w:r>
      <w:proofErr w:type="gramEnd"/>
      <w:r w:rsidRPr="009E5BB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7F6002D" w14:textId="77777777" w:rsidR="006C4D4B" w:rsidRPr="009E5BBD" w:rsidRDefault="006C4D4B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>- объема часов учебной нагрузки, определенного учебным планом МБОУ «Кочетовская средняя общеобразовательная школа»;</w:t>
      </w:r>
    </w:p>
    <w:p w14:paraId="1371B051" w14:textId="77777777" w:rsidR="006C4D4B" w:rsidRPr="009E5BBD" w:rsidRDefault="006C4D4B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>- Ра</w:t>
      </w:r>
      <w:r w:rsidR="00BF0ABB" w:rsidRPr="009E5BBD">
        <w:rPr>
          <w:rFonts w:ascii="Times New Roman" w:hAnsi="Times New Roman"/>
          <w:sz w:val="24"/>
          <w:szCs w:val="24"/>
        </w:rPr>
        <w:t>бочей программы воспитания МБОУ «</w:t>
      </w:r>
      <w:r w:rsidRPr="009E5BBD">
        <w:rPr>
          <w:rFonts w:ascii="Times New Roman" w:hAnsi="Times New Roman"/>
          <w:sz w:val="24"/>
          <w:szCs w:val="24"/>
        </w:rPr>
        <w:t>Кочетовская СОШ»;</w:t>
      </w:r>
      <w:r w:rsidRPr="009E5B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B85D178" w14:textId="194F30D4" w:rsidR="006C4D4B" w:rsidRPr="009E5BBD" w:rsidRDefault="006C4D4B" w:rsidP="00CA5428">
      <w:pPr>
        <w:tabs>
          <w:tab w:val="left" w:pos="3686"/>
          <w:tab w:val="left" w:pos="8931"/>
        </w:tabs>
        <w:ind w:firstLine="709"/>
        <w:jc w:val="both"/>
      </w:pPr>
      <w:r w:rsidRPr="009E5BBD">
        <w:t>- инструктивно-методического письмаБелгородского инсти</w:t>
      </w:r>
      <w:r w:rsidR="00E061BE" w:rsidRPr="009E5BBD">
        <w:t>тута развития образования в 202</w:t>
      </w:r>
      <w:r w:rsidR="009E5BBD" w:rsidRPr="009E5BBD">
        <w:t>3</w:t>
      </w:r>
      <w:r w:rsidR="00E061BE" w:rsidRPr="009E5BBD">
        <w:t>-202</w:t>
      </w:r>
      <w:r w:rsidR="009E5BBD" w:rsidRPr="009E5BBD">
        <w:t>4</w:t>
      </w:r>
      <w:r w:rsidRPr="009E5BBD">
        <w:t xml:space="preserve"> учебном году;</w:t>
      </w:r>
    </w:p>
    <w:p w14:paraId="27C1AB5B" w14:textId="77777777" w:rsidR="006C4D4B" w:rsidRPr="009E5BBD" w:rsidRDefault="006C4D4B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>- познавательных интересов учащихся.</w:t>
      </w:r>
    </w:p>
    <w:p w14:paraId="4BD795D4" w14:textId="77777777" w:rsidR="00DA2854" w:rsidRPr="009E5BBD" w:rsidRDefault="00DA2854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</w:p>
    <w:p w14:paraId="289BC2B4" w14:textId="3E5A05E8" w:rsidR="006C4D4B" w:rsidRPr="009E5BBD" w:rsidRDefault="00E061BE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sz w:val="24"/>
          <w:szCs w:val="24"/>
        </w:rPr>
      </w:pPr>
      <w:r w:rsidRPr="009E5BBD">
        <w:rPr>
          <w:rFonts w:ascii="Times New Roman" w:hAnsi="Times New Roman"/>
          <w:sz w:val="24"/>
          <w:szCs w:val="24"/>
        </w:rPr>
        <w:t xml:space="preserve">Сроки реализации программы – </w:t>
      </w:r>
      <w:r w:rsidR="009E5BBD" w:rsidRPr="009E5BBD">
        <w:rPr>
          <w:rFonts w:ascii="Times New Roman" w:hAnsi="Times New Roman"/>
          <w:sz w:val="24"/>
          <w:szCs w:val="24"/>
        </w:rPr>
        <w:t>2</w:t>
      </w:r>
      <w:r w:rsidR="006C4D4B" w:rsidRPr="009E5BBD">
        <w:rPr>
          <w:rFonts w:ascii="Times New Roman" w:hAnsi="Times New Roman"/>
          <w:sz w:val="24"/>
          <w:szCs w:val="24"/>
        </w:rPr>
        <w:t xml:space="preserve"> года  </w:t>
      </w:r>
    </w:p>
    <w:p w14:paraId="7A894150" w14:textId="77777777" w:rsidR="00DA2854" w:rsidRPr="009E5BBD" w:rsidRDefault="00DA2854" w:rsidP="00CA5428">
      <w:pPr>
        <w:tabs>
          <w:tab w:val="left" w:pos="3686"/>
          <w:tab w:val="left" w:pos="8931"/>
        </w:tabs>
        <w:jc w:val="both"/>
        <w:rPr>
          <w:color w:val="000000" w:themeColor="text1"/>
        </w:rPr>
      </w:pPr>
    </w:p>
    <w:p w14:paraId="7E9B96AA" w14:textId="77777777" w:rsidR="00A81FD8" w:rsidRPr="009E5BBD" w:rsidRDefault="00A81FD8" w:rsidP="00CA5428">
      <w:pPr>
        <w:tabs>
          <w:tab w:val="left" w:pos="3686"/>
          <w:tab w:val="left" w:pos="8931"/>
        </w:tabs>
        <w:jc w:val="both"/>
        <w:rPr>
          <w:color w:val="000000" w:themeColor="text1"/>
        </w:rPr>
      </w:pPr>
      <w:r w:rsidRPr="009E5BBD">
        <w:rPr>
          <w:color w:val="000000" w:themeColor="text1"/>
        </w:rPr>
        <w:t>Для реализации рабочей программы используются следующий УМК:</w:t>
      </w:r>
    </w:p>
    <w:p w14:paraId="31EFFAA9" w14:textId="77777777" w:rsidR="006C4D4B" w:rsidRPr="009E5BBD" w:rsidRDefault="006C4D4B" w:rsidP="00CA5428">
      <w:pPr>
        <w:tabs>
          <w:tab w:val="left" w:pos="3686"/>
          <w:tab w:val="left" w:pos="8931"/>
        </w:tabs>
        <w:spacing w:line="259" w:lineRule="auto"/>
        <w:ind w:left="720"/>
        <w:jc w:val="both"/>
        <w:rPr>
          <w:b/>
        </w:rPr>
      </w:pPr>
      <w:r w:rsidRPr="009E5BBD">
        <w:rPr>
          <w:b/>
        </w:rPr>
        <w:t>Для педагога:</w:t>
      </w:r>
    </w:p>
    <w:p w14:paraId="5E6FE575" w14:textId="418A8D6F" w:rsidR="00A81FD8" w:rsidRPr="009E5BBD" w:rsidRDefault="00A81FD8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5BBD">
        <w:rPr>
          <w:rFonts w:ascii="Times New Roman" w:hAnsi="Times New Roman"/>
          <w:color w:val="000000" w:themeColor="text1"/>
          <w:sz w:val="24"/>
          <w:szCs w:val="24"/>
        </w:rPr>
        <w:t xml:space="preserve">-  Лях В.И. Физическая культура: учебник для учащихся 1-4 классов начальной школы. </w:t>
      </w:r>
      <w:r w:rsidR="006C4D4B" w:rsidRPr="009E5BBD">
        <w:rPr>
          <w:rFonts w:ascii="Times New Roman" w:hAnsi="Times New Roman"/>
          <w:color w:val="000000" w:themeColor="text1"/>
          <w:sz w:val="24"/>
          <w:szCs w:val="24"/>
        </w:rPr>
        <w:t>– М.: Просвещение</w:t>
      </w:r>
      <w:r w:rsidR="006D1A66" w:rsidRPr="009E5BB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5C29EF6" w14:textId="77777777" w:rsidR="006C4D4B" w:rsidRPr="009E5BBD" w:rsidRDefault="006C4D4B" w:rsidP="00CA5428">
      <w:pPr>
        <w:tabs>
          <w:tab w:val="left" w:pos="3686"/>
          <w:tab w:val="left" w:pos="8931"/>
        </w:tabs>
        <w:spacing w:line="259" w:lineRule="auto"/>
        <w:ind w:left="720"/>
        <w:jc w:val="both"/>
        <w:rPr>
          <w:b/>
        </w:rPr>
      </w:pPr>
      <w:r w:rsidRPr="009E5BBD">
        <w:rPr>
          <w:b/>
        </w:rPr>
        <w:t>Для обучающихся:</w:t>
      </w:r>
    </w:p>
    <w:p w14:paraId="1658F499" w14:textId="49A1E9BA" w:rsidR="006C4D4B" w:rsidRPr="009E5BBD" w:rsidRDefault="006C4D4B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5BBD">
        <w:rPr>
          <w:rFonts w:ascii="Times New Roman" w:hAnsi="Times New Roman"/>
          <w:color w:val="000000" w:themeColor="text1"/>
          <w:sz w:val="24"/>
          <w:szCs w:val="24"/>
        </w:rPr>
        <w:t xml:space="preserve">-  Лях В.И. Физическая культура: учебник для учащихся 1-4 классов начальной школы. – М.: Просвещение. </w:t>
      </w:r>
    </w:p>
    <w:p w14:paraId="6DAC5205" w14:textId="77777777" w:rsidR="00A81FD8" w:rsidRPr="009E5BBD" w:rsidRDefault="00A81FD8" w:rsidP="00CA5428">
      <w:pPr>
        <w:pStyle w:val="2"/>
        <w:tabs>
          <w:tab w:val="left" w:pos="3686"/>
          <w:tab w:val="left" w:pos="8931"/>
        </w:tabs>
        <w:spacing w:line="240" w:lineRule="auto"/>
        <w:jc w:val="both"/>
        <w:rPr>
          <w:b/>
          <w:color w:val="000000" w:themeColor="text1"/>
        </w:rPr>
      </w:pPr>
    </w:p>
    <w:p w14:paraId="06D36BC0" w14:textId="77777777" w:rsidR="00A81FD8" w:rsidRPr="009E5BBD" w:rsidRDefault="00A81FD8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9E5BBD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B85971" w:rsidRPr="009E5BBD">
        <w:rPr>
          <w:rFonts w:ascii="Times New Roman" w:hAnsi="Times New Roman"/>
          <w:color w:val="000000" w:themeColor="text1"/>
          <w:sz w:val="24"/>
          <w:szCs w:val="24"/>
        </w:rPr>
        <w:t xml:space="preserve">Российской Федерации </w:t>
      </w:r>
      <w:r w:rsidR="00B85971" w:rsidRPr="009E5BBD">
        <w:rPr>
          <w:rFonts w:ascii="Times New Roman" w:hAnsi="Times New Roman"/>
          <w:sz w:val="24"/>
          <w:szCs w:val="24"/>
        </w:rPr>
        <w:t>отводит 405</w:t>
      </w:r>
      <w:r w:rsidRPr="009E5BBD">
        <w:rPr>
          <w:rFonts w:ascii="Times New Roman" w:hAnsi="Times New Roman"/>
          <w:sz w:val="24"/>
          <w:szCs w:val="24"/>
        </w:rPr>
        <w:t xml:space="preserve"> часа для обязательного изучения физической культуры на ступени начального общего образования, из них</w:t>
      </w:r>
      <w:r w:rsidRPr="009E5BB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82E2EA7" w14:textId="77777777" w:rsidR="00AC740D" w:rsidRPr="009E5BBD" w:rsidRDefault="00AC740D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5BBD">
        <w:rPr>
          <w:rFonts w:ascii="Times New Roman" w:hAnsi="Times New Roman"/>
          <w:color w:val="000000" w:themeColor="text1"/>
          <w:sz w:val="24"/>
          <w:szCs w:val="24"/>
        </w:rPr>
        <w:t xml:space="preserve">3 класс: 68 часа, 2 час в неделю, 34 учебные недели </w:t>
      </w:r>
    </w:p>
    <w:p w14:paraId="3EC07CBB" w14:textId="77777777" w:rsidR="003B673E" w:rsidRPr="009E5BBD" w:rsidRDefault="00AC740D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5BBD">
        <w:rPr>
          <w:rFonts w:ascii="Times New Roman" w:hAnsi="Times New Roman"/>
          <w:color w:val="000000" w:themeColor="text1"/>
          <w:sz w:val="24"/>
          <w:szCs w:val="24"/>
        </w:rPr>
        <w:t>4 класс: 68 часа, 2 час в неделю, 34 учебные недели.</w:t>
      </w:r>
    </w:p>
    <w:p w14:paraId="34DEAFAE" w14:textId="77777777" w:rsidR="009E5BBD" w:rsidRPr="009E5BBD" w:rsidRDefault="009E5BBD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7DF762" w14:textId="77777777" w:rsidR="00A81FD8" w:rsidRPr="009E5BBD" w:rsidRDefault="00A81FD8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5BBD">
        <w:rPr>
          <w:rFonts w:ascii="Times New Roman" w:hAnsi="Times New Roman"/>
          <w:color w:val="000000" w:themeColor="text1"/>
          <w:sz w:val="24"/>
          <w:szCs w:val="24"/>
        </w:rPr>
        <w:t>Занятия по предмету проводятся в форме уроков.</w:t>
      </w:r>
    </w:p>
    <w:p w14:paraId="7088688E" w14:textId="77777777" w:rsidR="0096159B" w:rsidRPr="009E5BBD" w:rsidRDefault="0096159B" w:rsidP="00CA5428">
      <w:pPr>
        <w:pStyle w:val="a5"/>
        <w:tabs>
          <w:tab w:val="left" w:pos="3686"/>
          <w:tab w:val="left" w:pos="8931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161CA9E" w14:textId="77777777" w:rsidR="009E5BBD" w:rsidRPr="009E5BBD" w:rsidRDefault="009E5BBD" w:rsidP="009E5BBD">
      <w:pPr>
        <w:spacing w:line="264" w:lineRule="auto"/>
        <w:ind w:left="120"/>
        <w:jc w:val="both"/>
        <w:rPr>
          <w:b/>
          <w:color w:val="000000"/>
        </w:rPr>
      </w:pPr>
    </w:p>
    <w:p w14:paraId="225FAE8C" w14:textId="77777777" w:rsidR="009E5BBD" w:rsidRPr="009E5BBD" w:rsidRDefault="009E5BBD" w:rsidP="009E5BBD">
      <w:pPr>
        <w:spacing w:line="264" w:lineRule="auto"/>
        <w:ind w:left="120"/>
        <w:jc w:val="both"/>
        <w:rPr>
          <w:b/>
          <w:color w:val="000000"/>
        </w:rPr>
      </w:pPr>
    </w:p>
    <w:p w14:paraId="6D40350D" w14:textId="77777777" w:rsidR="009E5BBD" w:rsidRPr="009E5BBD" w:rsidRDefault="009E5BBD" w:rsidP="009E5BBD">
      <w:pPr>
        <w:spacing w:line="264" w:lineRule="auto"/>
        <w:ind w:left="120"/>
        <w:jc w:val="both"/>
        <w:rPr>
          <w:b/>
          <w:color w:val="000000"/>
        </w:rPr>
      </w:pPr>
    </w:p>
    <w:p w14:paraId="609382BD" w14:textId="77777777" w:rsidR="009E5BBD" w:rsidRPr="009E5BBD" w:rsidRDefault="009E5BBD" w:rsidP="009E5BBD">
      <w:pPr>
        <w:spacing w:line="264" w:lineRule="auto"/>
        <w:ind w:left="120"/>
        <w:jc w:val="both"/>
        <w:rPr>
          <w:b/>
          <w:color w:val="000000"/>
        </w:rPr>
      </w:pPr>
    </w:p>
    <w:p w14:paraId="4F7921E3" w14:textId="77777777" w:rsidR="009E5BBD" w:rsidRPr="009E5BBD" w:rsidRDefault="009E5BBD" w:rsidP="009E5BBD">
      <w:pPr>
        <w:spacing w:line="264" w:lineRule="auto"/>
        <w:ind w:left="120"/>
        <w:jc w:val="both"/>
        <w:rPr>
          <w:b/>
          <w:color w:val="000000"/>
        </w:rPr>
      </w:pPr>
    </w:p>
    <w:p w14:paraId="756F4135" w14:textId="77777777" w:rsidR="009E5BBD" w:rsidRDefault="009E5BBD" w:rsidP="009E5BBD">
      <w:pPr>
        <w:jc w:val="center"/>
        <w:rPr>
          <w:b/>
          <w:bCs/>
        </w:rPr>
      </w:pPr>
    </w:p>
    <w:p w14:paraId="7515D2FC" w14:textId="220D5B2B" w:rsidR="009E5BBD" w:rsidRPr="009E5BBD" w:rsidRDefault="009E5BBD" w:rsidP="009E5BBD">
      <w:pPr>
        <w:jc w:val="center"/>
        <w:rPr>
          <w:b/>
          <w:bCs/>
        </w:rPr>
      </w:pPr>
      <w:r w:rsidRPr="009E5BBD">
        <w:rPr>
          <w:b/>
          <w:bCs/>
        </w:rPr>
        <w:lastRenderedPageBreak/>
        <w:t>Планируемые результаты освоения программы.</w:t>
      </w:r>
    </w:p>
    <w:p w14:paraId="1F77C43B" w14:textId="77777777" w:rsidR="009E5BBD" w:rsidRPr="009E5BBD" w:rsidRDefault="009E5BBD" w:rsidP="009E5BBD">
      <w:pPr>
        <w:spacing w:line="264" w:lineRule="auto"/>
        <w:ind w:left="120"/>
        <w:jc w:val="both"/>
        <w:rPr>
          <w:b/>
          <w:color w:val="000000"/>
        </w:rPr>
      </w:pPr>
    </w:p>
    <w:p w14:paraId="569BA793" w14:textId="0CC93EB8" w:rsidR="009E5BBD" w:rsidRPr="009E5BBD" w:rsidRDefault="009E5BBD" w:rsidP="009E5BBD">
      <w:pPr>
        <w:spacing w:line="264" w:lineRule="auto"/>
        <w:ind w:left="120"/>
        <w:jc w:val="center"/>
      </w:pPr>
      <w:r w:rsidRPr="009E5BBD">
        <w:rPr>
          <w:b/>
          <w:color w:val="000000"/>
        </w:rPr>
        <w:t>ЛИЧНОСТНЫЕ РЕЗУЛЬТАТЫ</w:t>
      </w:r>
    </w:p>
    <w:p w14:paraId="2C788CB1" w14:textId="77777777" w:rsidR="009E5BBD" w:rsidRPr="009E5BBD" w:rsidRDefault="009E5BBD" w:rsidP="009E5BBD">
      <w:pPr>
        <w:spacing w:line="264" w:lineRule="auto"/>
        <w:ind w:left="120"/>
        <w:jc w:val="both"/>
      </w:pPr>
    </w:p>
    <w:p w14:paraId="27BA376C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color w:val="000000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ECEAE6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color w:val="000000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74FC4A06" w14:textId="77777777" w:rsidR="009E5BBD" w:rsidRPr="009E5BBD" w:rsidRDefault="009E5BBD" w:rsidP="009E5BBD">
      <w:pPr>
        <w:numPr>
          <w:ilvl w:val="0"/>
          <w:numId w:val="33"/>
        </w:numPr>
        <w:spacing w:line="264" w:lineRule="auto"/>
        <w:jc w:val="both"/>
      </w:pPr>
      <w:r w:rsidRPr="009E5BBD">
        <w:rPr>
          <w:color w:val="000000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0DB0CB88" w14:textId="77777777" w:rsidR="009E5BBD" w:rsidRPr="009E5BBD" w:rsidRDefault="009E5BBD" w:rsidP="009E5BBD">
      <w:pPr>
        <w:numPr>
          <w:ilvl w:val="0"/>
          <w:numId w:val="33"/>
        </w:numPr>
        <w:spacing w:line="264" w:lineRule="auto"/>
        <w:jc w:val="both"/>
      </w:pPr>
      <w:r w:rsidRPr="009E5BBD">
        <w:rPr>
          <w:color w:val="000000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527CE3EA" w14:textId="77777777" w:rsidR="009E5BBD" w:rsidRPr="009E5BBD" w:rsidRDefault="009E5BBD" w:rsidP="009E5BBD">
      <w:pPr>
        <w:numPr>
          <w:ilvl w:val="0"/>
          <w:numId w:val="33"/>
        </w:numPr>
        <w:spacing w:line="264" w:lineRule="auto"/>
        <w:jc w:val="both"/>
      </w:pPr>
      <w:r w:rsidRPr="009E5BBD">
        <w:rPr>
          <w:color w:val="000000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1C407B1A" w14:textId="77777777" w:rsidR="009E5BBD" w:rsidRPr="009E5BBD" w:rsidRDefault="009E5BBD" w:rsidP="009E5BBD">
      <w:pPr>
        <w:numPr>
          <w:ilvl w:val="0"/>
          <w:numId w:val="33"/>
        </w:numPr>
        <w:spacing w:line="264" w:lineRule="auto"/>
        <w:jc w:val="both"/>
      </w:pPr>
      <w:r w:rsidRPr="009E5BBD">
        <w:rPr>
          <w:color w:val="000000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70BF47EB" w14:textId="77777777" w:rsidR="009E5BBD" w:rsidRPr="009E5BBD" w:rsidRDefault="009E5BBD" w:rsidP="009E5BBD">
      <w:pPr>
        <w:numPr>
          <w:ilvl w:val="0"/>
          <w:numId w:val="33"/>
        </w:numPr>
        <w:spacing w:line="264" w:lineRule="auto"/>
        <w:jc w:val="both"/>
      </w:pPr>
      <w:r w:rsidRPr="009E5BBD">
        <w:rPr>
          <w:color w:val="000000"/>
        </w:rPr>
        <w:t xml:space="preserve">стремление к формированию культуры здоровья, соблюдению правил здорового образа жизни; </w:t>
      </w:r>
    </w:p>
    <w:p w14:paraId="7536FA67" w14:textId="77777777" w:rsidR="009E5BBD" w:rsidRPr="009E5BBD" w:rsidRDefault="009E5BBD" w:rsidP="009E5BBD">
      <w:pPr>
        <w:numPr>
          <w:ilvl w:val="0"/>
          <w:numId w:val="33"/>
        </w:numPr>
        <w:spacing w:line="264" w:lineRule="auto"/>
        <w:jc w:val="both"/>
      </w:pPr>
      <w:r w:rsidRPr="009E5BBD">
        <w:rPr>
          <w:color w:val="000000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59314152" w14:textId="77777777" w:rsidR="009E5BBD" w:rsidRPr="009E5BBD" w:rsidRDefault="009E5BBD" w:rsidP="009E5BBD">
      <w:pPr>
        <w:ind w:left="120"/>
      </w:pPr>
      <w:bookmarkStart w:id="0" w:name="_Toc137548642"/>
      <w:bookmarkEnd w:id="0"/>
    </w:p>
    <w:p w14:paraId="51A3C306" w14:textId="77777777" w:rsidR="009E5BBD" w:rsidRPr="009E5BBD" w:rsidRDefault="009E5BBD" w:rsidP="009E5BBD">
      <w:pPr>
        <w:spacing w:line="264" w:lineRule="auto"/>
        <w:ind w:left="120"/>
        <w:jc w:val="both"/>
      </w:pPr>
    </w:p>
    <w:p w14:paraId="127DAE06" w14:textId="77777777" w:rsidR="009E5BBD" w:rsidRPr="009E5BBD" w:rsidRDefault="009E5BBD" w:rsidP="009E5BBD">
      <w:pPr>
        <w:spacing w:line="264" w:lineRule="auto"/>
        <w:ind w:left="120"/>
        <w:jc w:val="both"/>
      </w:pPr>
      <w:r w:rsidRPr="009E5BBD">
        <w:rPr>
          <w:b/>
          <w:color w:val="000000"/>
        </w:rPr>
        <w:t>МЕТАПРЕДМЕТНЫЕ РЕЗУЛЬТАТЫ</w:t>
      </w:r>
    </w:p>
    <w:p w14:paraId="7A89E4C8" w14:textId="77777777" w:rsidR="009E5BBD" w:rsidRPr="009E5BBD" w:rsidRDefault="009E5BBD" w:rsidP="009E5BBD">
      <w:pPr>
        <w:spacing w:line="264" w:lineRule="auto"/>
        <w:ind w:left="120"/>
        <w:jc w:val="both"/>
      </w:pPr>
    </w:p>
    <w:p w14:paraId="171ACD3C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color w:val="000000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" w:name="_Toc134720971"/>
      <w:bookmarkEnd w:id="1"/>
    </w:p>
    <w:p w14:paraId="674C0B01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color w:val="000000"/>
        </w:rPr>
        <w:t>К концу обучения в</w:t>
      </w:r>
      <w:r w:rsidRPr="009E5BBD">
        <w:rPr>
          <w:b/>
          <w:color w:val="000000"/>
        </w:rPr>
        <w:t xml:space="preserve"> 3 классе</w:t>
      </w:r>
      <w:r w:rsidRPr="009E5BBD">
        <w:rPr>
          <w:color w:val="000000"/>
        </w:rPr>
        <w:t xml:space="preserve"> у обучающегося будут сформированы следующие универсальные учебные действия.</w:t>
      </w:r>
    </w:p>
    <w:p w14:paraId="6B4F1381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b/>
          <w:color w:val="000000"/>
        </w:rPr>
        <w:t>Познавательные универсальные учебные действия</w:t>
      </w:r>
      <w:r w:rsidRPr="009E5BBD">
        <w:rPr>
          <w:color w:val="000000"/>
        </w:rPr>
        <w:t xml:space="preserve">: </w:t>
      </w:r>
    </w:p>
    <w:p w14:paraId="53AC3C84" w14:textId="77777777" w:rsidR="009E5BBD" w:rsidRPr="009E5BBD" w:rsidRDefault="009E5BBD" w:rsidP="009E5BBD">
      <w:pPr>
        <w:numPr>
          <w:ilvl w:val="0"/>
          <w:numId w:val="40"/>
        </w:numPr>
        <w:spacing w:line="264" w:lineRule="auto"/>
        <w:jc w:val="both"/>
      </w:pPr>
      <w:r w:rsidRPr="009E5BBD">
        <w:rPr>
          <w:color w:val="000000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14:paraId="119A6926" w14:textId="77777777" w:rsidR="009E5BBD" w:rsidRPr="009E5BBD" w:rsidRDefault="009E5BBD" w:rsidP="009E5BBD">
      <w:pPr>
        <w:numPr>
          <w:ilvl w:val="0"/>
          <w:numId w:val="40"/>
        </w:numPr>
        <w:spacing w:line="264" w:lineRule="auto"/>
        <w:jc w:val="both"/>
      </w:pPr>
      <w:r w:rsidRPr="009E5BBD">
        <w:rPr>
          <w:color w:val="000000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14:paraId="6BC09E6F" w14:textId="77777777" w:rsidR="009E5BBD" w:rsidRPr="009E5BBD" w:rsidRDefault="009E5BBD" w:rsidP="009E5BBD">
      <w:pPr>
        <w:numPr>
          <w:ilvl w:val="0"/>
          <w:numId w:val="40"/>
        </w:numPr>
        <w:spacing w:line="264" w:lineRule="auto"/>
        <w:jc w:val="both"/>
      </w:pPr>
      <w:r w:rsidRPr="009E5BBD">
        <w:rPr>
          <w:color w:val="000000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14:paraId="578AFB0A" w14:textId="77777777" w:rsidR="009E5BBD" w:rsidRPr="009E5BBD" w:rsidRDefault="009E5BBD" w:rsidP="009E5BBD">
      <w:pPr>
        <w:numPr>
          <w:ilvl w:val="0"/>
          <w:numId w:val="40"/>
        </w:numPr>
        <w:spacing w:line="264" w:lineRule="auto"/>
        <w:jc w:val="both"/>
      </w:pPr>
      <w:r w:rsidRPr="009E5BBD">
        <w:rPr>
          <w:color w:val="000000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14:paraId="09CD8C12" w14:textId="77777777" w:rsidR="009E5BBD" w:rsidRPr="009E5BBD" w:rsidRDefault="009E5BBD" w:rsidP="009E5BBD">
      <w:pPr>
        <w:numPr>
          <w:ilvl w:val="0"/>
          <w:numId w:val="40"/>
        </w:numPr>
        <w:spacing w:line="264" w:lineRule="auto"/>
        <w:jc w:val="both"/>
      </w:pPr>
      <w:r w:rsidRPr="009E5BBD">
        <w:rPr>
          <w:color w:val="000000"/>
        </w:rPr>
        <w:lastRenderedPageBreak/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14:paraId="2D83556C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b/>
          <w:color w:val="000000"/>
        </w:rPr>
        <w:t>Коммуникативные универсальные учебные действия</w:t>
      </w:r>
      <w:r w:rsidRPr="009E5BBD">
        <w:rPr>
          <w:color w:val="000000"/>
        </w:rPr>
        <w:t xml:space="preserve">: </w:t>
      </w:r>
    </w:p>
    <w:p w14:paraId="2270E3A2" w14:textId="77777777" w:rsidR="009E5BBD" w:rsidRPr="009E5BBD" w:rsidRDefault="009E5BBD" w:rsidP="009E5BBD">
      <w:pPr>
        <w:numPr>
          <w:ilvl w:val="0"/>
          <w:numId w:val="41"/>
        </w:numPr>
        <w:spacing w:line="264" w:lineRule="auto"/>
        <w:jc w:val="both"/>
      </w:pPr>
      <w:r w:rsidRPr="009E5BBD">
        <w:rPr>
          <w:color w:val="000000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14:paraId="5FD977B2" w14:textId="77777777" w:rsidR="009E5BBD" w:rsidRPr="009E5BBD" w:rsidRDefault="009E5BBD" w:rsidP="009E5BBD">
      <w:pPr>
        <w:numPr>
          <w:ilvl w:val="0"/>
          <w:numId w:val="41"/>
        </w:numPr>
        <w:spacing w:line="264" w:lineRule="auto"/>
        <w:jc w:val="both"/>
      </w:pPr>
      <w:r w:rsidRPr="009E5BBD">
        <w:rPr>
          <w:color w:val="000000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14:paraId="34D1CA32" w14:textId="77777777" w:rsidR="009E5BBD" w:rsidRPr="009E5BBD" w:rsidRDefault="009E5BBD" w:rsidP="009E5BBD">
      <w:pPr>
        <w:numPr>
          <w:ilvl w:val="0"/>
          <w:numId w:val="41"/>
        </w:numPr>
        <w:spacing w:line="264" w:lineRule="auto"/>
        <w:jc w:val="both"/>
      </w:pPr>
      <w:r w:rsidRPr="009E5BBD">
        <w:rPr>
          <w:color w:val="000000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14:paraId="6F46B488" w14:textId="77777777" w:rsidR="009E5BBD" w:rsidRPr="009E5BBD" w:rsidRDefault="009E5BBD" w:rsidP="009E5BBD">
      <w:pPr>
        <w:numPr>
          <w:ilvl w:val="0"/>
          <w:numId w:val="41"/>
        </w:numPr>
        <w:spacing w:line="264" w:lineRule="auto"/>
        <w:jc w:val="both"/>
      </w:pPr>
      <w:r w:rsidRPr="009E5BBD">
        <w:rPr>
          <w:color w:val="000000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14:paraId="0688B37B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b/>
          <w:color w:val="000000"/>
        </w:rPr>
        <w:t>Регулятивные универсальные учебные действия</w:t>
      </w:r>
      <w:r w:rsidRPr="009E5BBD">
        <w:rPr>
          <w:color w:val="000000"/>
        </w:rPr>
        <w:t>:</w:t>
      </w:r>
    </w:p>
    <w:p w14:paraId="455A22B7" w14:textId="77777777" w:rsidR="009E5BBD" w:rsidRPr="009E5BBD" w:rsidRDefault="009E5BBD" w:rsidP="009E5BBD">
      <w:pPr>
        <w:numPr>
          <w:ilvl w:val="0"/>
          <w:numId w:val="42"/>
        </w:numPr>
        <w:spacing w:line="264" w:lineRule="auto"/>
        <w:jc w:val="both"/>
      </w:pPr>
      <w:r w:rsidRPr="009E5BBD">
        <w:rPr>
          <w:color w:val="000000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14:paraId="2DF2A6B1" w14:textId="77777777" w:rsidR="009E5BBD" w:rsidRPr="009E5BBD" w:rsidRDefault="009E5BBD" w:rsidP="009E5BBD">
      <w:pPr>
        <w:numPr>
          <w:ilvl w:val="0"/>
          <w:numId w:val="42"/>
        </w:numPr>
        <w:spacing w:line="264" w:lineRule="auto"/>
        <w:jc w:val="both"/>
      </w:pPr>
      <w:r w:rsidRPr="009E5BBD">
        <w:rPr>
          <w:color w:val="000000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14:paraId="50F19078" w14:textId="77777777" w:rsidR="009E5BBD" w:rsidRPr="009E5BBD" w:rsidRDefault="009E5BBD" w:rsidP="009E5BBD">
      <w:pPr>
        <w:numPr>
          <w:ilvl w:val="0"/>
          <w:numId w:val="42"/>
        </w:numPr>
        <w:spacing w:line="264" w:lineRule="auto"/>
        <w:jc w:val="both"/>
      </w:pPr>
      <w:r w:rsidRPr="009E5BBD">
        <w:rPr>
          <w:color w:val="000000"/>
        </w:rPr>
        <w:t xml:space="preserve">оценивать сложность возникающих игровых задач, предлагать их совместное коллективное решение. </w:t>
      </w:r>
    </w:p>
    <w:p w14:paraId="5E401FF6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color w:val="000000"/>
        </w:rPr>
        <w:t>К концу обучения в</w:t>
      </w:r>
      <w:r w:rsidRPr="009E5BBD">
        <w:rPr>
          <w:b/>
          <w:color w:val="000000"/>
        </w:rPr>
        <w:t xml:space="preserve"> 4 классе</w:t>
      </w:r>
      <w:r w:rsidRPr="009E5BBD">
        <w:rPr>
          <w:color w:val="000000"/>
        </w:rPr>
        <w:t xml:space="preserve"> у обучающегося будут сформированы следующие универсальные учебные действия.</w:t>
      </w:r>
    </w:p>
    <w:p w14:paraId="5D170E6F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b/>
          <w:color w:val="000000"/>
        </w:rPr>
        <w:t>Познавательные универсальные учебные действия</w:t>
      </w:r>
      <w:r w:rsidRPr="009E5BBD">
        <w:rPr>
          <w:color w:val="000000"/>
        </w:rPr>
        <w:t xml:space="preserve">: </w:t>
      </w:r>
    </w:p>
    <w:p w14:paraId="5891B202" w14:textId="77777777" w:rsidR="009E5BBD" w:rsidRPr="009E5BBD" w:rsidRDefault="009E5BBD" w:rsidP="009E5BBD">
      <w:pPr>
        <w:numPr>
          <w:ilvl w:val="0"/>
          <w:numId w:val="43"/>
        </w:numPr>
        <w:spacing w:line="264" w:lineRule="auto"/>
        <w:jc w:val="both"/>
      </w:pPr>
      <w:r w:rsidRPr="009E5BBD">
        <w:rPr>
          <w:color w:val="000000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6866CFF7" w14:textId="77777777" w:rsidR="009E5BBD" w:rsidRPr="009E5BBD" w:rsidRDefault="009E5BBD" w:rsidP="009E5BBD">
      <w:pPr>
        <w:numPr>
          <w:ilvl w:val="0"/>
          <w:numId w:val="43"/>
        </w:numPr>
        <w:spacing w:line="264" w:lineRule="auto"/>
        <w:jc w:val="both"/>
      </w:pPr>
      <w:r w:rsidRPr="009E5BBD">
        <w:rPr>
          <w:color w:val="000000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4B451D62" w14:textId="77777777" w:rsidR="009E5BBD" w:rsidRPr="009E5BBD" w:rsidRDefault="009E5BBD" w:rsidP="009E5BBD">
      <w:pPr>
        <w:numPr>
          <w:ilvl w:val="0"/>
          <w:numId w:val="43"/>
        </w:numPr>
        <w:spacing w:line="264" w:lineRule="auto"/>
        <w:jc w:val="both"/>
      </w:pPr>
      <w:r w:rsidRPr="009E5BBD">
        <w:rPr>
          <w:color w:val="000000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35850C99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b/>
          <w:color w:val="000000"/>
        </w:rPr>
        <w:t>Коммуникативные универсальные учебные действия</w:t>
      </w:r>
      <w:r w:rsidRPr="009E5BBD">
        <w:rPr>
          <w:color w:val="000000"/>
        </w:rPr>
        <w:t xml:space="preserve">: </w:t>
      </w:r>
    </w:p>
    <w:p w14:paraId="4C4114CF" w14:textId="77777777" w:rsidR="009E5BBD" w:rsidRPr="009E5BBD" w:rsidRDefault="009E5BBD" w:rsidP="009E5BBD">
      <w:pPr>
        <w:numPr>
          <w:ilvl w:val="0"/>
          <w:numId w:val="44"/>
        </w:numPr>
        <w:spacing w:line="264" w:lineRule="auto"/>
        <w:jc w:val="both"/>
      </w:pPr>
      <w:r w:rsidRPr="009E5BBD">
        <w:rPr>
          <w:color w:val="000000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14:paraId="77C8311F" w14:textId="77777777" w:rsidR="009E5BBD" w:rsidRPr="009E5BBD" w:rsidRDefault="009E5BBD" w:rsidP="009E5BBD">
      <w:pPr>
        <w:numPr>
          <w:ilvl w:val="0"/>
          <w:numId w:val="44"/>
        </w:numPr>
        <w:spacing w:line="264" w:lineRule="auto"/>
        <w:jc w:val="both"/>
      </w:pPr>
      <w:r w:rsidRPr="009E5BBD">
        <w:rPr>
          <w:color w:val="000000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качеств;</w:t>
      </w:r>
    </w:p>
    <w:p w14:paraId="56116FFE" w14:textId="77777777" w:rsidR="009E5BBD" w:rsidRPr="009E5BBD" w:rsidRDefault="009E5BBD" w:rsidP="009E5BBD">
      <w:pPr>
        <w:numPr>
          <w:ilvl w:val="0"/>
          <w:numId w:val="44"/>
        </w:numPr>
        <w:spacing w:line="264" w:lineRule="auto"/>
        <w:jc w:val="both"/>
      </w:pPr>
      <w:r w:rsidRPr="009E5BBD">
        <w:rPr>
          <w:color w:val="000000"/>
        </w:rPr>
        <w:t>оказывать посильную первую помощь во время занятий физической культурой.</w:t>
      </w:r>
    </w:p>
    <w:p w14:paraId="76023551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b/>
          <w:color w:val="000000"/>
        </w:rPr>
        <w:t>Регулятивные универсальные учебные действия</w:t>
      </w:r>
      <w:r w:rsidRPr="009E5BBD">
        <w:rPr>
          <w:color w:val="000000"/>
        </w:rPr>
        <w:t>:</w:t>
      </w:r>
    </w:p>
    <w:p w14:paraId="4DC460A8" w14:textId="77777777" w:rsidR="009E5BBD" w:rsidRPr="009E5BBD" w:rsidRDefault="009E5BBD" w:rsidP="009E5BBD">
      <w:pPr>
        <w:numPr>
          <w:ilvl w:val="0"/>
          <w:numId w:val="45"/>
        </w:numPr>
        <w:spacing w:line="264" w:lineRule="auto"/>
        <w:jc w:val="both"/>
      </w:pPr>
      <w:r w:rsidRPr="009E5BBD">
        <w:rPr>
          <w:color w:val="000000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01BCED2B" w14:textId="77777777" w:rsidR="009E5BBD" w:rsidRPr="009E5BBD" w:rsidRDefault="009E5BBD" w:rsidP="009E5BBD">
      <w:pPr>
        <w:numPr>
          <w:ilvl w:val="0"/>
          <w:numId w:val="45"/>
        </w:numPr>
        <w:spacing w:line="264" w:lineRule="auto"/>
        <w:jc w:val="both"/>
      </w:pPr>
      <w:r w:rsidRPr="009E5BBD">
        <w:rPr>
          <w:color w:val="000000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47E33FD2" w14:textId="77777777" w:rsidR="009E5BBD" w:rsidRPr="009E5BBD" w:rsidRDefault="009E5BBD" w:rsidP="009E5BBD">
      <w:pPr>
        <w:ind w:left="120"/>
      </w:pPr>
      <w:bookmarkStart w:id="2" w:name="_Toc137548643"/>
      <w:bookmarkEnd w:id="2"/>
    </w:p>
    <w:p w14:paraId="741433C7" w14:textId="77777777" w:rsidR="009E5BBD" w:rsidRPr="009E5BBD" w:rsidRDefault="009E5BBD" w:rsidP="009E5BBD">
      <w:pPr>
        <w:spacing w:line="264" w:lineRule="auto"/>
        <w:ind w:left="120"/>
        <w:jc w:val="both"/>
      </w:pPr>
    </w:p>
    <w:p w14:paraId="61644C71" w14:textId="77777777" w:rsidR="009E5BBD" w:rsidRDefault="009E5BBD" w:rsidP="009E5BBD">
      <w:pPr>
        <w:spacing w:line="264" w:lineRule="auto"/>
        <w:ind w:left="120"/>
        <w:jc w:val="center"/>
        <w:rPr>
          <w:b/>
          <w:color w:val="000000"/>
        </w:rPr>
      </w:pPr>
    </w:p>
    <w:p w14:paraId="1BED8993" w14:textId="77777777" w:rsidR="009E5BBD" w:rsidRDefault="009E5BBD" w:rsidP="009E5BBD">
      <w:pPr>
        <w:spacing w:line="264" w:lineRule="auto"/>
        <w:ind w:left="120"/>
        <w:jc w:val="center"/>
        <w:rPr>
          <w:b/>
          <w:color w:val="000000"/>
        </w:rPr>
      </w:pPr>
    </w:p>
    <w:p w14:paraId="24D0A117" w14:textId="77777777" w:rsidR="009E5BBD" w:rsidRDefault="009E5BBD" w:rsidP="009E5BBD">
      <w:pPr>
        <w:spacing w:line="264" w:lineRule="auto"/>
        <w:ind w:left="120"/>
        <w:jc w:val="center"/>
        <w:rPr>
          <w:b/>
          <w:color w:val="000000"/>
        </w:rPr>
      </w:pPr>
    </w:p>
    <w:p w14:paraId="63368DEC" w14:textId="77777777" w:rsidR="009E5BBD" w:rsidRDefault="009E5BBD" w:rsidP="009E5BBD">
      <w:pPr>
        <w:spacing w:line="264" w:lineRule="auto"/>
        <w:ind w:left="120"/>
        <w:jc w:val="center"/>
        <w:rPr>
          <w:b/>
          <w:color w:val="000000"/>
        </w:rPr>
      </w:pPr>
    </w:p>
    <w:p w14:paraId="46135DFE" w14:textId="72C0A2E8" w:rsidR="009E5BBD" w:rsidRPr="009E5BBD" w:rsidRDefault="009E5BBD" w:rsidP="009E5BBD">
      <w:pPr>
        <w:spacing w:line="264" w:lineRule="auto"/>
        <w:ind w:left="120"/>
        <w:jc w:val="center"/>
      </w:pPr>
      <w:r w:rsidRPr="009E5BBD">
        <w:rPr>
          <w:b/>
          <w:color w:val="000000"/>
        </w:rPr>
        <w:lastRenderedPageBreak/>
        <w:t>ПРЕДМЕТНЫЕ РЕЗУЛЬТАТЫ</w:t>
      </w:r>
    </w:p>
    <w:p w14:paraId="7009A71F" w14:textId="77777777" w:rsidR="009E5BBD" w:rsidRPr="009E5BBD" w:rsidRDefault="009E5BBD" w:rsidP="009E5BBD">
      <w:pPr>
        <w:spacing w:line="264" w:lineRule="auto"/>
        <w:ind w:left="120"/>
        <w:jc w:val="both"/>
      </w:pPr>
    </w:p>
    <w:p w14:paraId="7C58F8F2" w14:textId="77777777" w:rsidR="001B4E89" w:rsidRPr="009E5BBD" w:rsidRDefault="001B4E89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7C536508" w14:textId="77777777" w:rsidR="00E92DCD" w:rsidRPr="009E5BBD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3533AAF7" w14:textId="77777777" w:rsidR="009E5BBD" w:rsidRPr="009E5BBD" w:rsidRDefault="009E5BBD" w:rsidP="009E5BBD">
      <w:pPr>
        <w:spacing w:line="264" w:lineRule="auto"/>
        <w:ind w:left="120"/>
        <w:jc w:val="both"/>
      </w:pPr>
      <w:r w:rsidRPr="009E5BBD">
        <w:rPr>
          <w:b/>
          <w:color w:val="000000"/>
        </w:rPr>
        <w:t>3 КЛАСС</w:t>
      </w:r>
    </w:p>
    <w:p w14:paraId="1A32A80A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color w:val="000000"/>
        </w:rPr>
        <w:t>К концу обучения в</w:t>
      </w:r>
      <w:r w:rsidRPr="009E5BBD">
        <w:rPr>
          <w:b/>
          <w:color w:val="000000"/>
        </w:rPr>
        <w:t xml:space="preserve"> 3 классе</w:t>
      </w:r>
      <w:r w:rsidRPr="009E5BBD">
        <w:rPr>
          <w:color w:val="000000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4654719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14:paraId="5C655E26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14:paraId="37D9D05D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14:paraId="3A1B6397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14:paraId="47C86F99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 xml:space="preserve">выполнять движение </w:t>
      </w:r>
      <w:proofErr w:type="spellStart"/>
      <w:r w:rsidRPr="009E5BBD">
        <w:rPr>
          <w:color w:val="000000"/>
        </w:rPr>
        <w:t>противоходом</w:t>
      </w:r>
      <w:proofErr w:type="spellEnd"/>
      <w:r w:rsidRPr="009E5BBD">
        <w:rPr>
          <w:color w:val="000000"/>
        </w:rPr>
        <w:t xml:space="preserve"> в колонне по одному, перестраиваться из колонны по одному в колонну по три на месте и в движении;</w:t>
      </w:r>
    </w:p>
    <w:p w14:paraId="6F6E0EF4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14:paraId="6C40A6B1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14:paraId="0747BE7A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 xml:space="preserve">демонстрировать прыжки через скакалку на двух ногах и попеременно на правой и левой ноге; </w:t>
      </w:r>
    </w:p>
    <w:p w14:paraId="666310A1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 xml:space="preserve">демонстрировать упражнения ритмической гимнастики, движения танцев галоп и полька; </w:t>
      </w:r>
    </w:p>
    <w:p w14:paraId="0181E72E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 </w:t>
      </w:r>
    </w:p>
    <w:p w14:paraId="6F8E7865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 xml:space="preserve">передвигаться на лыжах одновременным </w:t>
      </w:r>
      <w:proofErr w:type="spellStart"/>
      <w:r w:rsidRPr="009E5BBD">
        <w:rPr>
          <w:color w:val="000000"/>
        </w:rPr>
        <w:t>двухшажным</w:t>
      </w:r>
      <w:proofErr w:type="spellEnd"/>
      <w:r w:rsidRPr="009E5BBD">
        <w:rPr>
          <w:color w:val="000000"/>
        </w:rPr>
        <w:t xml:space="preserve"> ходом, спускаться с пологого склона в стойке лыжника и тормозить плугом; </w:t>
      </w:r>
    </w:p>
    <w:p w14:paraId="47ADACBC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14:paraId="6CC878D8" w14:textId="77777777" w:rsidR="009E5BBD" w:rsidRPr="009E5BBD" w:rsidRDefault="009E5BBD" w:rsidP="009E5BBD">
      <w:pPr>
        <w:numPr>
          <w:ilvl w:val="0"/>
          <w:numId w:val="46"/>
        </w:numPr>
        <w:spacing w:line="264" w:lineRule="auto"/>
        <w:jc w:val="both"/>
      </w:pPr>
      <w:r w:rsidRPr="009E5BBD">
        <w:rPr>
          <w:color w:val="000000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3" w:name="_Toc103687220"/>
      <w:bookmarkEnd w:id="3"/>
    </w:p>
    <w:p w14:paraId="61D0DA6C" w14:textId="77777777" w:rsidR="009E5BBD" w:rsidRPr="009E5BBD" w:rsidRDefault="009E5BBD" w:rsidP="009E5BBD">
      <w:pPr>
        <w:ind w:left="120"/>
      </w:pPr>
      <w:bookmarkStart w:id="4" w:name="_Toc137548647"/>
      <w:bookmarkEnd w:id="4"/>
    </w:p>
    <w:p w14:paraId="24584710" w14:textId="77777777" w:rsidR="009E5BBD" w:rsidRPr="009E5BBD" w:rsidRDefault="009E5BBD" w:rsidP="009E5BBD">
      <w:pPr>
        <w:spacing w:line="264" w:lineRule="auto"/>
        <w:ind w:left="120"/>
        <w:jc w:val="both"/>
      </w:pPr>
    </w:p>
    <w:p w14:paraId="69AB04E1" w14:textId="77777777" w:rsidR="009E5BBD" w:rsidRPr="009E5BBD" w:rsidRDefault="009E5BBD" w:rsidP="009E5BBD">
      <w:pPr>
        <w:spacing w:line="264" w:lineRule="auto"/>
        <w:ind w:left="120"/>
        <w:jc w:val="both"/>
      </w:pPr>
      <w:r w:rsidRPr="009E5BBD">
        <w:rPr>
          <w:b/>
          <w:color w:val="000000"/>
        </w:rPr>
        <w:t>4 КЛАСС</w:t>
      </w:r>
    </w:p>
    <w:p w14:paraId="60E7244C" w14:textId="77777777" w:rsidR="009E5BBD" w:rsidRPr="009E5BBD" w:rsidRDefault="009E5BBD" w:rsidP="009E5BBD">
      <w:pPr>
        <w:spacing w:line="264" w:lineRule="auto"/>
        <w:ind w:firstLine="600"/>
        <w:jc w:val="both"/>
      </w:pPr>
      <w:r w:rsidRPr="009E5BBD">
        <w:rPr>
          <w:color w:val="000000"/>
        </w:rPr>
        <w:t xml:space="preserve">К концу обучения в </w:t>
      </w:r>
      <w:r w:rsidRPr="009E5BBD">
        <w:rPr>
          <w:b/>
          <w:color w:val="000000"/>
        </w:rPr>
        <w:t>4 классе</w:t>
      </w:r>
      <w:r w:rsidRPr="009E5BBD">
        <w:rPr>
          <w:color w:val="000000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1E685B6B" w14:textId="77777777" w:rsidR="009E5BBD" w:rsidRPr="009E5BBD" w:rsidRDefault="009E5BBD" w:rsidP="009E5BBD">
      <w:pPr>
        <w:numPr>
          <w:ilvl w:val="0"/>
          <w:numId w:val="47"/>
        </w:numPr>
        <w:spacing w:line="264" w:lineRule="auto"/>
        <w:jc w:val="both"/>
      </w:pPr>
      <w:r w:rsidRPr="009E5BBD">
        <w:rPr>
          <w:color w:val="000000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2487C940" w14:textId="77777777" w:rsidR="009E5BBD" w:rsidRPr="009E5BBD" w:rsidRDefault="009E5BBD" w:rsidP="009E5BBD">
      <w:pPr>
        <w:numPr>
          <w:ilvl w:val="0"/>
          <w:numId w:val="47"/>
        </w:numPr>
        <w:spacing w:line="264" w:lineRule="auto"/>
        <w:jc w:val="both"/>
      </w:pPr>
      <w:r w:rsidRPr="009E5BBD">
        <w:rPr>
          <w:color w:val="000000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14:paraId="08406AA1" w14:textId="77777777" w:rsidR="009E5BBD" w:rsidRPr="009E5BBD" w:rsidRDefault="009E5BBD" w:rsidP="009E5BBD">
      <w:pPr>
        <w:numPr>
          <w:ilvl w:val="0"/>
          <w:numId w:val="47"/>
        </w:numPr>
        <w:spacing w:line="264" w:lineRule="auto"/>
        <w:jc w:val="both"/>
      </w:pPr>
      <w:r w:rsidRPr="009E5BBD">
        <w:rPr>
          <w:color w:val="000000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2A4755D1" w14:textId="77777777" w:rsidR="009E5BBD" w:rsidRPr="009E5BBD" w:rsidRDefault="009E5BBD" w:rsidP="009E5BBD">
      <w:pPr>
        <w:numPr>
          <w:ilvl w:val="0"/>
          <w:numId w:val="47"/>
        </w:numPr>
        <w:spacing w:line="264" w:lineRule="auto"/>
        <w:jc w:val="both"/>
      </w:pPr>
      <w:r w:rsidRPr="009E5BBD">
        <w:rPr>
          <w:color w:val="000000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</w:t>
      </w:r>
      <w:r w:rsidRPr="009E5BBD">
        <w:rPr>
          <w:color w:val="000000"/>
        </w:rPr>
        <w:lastRenderedPageBreak/>
        <w:t xml:space="preserve">причины их появления на занятиях гимнастикой и лёгкой атлетикой, лыжной и плавательной подготовкой; </w:t>
      </w:r>
    </w:p>
    <w:p w14:paraId="0DB3F6AA" w14:textId="77777777" w:rsidR="009E5BBD" w:rsidRPr="009E5BBD" w:rsidRDefault="009E5BBD" w:rsidP="009E5BBD">
      <w:pPr>
        <w:numPr>
          <w:ilvl w:val="0"/>
          <w:numId w:val="47"/>
        </w:numPr>
        <w:spacing w:line="264" w:lineRule="auto"/>
        <w:jc w:val="both"/>
      </w:pPr>
      <w:r w:rsidRPr="009E5BBD">
        <w:rPr>
          <w:color w:val="000000"/>
        </w:rPr>
        <w:t>проявлять готовность оказать первую помощь в случае необходимости;</w:t>
      </w:r>
    </w:p>
    <w:p w14:paraId="4C0A9307" w14:textId="77777777" w:rsidR="009E5BBD" w:rsidRPr="009E5BBD" w:rsidRDefault="009E5BBD" w:rsidP="009E5BBD">
      <w:pPr>
        <w:numPr>
          <w:ilvl w:val="0"/>
          <w:numId w:val="47"/>
        </w:numPr>
        <w:spacing w:line="264" w:lineRule="auto"/>
        <w:jc w:val="both"/>
      </w:pPr>
      <w:r w:rsidRPr="009E5BBD">
        <w:rPr>
          <w:color w:val="000000"/>
        </w:rPr>
        <w:t xml:space="preserve">демонстрировать акробатические комбинации из 5–7 хорошо освоенных упражнений (с помощью учителя); </w:t>
      </w:r>
    </w:p>
    <w:p w14:paraId="4CB74105" w14:textId="77777777" w:rsidR="009E5BBD" w:rsidRPr="009E5BBD" w:rsidRDefault="009E5BBD" w:rsidP="009E5BBD">
      <w:pPr>
        <w:numPr>
          <w:ilvl w:val="0"/>
          <w:numId w:val="47"/>
        </w:numPr>
        <w:spacing w:line="264" w:lineRule="auto"/>
        <w:jc w:val="both"/>
      </w:pPr>
      <w:r w:rsidRPr="009E5BBD">
        <w:rPr>
          <w:color w:val="000000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9E5BBD">
        <w:rPr>
          <w:color w:val="000000"/>
        </w:rPr>
        <w:t>напрыгивания</w:t>
      </w:r>
      <w:proofErr w:type="spellEnd"/>
      <w:r w:rsidRPr="009E5BBD">
        <w:rPr>
          <w:color w:val="000000"/>
        </w:rPr>
        <w:t>;</w:t>
      </w:r>
    </w:p>
    <w:p w14:paraId="2D462F9D" w14:textId="77777777" w:rsidR="009E5BBD" w:rsidRPr="009E5BBD" w:rsidRDefault="009E5BBD" w:rsidP="009E5BBD">
      <w:pPr>
        <w:numPr>
          <w:ilvl w:val="0"/>
          <w:numId w:val="47"/>
        </w:numPr>
        <w:spacing w:line="264" w:lineRule="auto"/>
        <w:jc w:val="both"/>
      </w:pPr>
      <w:r w:rsidRPr="009E5BBD">
        <w:rPr>
          <w:color w:val="000000"/>
        </w:rPr>
        <w:t>демонстрировать движения танца «Летка-</w:t>
      </w:r>
      <w:proofErr w:type="spellStart"/>
      <w:r w:rsidRPr="009E5BBD">
        <w:rPr>
          <w:color w:val="000000"/>
        </w:rPr>
        <w:t>енка</w:t>
      </w:r>
      <w:proofErr w:type="spellEnd"/>
      <w:r w:rsidRPr="009E5BBD">
        <w:rPr>
          <w:color w:val="000000"/>
        </w:rPr>
        <w:t xml:space="preserve">» в групповом исполнении под музыкальное сопровождение; </w:t>
      </w:r>
    </w:p>
    <w:p w14:paraId="789D68DB" w14:textId="77777777" w:rsidR="009E5BBD" w:rsidRPr="009E5BBD" w:rsidRDefault="009E5BBD" w:rsidP="009E5BBD">
      <w:pPr>
        <w:numPr>
          <w:ilvl w:val="0"/>
          <w:numId w:val="47"/>
        </w:numPr>
        <w:spacing w:line="264" w:lineRule="auto"/>
        <w:jc w:val="both"/>
      </w:pPr>
      <w:r w:rsidRPr="009E5BBD">
        <w:rPr>
          <w:color w:val="000000"/>
        </w:rPr>
        <w:t xml:space="preserve">выполнять прыжок в высоту с разбега перешагиванием; </w:t>
      </w:r>
    </w:p>
    <w:p w14:paraId="49CC9D0F" w14:textId="77777777" w:rsidR="009E5BBD" w:rsidRPr="009E5BBD" w:rsidRDefault="009E5BBD" w:rsidP="009E5BBD">
      <w:pPr>
        <w:numPr>
          <w:ilvl w:val="0"/>
          <w:numId w:val="47"/>
        </w:numPr>
        <w:spacing w:line="264" w:lineRule="auto"/>
        <w:jc w:val="both"/>
      </w:pPr>
      <w:r w:rsidRPr="009E5BBD">
        <w:rPr>
          <w:color w:val="000000"/>
        </w:rPr>
        <w:t xml:space="preserve">выполнять метание малого (теннисного) мяча на дальность; </w:t>
      </w:r>
    </w:p>
    <w:p w14:paraId="49B219E5" w14:textId="77777777" w:rsidR="009E5BBD" w:rsidRPr="009E5BBD" w:rsidRDefault="009E5BBD" w:rsidP="009E5BBD">
      <w:pPr>
        <w:numPr>
          <w:ilvl w:val="0"/>
          <w:numId w:val="47"/>
        </w:numPr>
        <w:spacing w:line="264" w:lineRule="auto"/>
        <w:jc w:val="both"/>
      </w:pPr>
      <w:r w:rsidRPr="009E5BBD">
        <w:rPr>
          <w:color w:val="000000"/>
        </w:rPr>
        <w:t xml:space="preserve">демонстрировать </w:t>
      </w:r>
      <w:proofErr w:type="spellStart"/>
      <w:r w:rsidRPr="009E5BBD">
        <w:rPr>
          <w:color w:val="000000"/>
        </w:rPr>
        <w:t>проплывание</w:t>
      </w:r>
      <w:proofErr w:type="spellEnd"/>
      <w:r w:rsidRPr="009E5BBD">
        <w:rPr>
          <w:color w:val="000000"/>
        </w:rPr>
        <w:t xml:space="preserve"> учебной дистанции кролем на груди или кролем на спине (по выбору обучающегося);</w:t>
      </w:r>
    </w:p>
    <w:p w14:paraId="5098510A" w14:textId="77777777" w:rsidR="009E5BBD" w:rsidRPr="009E5BBD" w:rsidRDefault="009E5BBD" w:rsidP="009E5BBD">
      <w:pPr>
        <w:numPr>
          <w:ilvl w:val="0"/>
          <w:numId w:val="47"/>
        </w:numPr>
        <w:spacing w:line="264" w:lineRule="auto"/>
        <w:jc w:val="both"/>
      </w:pPr>
      <w:r w:rsidRPr="009E5BBD">
        <w:rPr>
          <w:color w:val="000000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2657CD55" w14:textId="7E69C738" w:rsidR="00E92DCD" w:rsidRPr="009E5BBD" w:rsidRDefault="009E5BBD" w:rsidP="009E5BBD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9E5BBD">
        <w:rPr>
          <w:color w:val="000000"/>
        </w:rPr>
        <w:t>выполнять упражнения на развитие физических качеств, демонстрировать приросты в их показателях</w:t>
      </w:r>
    </w:p>
    <w:p w14:paraId="116CFF3D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1D8873F8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16D5BC66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20A95D96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1C7816BD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460D22EE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0101EF3D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4243A46B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38076B9F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0FB89466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3721B42B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2309A86B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448EDFB2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38288CCD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06AE65D9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6B85F359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0CD57C0B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75047C3F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481F7D50" w14:textId="77777777" w:rsidR="00E92DCD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0678DE24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14EE49CB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333BE609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142608F0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147DC24B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2DF646EE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51A0428A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1853A3F9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6148180B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1BA906E1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5C7B87AF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4D5B5F18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744FBBF6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186906C5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6EAD20E9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2E979BE3" w14:textId="77777777" w:rsidR="009E5BBD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17C18F8E" w14:textId="77777777" w:rsidR="009E5BBD" w:rsidRPr="00CA5428" w:rsidRDefault="009E5BB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7B174CC9" w14:textId="77777777" w:rsidR="001B4E89" w:rsidRPr="00CA5428" w:rsidRDefault="001B4E89" w:rsidP="00CA5428">
      <w:pPr>
        <w:pStyle w:val="3"/>
        <w:tabs>
          <w:tab w:val="left" w:pos="3686"/>
          <w:tab w:val="left" w:pos="8931"/>
        </w:tabs>
        <w:rPr>
          <w:sz w:val="24"/>
          <w:szCs w:val="24"/>
        </w:rPr>
      </w:pPr>
      <w:r w:rsidRPr="00CA5428">
        <w:rPr>
          <w:sz w:val="24"/>
          <w:szCs w:val="24"/>
        </w:rPr>
        <w:lastRenderedPageBreak/>
        <w:t xml:space="preserve">Содержание </w:t>
      </w:r>
      <w:proofErr w:type="gramStart"/>
      <w:r w:rsidRPr="00CA5428">
        <w:rPr>
          <w:sz w:val="24"/>
          <w:szCs w:val="24"/>
        </w:rPr>
        <w:t>учебного  предмета</w:t>
      </w:r>
      <w:proofErr w:type="gramEnd"/>
      <w:r w:rsidRPr="00CA5428">
        <w:rPr>
          <w:sz w:val="24"/>
          <w:szCs w:val="24"/>
        </w:rPr>
        <w:t>.</w:t>
      </w:r>
    </w:p>
    <w:p w14:paraId="47E9BC58" w14:textId="77777777" w:rsidR="00704782" w:rsidRPr="00CA5428" w:rsidRDefault="00704782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6CEB6996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u w:val="single"/>
          <w:lang w:eastAsia="en-US"/>
        </w:rPr>
      </w:pPr>
      <w:r w:rsidRPr="00CA5428">
        <w:rPr>
          <w:rFonts w:eastAsia="Calibri"/>
          <w:b/>
          <w:bCs/>
          <w:i/>
          <w:iCs/>
          <w:u w:val="single"/>
          <w:lang w:eastAsia="en-US"/>
        </w:rPr>
        <w:t>Знания о физической культуре</w:t>
      </w:r>
    </w:p>
    <w:p w14:paraId="1E3E95BB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b/>
          <w:bCs/>
          <w:lang w:eastAsia="en-US"/>
        </w:rPr>
        <w:t>Физическая культура</w:t>
      </w:r>
      <w:r w:rsidRPr="00CA5428">
        <w:rPr>
          <w:rFonts w:eastAsia="Calibri"/>
          <w:b/>
          <w:bCs/>
          <w:i/>
          <w:iCs/>
          <w:lang w:eastAsia="en-US"/>
        </w:rPr>
        <w:t xml:space="preserve">. </w:t>
      </w:r>
      <w:r w:rsidRPr="00CA5428">
        <w:rPr>
          <w:rFonts w:eastAsia="Calibri"/>
          <w:lang w:eastAsia="en-US"/>
        </w:rPr>
        <w:t>Физическая культура как система разнообразных форм занятий физиче</w:t>
      </w:r>
      <w:r w:rsidRPr="00CA5428">
        <w:rPr>
          <w:rFonts w:eastAsia="Calibri"/>
          <w:lang w:eastAsia="en-US"/>
        </w:rPr>
        <w:softHyphen/>
        <w:t>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14:paraId="6202F2AF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Правила предупреждения травматизма во время занятий физическими упражнениями: организа</w:t>
      </w:r>
      <w:r w:rsidRPr="00CA5428">
        <w:rPr>
          <w:rFonts w:eastAsia="Calibri"/>
          <w:lang w:eastAsia="en-US"/>
        </w:rPr>
        <w:softHyphen/>
        <w:t>ция мест занятий, подбор одежды, обуви и инвентаря.</w:t>
      </w:r>
    </w:p>
    <w:p w14:paraId="262515EB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b/>
          <w:bCs/>
          <w:lang w:eastAsia="en-US"/>
        </w:rPr>
        <w:t>Из истории физической культуры</w:t>
      </w:r>
      <w:r w:rsidRPr="00CA5428">
        <w:rPr>
          <w:rFonts w:eastAsia="Calibri"/>
          <w:b/>
          <w:bCs/>
          <w:i/>
          <w:iCs/>
          <w:lang w:eastAsia="en-US"/>
        </w:rPr>
        <w:t xml:space="preserve">. </w:t>
      </w:r>
      <w:r w:rsidRPr="00CA5428">
        <w:rPr>
          <w:rFonts w:eastAsia="Calibri"/>
          <w:lang w:eastAsia="en-US"/>
        </w:rPr>
        <w:t>История развития физической культуры и первых соревнова</w:t>
      </w:r>
      <w:r w:rsidRPr="00CA5428">
        <w:rPr>
          <w:rFonts w:eastAsia="Calibri"/>
          <w:lang w:eastAsia="en-US"/>
        </w:rPr>
        <w:softHyphen/>
        <w:t>ний. Связь физической культуры с трудовой и военной деятельностью.</w:t>
      </w:r>
    </w:p>
    <w:p w14:paraId="77C692E3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b/>
          <w:bCs/>
          <w:lang w:eastAsia="en-US"/>
        </w:rPr>
        <w:t>Физические упражнения</w:t>
      </w:r>
      <w:r w:rsidRPr="00CA5428">
        <w:rPr>
          <w:rFonts w:eastAsia="Calibri"/>
          <w:b/>
          <w:bCs/>
          <w:i/>
          <w:iCs/>
          <w:lang w:eastAsia="en-US"/>
        </w:rPr>
        <w:t xml:space="preserve">. </w:t>
      </w:r>
      <w:r w:rsidRPr="00CA5428">
        <w:rPr>
          <w:rFonts w:eastAsia="Calibri"/>
          <w:lang w:eastAsia="en-US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</w:t>
      </w:r>
      <w:r w:rsidRPr="00CA5428">
        <w:rPr>
          <w:rFonts w:eastAsia="Calibri"/>
          <w:lang w:eastAsia="en-US"/>
        </w:rPr>
        <w:softHyphen/>
        <w:t>сия.</w:t>
      </w:r>
    </w:p>
    <w:p w14:paraId="17FE095A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Физическая нагрузка и ее влияние на повышение частоты сердечных сокращений.</w:t>
      </w:r>
    </w:p>
    <w:p w14:paraId="07B970FB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u w:val="single"/>
          <w:lang w:eastAsia="en-US"/>
        </w:rPr>
      </w:pPr>
      <w:r w:rsidRPr="00CA5428">
        <w:rPr>
          <w:rFonts w:eastAsia="Calibri"/>
          <w:b/>
          <w:bCs/>
          <w:i/>
          <w:iCs/>
          <w:u w:val="single"/>
          <w:lang w:eastAsia="en-US"/>
        </w:rPr>
        <w:t>Способы физкультурной деятельности</w:t>
      </w:r>
    </w:p>
    <w:p w14:paraId="702FF1E5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b/>
          <w:bCs/>
          <w:lang w:eastAsia="en-US"/>
        </w:rPr>
        <w:t xml:space="preserve">Самостоятельные занятия. </w:t>
      </w:r>
      <w:r w:rsidRPr="00CA5428">
        <w:rPr>
          <w:rFonts w:eastAsia="Calibri"/>
          <w:lang w:eastAsia="en-US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</w:t>
      </w:r>
      <w:r w:rsidRPr="00CA5428">
        <w:rPr>
          <w:rFonts w:eastAsia="Calibri"/>
          <w:lang w:eastAsia="en-US"/>
        </w:rPr>
        <w:softHyphen/>
        <w:t>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7A5FDE8A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A5428">
        <w:rPr>
          <w:rFonts w:eastAsia="Calibri"/>
          <w:b/>
          <w:bCs/>
          <w:lang w:eastAsia="en-US"/>
        </w:rPr>
        <w:t xml:space="preserve">Самостоятельные наблюдения за физическим развитием и физической подготовленностью. </w:t>
      </w:r>
      <w:r w:rsidRPr="00CA5428">
        <w:rPr>
          <w:rFonts w:eastAsia="Calibri"/>
          <w:lang w:eastAsia="en-US"/>
        </w:rPr>
        <w:t>Из</w:t>
      </w:r>
      <w:r w:rsidRPr="00CA5428">
        <w:rPr>
          <w:rFonts w:eastAsia="Calibri"/>
          <w:lang w:eastAsia="en-US"/>
        </w:rPr>
        <w:softHyphen/>
        <w:t>мерение длины и массы тела, показателей осанки и физическихкачеств. Измерение частоты сер</w:t>
      </w:r>
      <w:r w:rsidRPr="00CA5428">
        <w:rPr>
          <w:rFonts w:eastAsia="Calibri"/>
          <w:lang w:eastAsia="en-US"/>
        </w:rPr>
        <w:softHyphen/>
        <w:t>дечных сокращений во время выполнения физическихупражнений.</w:t>
      </w:r>
    </w:p>
    <w:p w14:paraId="4AE95A2E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b/>
          <w:bCs/>
          <w:lang w:eastAsia="en-US"/>
        </w:rPr>
        <w:t xml:space="preserve">Самостоятельные игры и развлечения. </w:t>
      </w:r>
      <w:r w:rsidRPr="00CA5428">
        <w:rPr>
          <w:rFonts w:eastAsia="Calibri"/>
          <w:lang w:eastAsia="en-US"/>
        </w:rPr>
        <w:t>Организация и проведение подвижных игр (на спортивных площадках и в спортивных залах).</w:t>
      </w:r>
    </w:p>
    <w:p w14:paraId="75356EE6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u w:val="single"/>
          <w:lang w:eastAsia="en-US"/>
        </w:rPr>
      </w:pPr>
      <w:r w:rsidRPr="00CA5428">
        <w:rPr>
          <w:rFonts w:eastAsia="Calibri"/>
          <w:b/>
          <w:bCs/>
          <w:i/>
          <w:iCs/>
          <w:u w:val="single"/>
          <w:lang w:eastAsia="en-US"/>
        </w:rPr>
        <w:t>Физическое совершенствование</w:t>
      </w:r>
    </w:p>
    <w:p w14:paraId="1DEC65BE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A5428">
        <w:rPr>
          <w:rFonts w:eastAsia="Calibri"/>
          <w:b/>
          <w:bCs/>
          <w:lang w:eastAsia="en-US"/>
        </w:rPr>
        <w:t xml:space="preserve">Физкультурно-оздоровительная деятельность. </w:t>
      </w:r>
    </w:p>
    <w:p w14:paraId="1107EAFD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Комплексы физических упражнений для утренней зарядки, физкультминуток, занятий по профи</w:t>
      </w:r>
      <w:r w:rsidRPr="00CA5428">
        <w:rPr>
          <w:rFonts w:eastAsia="Calibri"/>
          <w:lang w:eastAsia="en-US"/>
        </w:rPr>
        <w:softHyphen/>
        <w:t>лактике и коррекции нарушений осанки. Комплексы упражнений на развитие физических качеств.</w:t>
      </w:r>
    </w:p>
    <w:p w14:paraId="77CEB1E4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Комплексы дыхательных упражнений. Гимнастика для глаз.</w:t>
      </w:r>
    </w:p>
    <w:p w14:paraId="4F8B6AB1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3288F3AD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lang w:eastAsia="en-US"/>
        </w:rPr>
        <w:t>Спортивно-оздоровительная деятельность</w:t>
      </w:r>
      <w:r w:rsidRPr="00CA5428">
        <w:rPr>
          <w:rFonts w:eastAsia="Calibri"/>
          <w:b/>
          <w:bCs/>
          <w:i/>
          <w:iCs/>
          <w:lang w:eastAsia="en-US"/>
        </w:rPr>
        <w:t>.</w:t>
      </w:r>
    </w:p>
    <w:p w14:paraId="4AF8F27D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Гимнастика с основами акробатики.</w:t>
      </w:r>
    </w:p>
    <w:p w14:paraId="4B7B798E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Организующие команды и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приемы.</w:t>
      </w:r>
      <w:r w:rsidRPr="00CA5428">
        <w:rPr>
          <w:rFonts w:eastAsia="Calibri"/>
          <w:lang w:eastAsia="en-US"/>
        </w:rPr>
        <w:t>Строевые</w:t>
      </w:r>
      <w:proofErr w:type="gramEnd"/>
      <w:r w:rsidRPr="00CA5428">
        <w:rPr>
          <w:rFonts w:eastAsia="Calibri"/>
          <w:lang w:eastAsia="en-US"/>
        </w:rPr>
        <w:t xml:space="preserve"> действия в шеренге и колонне; выполнение строе</w:t>
      </w:r>
      <w:r w:rsidRPr="00CA5428">
        <w:rPr>
          <w:rFonts w:eastAsia="Calibri"/>
          <w:lang w:eastAsia="en-US"/>
        </w:rPr>
        <w:softHyphen/>
        <w:t>вых команд.</w:t>
      </w:r>
    </w:p>
    <w:p w14:paraId="5AF315C0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Акробатические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упражнения.</w:t>
      </w:r>
      <w:r w:rsidRPr="00CA5428">
        <w:rPr>
          <w:rFonts w:eastAsia="Calibri"/>
          <w:lang w:eastAsia="en-US"/>
        </w:rPr>
        <w:t>Упоры</w:t>
      </w:r>
      <w:proofErr w:type="gramEnd"/>
      <w:r w:rsidRPr="00CA5428">
        <w:rPr>
          <w:rFonts w:eastAsia="Calibri"/>
          <w:lang w:eastAsia="en-US"/>
        </w:rPr>
        <w:t>; седы; упражнения в группировке; перекаты; стойка на ло</w:t>
      </w:r>
      <w:r w:rsidRPr="00CA5428">
        <w:rPr>
          <w:rFonts w:eastAsia="Calibri"/>
          <w:lang w:eastAsia="en-US"/>
        </w:rPr>
        <w:softHyphen/>
        <w:t>патках; кувырки вперед и назад; гимнастический мост.</w:t>
      </w:r>
    </w:p>
    <w:p w14:paraId="3A96466F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Акробатические комбинации</w:t>
      </w:r>
      <w:r w:rsidRPr="00CA5428">
        <w:rPr>
          <w:rFonts w:eastAsia="Calibri"/>
          <w:i/>
          <w:iCs/>
          <w:lang w:eastAsia="en-US"/>
        </w:rPr>
        <w:t xml:space="preserve">. Например: </w:t>
      </w:r>
      <w:r w:rsidRPr="00CA5428">
        <w:rPr>
          <w:rFonts w:eastAsia="Calibri"/>
          <w:lang w:eastAsia="en-US"/>
        </w:rPr>
        <w:t>1) мост из положения лежа на спине, опуститься в ис</w:t>
      </w:r>
      <w:r w:rsidRPr="00CA5428">
        <w:rPr>
          <w:rFonts w:eastAsia="Calibri"/>
          <w:lang w:eastAsia="en-US"/>
        </w:rPr>
        <w:softHyphen/>
        <w:t>ходное положение, переворот в положение лежа на животе, прыжок с опорой на руки в упор при</w:t>
      </w:r>
      <w:r w:rsidRPr="00CA5428">
        <w:rPr>
          <w:rFonts w:eastAsia="Calibri"/>
          <w:lang w:eastAsia="en-US"/>
        </w:rPr>
        <w:softHyphen/>
        <w:t>сев; 2) кувырок вперед в упор присев, кувырок назад в упор присев, из упора присев кувырок на</w:t>
      </w:r>
      <w:r w:rsidRPr="00CA5428">
        <w:rPr>
          <w:rFonts w:eastAsia="Calibri"/>
          <w:lang w:eastAsia="en-US"/>
        </w:rPr>
        <w:softHyphen/>
        <w:t>зад до упора на коленях с опорой на руки, прыжком переход в упор присев, кувырок вперед.</w:t>
      </w:r>
    </w:p>
    <w:p w14:paraId="3218E871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Упражнения на низкой гимнастической </w:t>
      </w:r>
      <w:proofErr w:type="spellStart"/>
      <w:proofErr w:type="gramStart"/>
      <w:r w:rsidRPr="00CA5428">
        <w:rPr>
          <w:rFonts w:eastAsia="Calibri"/>
          <w:i/>
          <w:iCs/>
          <w:u w:val="single"/>
          <w:lang w:eastAsia="en-US"/>
        </w:rPr>
        <w:t>перекладине:</w:t>
      </w:r>
      <w:r w:rsidRPr="00CA5428">
        <w:rPr>
          <w:rFonts w:eastAsia="Calibri"/>
          <w:lang w:eastAsia="en-US"/>
        </w:rPr>
        <w:t>висы</w:t>
      </w:r>
      <w:proofErr w:type="spellEnd"/>
      <w:proofErr w:type="gramEnd"/>
      <w:r w:rsidRPr="00CA5428">
        <w:rPr>
          <w:rFonts w:eastAsia="Calibri"/>
          <w:lang w:eastAsia="en-US"/>
        </w:rPr>
        <w:t xml:space="preserve">, </w:t>
      </w:r>
      <w:proofErr w:type="spellStart"/>
      <w:r w:rsidRPr="00CA5428">
        <w:rPr>
          <w:rFonts w:eastAsia="Calibri"/>
          <w:lang w:eastAsia="en-US"/>
        </w:rPr>
        <w:t>перемахи</w:t>
      </w:r>
      <w:proofErr w:type="spellEnd"/>
      <w:r w:rsidRPr="00CA5428">
        <w:rPr>
          <w:rFonts w:eastAsia="Calibri"/>
          <w:lang w:eastAsia="en-US"/>
        </w:rPr>
        <w:t>.</w:t>
      </w:r>
    </w:p>
    <w:p w14:paraId="009A01E9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Гимнастическая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комбинация.</w:t>
      </w:r>
      <w:r w:rsidRPr="00CA5428">
        <w:rPr>
          <w:rFonts w:eastAsia="Calibri"/>
          <w:lang w:eastAsia="en-US"/>
        </w:rPr>
        <w:t>Например</w:t>
      </w:r>
      <w:proofErr w:type="gramEnd"/>
      <w:r w:rsidRPr="00CA5428">
        <w:rPr>
          <w:rFonts w:eastAsia="Calibri"/>
          <w:lang w:eastAsia="en-US"/>
        </w:rPr>
        <w:t xml:space="preserve">, из виса стоя присев толчком двумя ногами </w:t>
      </w:r>
      <w:proofErr w:type="spellStart"/>
      <w:r w:rsidRPr="00CA5428">
        <w:rPr>
          <w:rFonts w:eastAsia="Calibri"/>
          <w:lang w:eastAsia="en-US"/>
        </w:rPr>
        <w:t>перемах</w:t>
      </w:r>
      <w:proofErr w:type="spellEnd"/>
      <w:r w:rsidRPr="00CA5428">
        <w:rPr>
          <w:rFonts w:eastAsia="Calibri"/>
          <w:lang w:eastAsia="en-US"/>
        </w:rPr>
        <w:t>, со</w:t>
      </w:r>
      <w:r w:rsidRPr="00CA5428">
        <w:rPr>
          <w:rFonts w:eastAsia="Calibri"/>
          <w:lang w:eastAsia="en-US"/>
        </w:rPr>
        <w:softHyphen/>
        <w:t>гнув ноги, в вис сзади согнувшись, опускание назад в вис стоя и обратное движение через вис сзади согнувшись со сходом вперед ноги.</w:t>
      </w:r>
    </w:p>
    <w:p w14:paraId="2F47E65E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Опорный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прыжок:</w:t>
      </w:r>
      <w:r w:rsidRPr="00CA5428">
        <w:rPr>
          <w:rFonts w:eastAsia="Calibri"/>
          <w:lang w:eastAsia="en-US"/>
        </w:rPr>
        <w:t>с</w:t>
      </w:r>
      <w:proofErr w:type="gramEnd"/>
      <w:r w:rsidRPr="00CA5428">
        <w:rPr>
          <w:rFonts w:eastAsia="Calibri"/>
          <w:lang w:eastAsia="en-US"/>
        </w:rPr>
        <w:t xml:space="preserve"> разбега через гимнастического козла.</w:t>
      </w:r>
    </w:p>
    <w:p w14:paraId="745D69C1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Гимнастические упражнения прикладного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характера.</w:t>
      </w:r>
      <w:r w:rsidRPr="00CA5428">
        <w:rPr>
          <w:rFonts w:eastAsia="Calibri"/>
          <w:lang w:eastAsia="en-US"/>
        </w:rPr>
        <w:t>Прыжки</w:t>
      </w:r>
      <w:proofErr w:type="gramEnd"/>
      <w:r w:rsidRPr="00CA5428">
        <w:rPr>
          <w:rFonts w:eastAsia="Calibri"/>
          <w:lang w:eastAsia="en-US"/>
        </w:rPr>
        <w:t xml:space="preserve"> со скакалкой.</w:t>
      </w:r>
    </w:p>
    <w:p w14:paraId="3EAF1300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Передвижение по гимнастической стенке. Преодоление полосы препятствий с элементами</w:t>
      </w:r>
    </w:p>
    <w:p w14:paraId="5D78CF39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 xml:space="preserve">лазанья и перелезания, </w:t>
      </w:r>
      <w:proofErr w:type="spellStart"/>
      <w:r w:rsidRPr="00CA5428">
        <w:rPr>
          <w:rFonts w:eastAsia="Calibri"/>
          <w:lang w:eastAsia="en-US"/>
        </w:rPr>
        <w:t>переползания</w:t>
      </w:r>
      <w:proofErr w:type="spellEnd"/>
      <w:r w:rsidRPr="00CA5428">
        <w:rPr>
          <w:rFonts w:eastAsia="Calibri"/>
          <w:lang w:eastAsia="en-US"/>
        </w:rPr>
        <w:t>, передвижение по наклонной гимнастической скамейке.</w:t>
      </w:r>
    </w:p>
    <w:p w14:paraId="7EB2B0F1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Легкая атлетика.</w:t>
      </w:r>
    </w:p>
    <w:p w14:paraId="283B1BB1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u w:val="single"/>
          <w:lang w:eastAsia="en-US"/>
        </w:rPr>
        <w:lastRenderedPageBreak/>
        <w:t>Беговые упражнения</w:t>
      </w:r>
      <w:r w:rsidRPr="00CA5428">
        <w:rPr>
          <w:rFonts w:eastAsia="Calibri"/>
          <w:lang w:eastAsia="en-US"/>
        </w:rPr>
        <w:t>: с высоким подниманием бедра, прыжками и с ускорением, с изменяю</w:t>
      </w:r>
      <w:r w:rsidRPr="00CA5428">
        <w:rPr>
          <w:rFonts w:eastAsia="Calibri"/>
          <w:lang w:eastAsia="en-US"/>
        </w:rPr>
        <w:softHyphen/>
        <w:t>щимся направлением движения, из разных исходных положений; челночный бег; высокий старт с последующим ускорением.</w:t>
      </w:r>
    </w:p>
    <w:p w14:paraId="7EA21ECD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Прыжковые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упражнения:</w:t>
      </w:r>
      <w:r w:rsidRPr="00CA5428">
        <w:rPr>
          <w:rFonts w:eastAsia="Calibri"/>
          <w:lang w:eastAsia="en-US"/>
        </w:rPr>
        <w:t>на</w:t>
      </w:r>
      <w:proofErr w:type="gramEnd"/>
      <w:r w:rsidRPr="00CA5428">
        <w:rPr>
          <w:rFonts w:eastAsia="Calibri"/>
          <w:lang w:eastAsia="en-US"/>
        </w:rPr>
        <w:t xml:space="preserve"> одной ноге и двух ногах на месте и с продвижением; в длину и вы</w:t>
      </w:r>
      <w:r w:rsidRPr="00CA5428">
        <w:rPr>
          <w:rFonts w:eastAsia="Calibri"/>
          <w:lang w:eastAsia="en-US"/>
        </w:rPr>
        <w:softHyphen/>
        <w:t>соту; спрыгивание и запрыгивание;</w:t>
      </w:r>
    </w:p>
    <w:p w14:paraId="2C84A5F2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CA5428">
        <w:rPr>
          <w:rFonts w:eastAsia="Calibri"/>
          <w:i/>
          <w:iCs/>
          <w:u w:val="single"/>
          <w:lang w:eastAsia="en-US"/>
        </w:rPr>
        <w:t>Броски:</w:t>
      </w:r>
      <w:r w:rsidRPr="00CA5428">
        <w:rPr>
          <w:rFonts w:eastAsia="Calibri"/>
          <w:lang w:eastAsia="en-US"/>
        </w:rPr>
        <w:t>большого</w:t>
      </w:r>
      <w:proofErr w:type="gramEnd"/>
      <w:r w:rsidRPr="00CA5428">
        <w:rPr>
          <w:rFonts w:eastAsia="Calibri"/>
          <w:lang w:eastAsia="en-US"/>
        </w:rPr>
        <w:t xml:space="preserve"> мяча (1 кг) на дальность разными способами.</w:t>
      </w:r>
    </w:p>
    <w:p w14:paraId="77DEF7F9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Метание</w:t>
      </w:r>
      <w:r w:rsidRPr="00CA5428">
        <w:rPr>
          <w:rFonts w:eastAsia="Calibri"/>
          <w:u w:val="single"/>
          <w:lang w:eastAsia="en-US"/>
        </w:rPr>
        <w:t>:</w:t>
      </w:r>
      <w:r w:rsidRPr="00CA5428">
        <w:rPr>
          <w:rFonts w:eastAsia="Calibri"/>
          <w:lang w:eastAsia="en-US"/>
        </w:rPr>
        <w:t xml:space="preserve"> малого мяча в вертикальную цель и на дальность.</w:t>
      </w:r>
    </w:p>
    <w:p w14:paraId="3FDBFB1A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Лыжные гонки.</w:t>
      </w:r>
    </w:p>
    <w:p w14:paraId="753CE0CB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Передвижение на лыжах; повороты; спуски; подъемы; торможение.</w:t>
      </w:r>
    </w:p>
    <w:p w14:paraId="3B88CF78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Плавание.</w:t>
      </w:r>
    </w:p>
    <w:p w14:paraId="0A8C1506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 xml:space="preserve">Подводящие упражнения: 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CA5428">
        <w:rPr>
          <w:rFonts w:eastAsia="Calibri"/>
          <w:lang w:eastAsia="en-US"/>
        </w:rPr>
        <w:t>Проплывание</w:t>
      </w:r>
      <w:proofErr w:type="spellEnd"/>
      <w:r w:rsidRPr="00CA5428">
        <w:rPr>
          <w:rFonts w:eastAsia="Calibri"/>
          <w:lang w:eastAsia="en-US"/>
        </w:rPr>
        <w:t xml:space="preserve"> учебных дистанций: произвольным способом.</w:t>
      </w:r>
    </w:p>
    <w:p w14:paraId="3B0F4645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Подвижные и спортивные игры.</w:t>
      </w:r>
    </w:p>
    <w:p w14:paraId="54079CA8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На материале гимнастики с основами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акробатики:</w:t>
      </w:r>
      <w:r w:rsidRPr="00CA5428">
        <w:rPr>
          <w:rFonts w:eastAsia="Calibri"/>
          <w:lang w:eastAsia="en-US"/>
        </w:rPr>
        <w:t>игровые</w:t>
      </w:r>
      <w:proofErr w:type="gramEnd"/>
      <w:r w:rsidRPr="00CA5428">
        <w:rPr>
          <w:rFonts w:eastAsia="Calibri"/>
          <w:lang w:eastAsia="en-US"/>
        </w:rPr>
        <w:t xml:space="preserve"> задания с использованием строевых упражнений, упражнений на внимание, силу, ловкость и координацию.</w:t>
      </w:r>
    </w:p>
    <w:p w14:paraId="4311BFD5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На материале легкой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атлетики:</w:t>
      </w:r>
      <w:r w:rsidRPr="00CA5428">
        <w:rPr>
          <w:rFonts w:eastAsia="Calibri"/>
          <w:lang w:eastAsia="en-US"/>
        </w:rPr>
        <w:t>прыжки</w:t>
      </w:r>
      <w:proofErr w:type="gramEnd"/>
      <w:r w:rsidRPr="00CA5428">
        <w:rPr>
          <w:rFonts w:eastAsia="Calibri"/>
          <w:lang w:eastAsia="en-US"/>
        </w:rPr>
        <w:t>, бег, метания и броски; упражнения на координацию, выносливость и быстроту.</w:t>
      </w:r>
    </w:p>
    <w:p w14:paraId="1AF93050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На материале лыжной подготовки</w:t>
      </w:r>
      <w:r w:rsidRPr="00CA5428">
        <w:rPr>
          <w:rFonts w:eastAsia="Calibri"/>
          <w:i/>
          <w:iCs/>
          <w:lang w:eastAsia="en-US"/>
        </w:rPr>
        <w:t xml:space="preserve">: </w:t>
      </w:r>
      <w:r w:rsidRPr="00CA5428">
        <w:rPr>
          <w:rFonts w:eastAsia="Calibri"/>
          <w:lang w:eastAsia="en-US"/>
        </w:rPr>
        <w:t>эстафеты в передвижении на лыжах, упражнения на вынос</w:t>
      </w:r>
      <w:r w:rsidRPr="00CA5428">
        <w:rPr>
          <w:rFonts w:eastAsia="Calibri"/>
          <w:lang w:eastAsia="en-US"/>
        </w:rPr>
        <w:softHyphen/>
        <w:t>ливость и координацию.</w:t>
      </w:r>
    </w:p>
    <w:p w14:paraId="64BF300C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i/>
          <w:iCs/>
          <w:u w:val="single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На материале спортивных игр:</w:t>
      </w:r>
    </w:p>
    <w:p w14:paraId="15A32509" w14:textId="77777777" w:rsidR="00E92DCD" w:rsidRPr="00CA5428" w:rsidRDefault="00E92DCD" w:rsidP="00CA5428">
      <w:pPr>
        <w:numPr>
          <w:ilvl w:val="0"/>
          <w:numId w:val="17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gramStart"/>
      <w:r w:rsidRPr="00CA5428">
        <w:rPr>
          <w:rFonts w:eastAsia="Calibri"/>
          <w:i/>
          <w:iCs/>
          <w:u w:val="single"/>
          <w:lang w:eastAsia="en-US"/>
        </w:rPr>
        <w:t>Футбол:</w:t>
      </w:r>
      <w:r w:rsidRPr="00CA5428">
        <w:rPr>
          <w:rFonts w:eastAsia="Calibri"/>
          <w:lang w:eastAsia="en-US"/>
        </w:rPr>
        <w:t>удар</w:t>
      </w:r>
      <w:proofErr w:type="gramEnd"/>
      <w:r w:rsidRPr="00CA5428">
        <w:rPr>
          <w:rFonts w:eastAsia="Calibri"/>
          <w:lang w:eastAsia="en-US"/>
        </w:rPr>
        <w:t xml:space="preserve"> по неподвижному и катящемуся мячу; остановка мяча; ведение мяча; подвиж</w:t>
      </w:r>
      <w:r w:rsidRPr="00CA5428">
        <w:rPr>
          <w:rFonts w:eastAsia="Calibri"/>
          <w:lang w:eastAsia="en-US"/>
        </w:rPr>
        <w:softHyphen/>
        <w:t>ные игры на материале футбола.</w:t>
      </w:r>
    </w:p>
    <w:p w14:paraId="2ED09A98" w14:textId="77777777" w:rsidR="00E92DCD" w:rsidRPr="00CA5428" w:rsidRDefault="00E92DCD" w:rsidP="00CA5428">
      <w:pPr>
        <w:numPr>
          <w:ilvl w:val="0"/>
          <w:numId w:val="17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gramStart"/>
      <w:r w:rsidRPr="00CA5428">
        <w:rPr>
          <w:rFonts w:eastAsia="Calibri"/>
          <w:i/>
          <w:iCs/>
          <w:u w:val="single"/>
          <w:lang w:eastAsia="en-US"/>
        </w:rPr>
        <w:t>Баскетбол:</w:t>
      </w:r>
      <w:r w:rsidRPr="00CA5428">
        <w:rPr>
          <w:rFonts w:eastAsia="Calibri"/>
          <w:lang w:eastAsia="en-US"/>
        </w:rPr>
        <w:t>специальные</w:t>
      </w:r>
      <w:proofErr w:type="gramEnd"/>
      <w:r w:rsidRPr="00CA5428">
        <w:rPr>
          <w:rFonts w:eastAsia="Calibri"/>
          <w:lang w:eastAsia="en-US"/>
        </w:rPr>
        <w:t xml:space="preserve"> передвижения без мяча; ведение мяча; броски мяча в корзину; под</w:t>
      </w:r>
      <w:r w:rsidRPr="00CA5428">
        <w:rPr>
          <w:rFonts w:eastAsia="Calibri"/>
          <w:lang w:eastAsia="en-US"/>
        </w:rPr>
        <w:softHyphen/>
        <w:t>вижные игры на материале баскетбола.</w:t>
      </w:r>
    </w:p>
    <w:p w14:paraId="13C78845" w14:textId="77777777" w:rsidR="00E92DCD" w:rsidRPr="00CA5428" w:rsidRDefault="00E92DCD" w:rsidP="00CA5428">
      <w:pPr>
        <w:numPr>
          <w:ilvl w:val="0"/>
          <w:numId w:val="17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gramStart"/>
      <w:r w:rsidRPr="00CA5428">
        <w:rPr>
          <w:rFonts w:eastAsia="Calibri"/>
          <w:i/>
          <w:iCs/>
          <w:u w:val="single"/>
          <w:lang w:eastAsia="en-US"/>
        </w:rPr>
        <w:t>Волейбол:</w:t>
      </w:r>
      <w:r w:rsidRPr="00CA5428">
        <w:rPr>
          <w:rFonts w:eastAsia="Calibri"/>
          <w:lang w:eastAsia="en-US"/>
        </w:rPr>
        <w:t>подбрасывание</w:t>
      </w:r>
      <w:proofErr w:type="gramEnd"/>
      <w:r w:rsidRPr="00CA5428">
        <w:rPr>
          <w:rFonts w:eastAsia="Calibri"/>
          <w:lang w:eastAsia="en-US"/>
        </w:rPr>
        <w:t xml:space="preserve"> мяча; подача мяча; прием и передача мяча; подвижные игры на ма</w:t>
      </w:r>
      <w:r w:rsidRPr="00CA5428">
        <w:rPr>
          <w:rFonts w:eastAsia="Calibri"/>
          <w:lang w:eastAsia="en-US"/>
        </w:rPr>
        <w:softHyphen/>
        <w:t>териале волейбола.</w:t>
      </w:r>
    </w:p>
    <w:p w14:paraId="68C38ABE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Общеразвивающие упражнения</w:t>
      </w:r>
    </w:p>
    <w:p w14:paraId="30AE8666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i/>
          <w:iCs/>
          <w:lang w:eastAsia="en-US"/>
        </w:rPr>
      </w:pPr>
      <w:r w:rsidRPr="00CA5428">
        <w:rPr>
          <w:rFonts w:eastAsia="Calibri"/>
          <w:i/>
          <w:iCs/>
          <w:lang w:eastAsia="en-US"/>
        </w:rPr>
        <w:t>*Данный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14:paraId="3266B5B2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На материале гимнастики с основами акробатики</w:t>
      </w:r>
    </w:p>
    <w:p w14:paraId="295541CF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Развитие гибкости:</w:t>
      </w:r>
      <w:r w:rsidRPr="00CA5428">
        <w:rPr>
          <w:rFonts w:eastAsia="Calibri"/>
          <w:lang w:eastAsia="en-US"/>
        </w:rPr>
        <w:t>широкие стойки на ногах; ходьба с включением широкого шага, глубоких вы</w:t>
      </w:r>
      <w:r w:rsidRPr="00CA5428">
        <w:rPr>
          <w:rFonts w:eastAsia="Calibri"/>
          <w:lang w:eastAsia="en-US"/>
        </w:rPr>
        <w:softHyphen/>
        <w:t xml:space="preserve">падов, в приседе, со взмахом ногами; наклоны вперед, назад, в сторону в стойках на ногах, в </w:t>
      </w:r>
      <w:proofErr w:type="spellStart"/>
      <w:r w:rsidRPr="00CA5428">
        <w:rPr>
          <w:rFonts w:eastAsia="Calibri"/>
          <w:lang w:eastAsia="en-US"/>
        </w:rPr>
        <w:t>се</w:t>
      </w:r>
      <w:r w:rsidRPr="00CA5428">
        <w:rPr>
          <w:rFonts w:eastAsia="Calibri"/>
          <w:lang w:eastAsia="en-US"/>
        </w:rPr>
        <w:softHyphen/>
        <w:t>дах</w:t>
      </w:r>
      <w:proofErr w:type="spellEnd"/>
      <w:r w:rsidRPr="00CA5428">
        <w:rPr>
          <w:rFonts w:eastAsia="Calibri"/>
          <w:lang w:eastAsia="en-US"/>
        </w:rPr>
        <w:t xml:space="preserve">; выпады и </w:t>
      </w:r>
      <w:proofErr w:type="spellStart"/>
      <w:r w:rsidRPr="00CA5428">
        <w:rPr>
          <w:rFonts w:eastAsia="Calibri"/>
          <w:lang w:eastAsia="en-US"/>
        </w:rPr>
        <w:t>полушпагаты</w:t>
      </w:r>
      <w:proofErr w:type="spellEnd"/>
      <w:r w:rsidRPr="00CA5428">
        <w:rPr>
          <w:rFonts w:eastAsia="Calibri"/>
          <w:lang w:eastAsia="en-US"/>
        </w:rPr>
        <w:t xml:space="preserve"> на месте; «</w:t>
      </w:r>
      <w:proofErr w:type="spellStart"/>
      <w:r w:rsidRPr="00CA5428">
        <w:rPr>
          <w:rFonts w:eastAsia="Calibri"/>
          <w:lang w:eastAsia="en-US"/>
        </w:rPr>
        <w:t>выкруты</w:t>
      </w:r>
      <w:proofErr w:type="spellEnd"/>
      <w:r w:rsidRPr="00CA5428">
        <w:rPr>
          <w:rFonts w:eastAsia="Calibri"/>
          <w:lang w:eastAsia="en-US"/>
        </w:rPr>
        <w:t>» с гимнастической палкой, скакалкой; высокие взмахи поочередно и попеременно правой и левой ногой, стоя у гимнастической стенки и при пе</w:t>
      </w:r>
      <w:r w:rsidRPr="00CA5428">
        <w:rPr>
          <w:rFonts w:eastAsia="Calibri"/>
          <w:lang w:eastAsia="en-US"/>
        </w:rPr>
        <w:softHyphen/>
        <w:t>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14:paraId="46CA7B5D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Развитие координации:</w:t>
      </w:r>
      <w:r w:rsidRPr="00CA5428">
        <w:rPr>
          <w:rFonts w:eastAsia="Calibri"/>
          <w:lang w:eastAsia="en-US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</w:t>
      </w:r>
      <w:r w:rsidRPr="00CA5428">
        <w:rPr>
          <w:rFonts w:eastAsia="Calibri"/>
          <w:lang w:eastAsia="en-US"/>
        </w:rPr>
        <w:softHyphen/>
        <w:t>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</w:t>
      </w:r>
    </w:p>
    <w:p w14:paraId="60EB7E78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14:paraId="455F99B6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Формирование осанки</w:t>
      </w:r>
      <w:r w:rsidRPr="00CA5428">
        <w:rPr>
          <w:rFonts w:eastAsia="Calibri"/>
          <w:lang w:eastAsia="en-US"/>
        </w:rPr>
        <w:t>: ходьба на носках, с предметами на голове, с заданной осанкой; виды сти</w:t>
      </w:r>
      <w:r w:rsidRPr="00CA5428">
        <w:rPr>
          <w:rFonts w:eastAsia="Calibri"/>
          <w:lang w:eastAsia="en-US"/>
        </w:rPr>
        <w:softHyphen/>
        <w:t xml:space="preserve">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</w:t>
      </w:r>
      <w:r w:rsidRPr="00CA5428">
        <w:rPr>
          <w:rFonts w:eastAsia="Calibri"/>
          <w:lang w:eastAsia="en-US"/>
        </w:rPr>
        <w:lastRenderedPageBreak/>
        <w:t>движении, положений тела и его звеньев стоя, сидя, лежа; комплексы упражнений для укрепления мышечного корсета.</w:t>
      </w:r>
    </w:p>
    <w:p w14:paraId="7F98A5F8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Развитие силовых способностей:</w:t>
      </w:r>
      <w:r w:rsidRPr="00CA5428">
        <w:rPr>
          <w:rFonts w:eastAsia="Calibri"/>
          <w:lang w:eastAsia="en-US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</w:t>
      </w:r>
      <w:r w:rsidRPr="00CA5428">
        <w:rPr>
          <w:rFonts w:eastAsia="Calibri"/>
          <w:lang w:eastAsia="en-US"/>
        </w:rPr>
        <w:softHyphen/>
        <w:t>ний (набивные мячи до 1 кг, гантели до 100 г, гимнастические палки и булавы), комплексы упраж</w:t>
      </w:r>
      <w:r w:rsidRPr="00CA5428">
        <w:rPr>
          <w:rFonts w:eastAsia="Calibri"/>
          <w:lang w:eastAsia="en-US"/>
        </w:rPr>
        <w:softHyphen/>
        <w:t>нений с постепенным включением в работу основных мышечных групп и увеличивающимся отя</w:t>
      </w:r>
      <w:r w:rsidRPr="00CA5428">
        <w:rPr>
          <w:rFonts w:eastAsia="Calibri"/>
          <w:lang w:eastAsia="en-US"/>
        </w:rPr>
        <w:softHyphen/>
        <w:t>гощением; лазанье с дополнительным отягощением на поясе (по гимнастической стенке и на</w:t>
      </w:r>
      <w:r w:rsidRPr="00CA5428">
        <w:rPr>
          <w:rFonts w:eastAsia="Calibri"/>
          <w:lang w:eastAsia="en-US"/>
        </w:rPr>
        <w:softHyphen/>
        <w:t>клонной гимнастической скамейке в упоре на коленях и в упоре присев); перелезание и перепры</w:t>
      </w:r>
      <w:r w:rsidRPr="00CA5428">
        <w:rPr>
          <w:rFonts w:eastAsia="Calibri"/>
          <w:lang w:eastAsia="en-US"/>
        </w:rPr>
        <w:softHyphen/>
        <w:t>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</w:t>
      </w:r>
      <w:r w:rsidRPr="00CA5428">
        <w:rPr>
          <w:rFonts w:eastAsia="Calibri"/>
          <w:lang w:eastAsia="en-US"/>
        </w:rPr>
        <w:softHyphen/>
        <w:t>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</w:t>
      </w:r>
      <w:r w:rsidRPr="00CA5428">
        <w:rPr>
          <w:rFonts w:eastAsia="Calibri"/>
          <w:lang w:eastAsia="en-US"/>
        </w:rPr>
        <w:softHyphen/>
        <w:t>реноска партнера в парах.</w:t>
      </w:r>
    </w:p>
    <w:p w14:paraId="1E24068B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</w:p>
    <w:p w14:paraId="671BC841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На материале легкой атлетики</w:t>
      </w:r>
    </w:p>
    <w:p w14:paraId="2FDE4393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Развитие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координации:</w:t>
      </w:r>
      <w:r w:rsidRPr="00CA5428">
        <w:rPr>
          <w:rFonts w:eastAsia="Calibri"/>
          <w:lang w:eastAsia="en-US"/>
        </w:rPr>
        <w:t>бег</w:t>
      </w:r>
      <w:proofErr w:type="gramEnd"/>
      <w:r w:rsidRPr="00CA5428">
        <w:rPr>
          <w:rFonts w:eastAsia="Calibri"/>
          <w:lang w:eastAsia="en-US"/>
        </w:rPr>
        <w:t xml:space="preserve"> с изменяющимся направлением по ограниченной опоре; </w:t>
      </w:r>
      <w:proofErr w:type="spellStart"/>
      <w:r w:rsidRPr="00CA5428">
        <w:rPr>
          <w:rFonts w:eastAsia="Calibri"/>
          <w:lang w:eastAsia="en-US"/>
        </w:rPr>
        <w:t>пробегание</w:t>
      </w:r>
      <w:proofErr w:type="spellEnd"/>
      <w:r w:rsidRPr="00CA5428">
        <w:rPr>
          <w:rFonts w:eastAsia="Calibri"/>
          <w:lang w:eastAsia="en-US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14:paraId="7CD32FB2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Развитие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быстроты:</w:t>
      </w:r>
      <w:r w:rsidRPr="00CA5428">
        <w:rPr>
          <w:rFonts w:eastAsia="Calibri"/>
          <w:lang w:eastAsia="en-US"/>
        </w:rPr>
        <w:t>повторное</w:t>
      </w:r>
      <w:proofErr w:type="gramEnd"/>
      <w:r w:rsidRPr="00CA5428">
        <w:rPr>
          <w:rFonts w:eastAsia="Calibri"/>
          <w:lang w:eastAsia="en-US"/>
        </w:rPr>
        <w:t xml:space="preserve">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</w:t>
      </w:r>
      <w:r w:rsidRPr="00CA5428">
        <w:rPr>
          <w:rFonts w:eastAsia="Calibri"/>
          <w:lang w:eastAsia="en-US"/>
        </w:rPr>
        <w:softHyphen/>
        <w:t>симальном темпе, из разных исходных положений, с поворотами.</w:t>
      </w:r>
    </w:p>
    <w:p w14:paraId="4CD9C2F0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Развитие выносливости:</w:t>
      </w:r>
      <w:r w:rsidRPr="00CA5428">
        <w:rPr>
          <w:rFonts w:eastAsia="Calibri"/>
          <w:lang w:eastAsia="en-US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</w:t>
      </w:r>
      <w:r w:rsidRPr="00CA5428">
        <w:rPr>
          <w:rFonts w:eastAsia="Calibri"/>
          <w:lang w:eastAsia="en-US"/>
        </w:rPr>
        <w:softHyphen/>
        <w:t>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14:paraId="59185404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Развитие силовых способностей</w:t>
      </w:r>
      <w:r w:rsidRPr="00CA5428">
        <w:rPr>
          <w:rFonts w:eastAsia="Calibri"/>
          <w:i/>
          <w:iCs/>
          <w:lang w:eastAsia="en-US"/>
        </w:rPr>
        <w:t xml:space="preserve">: </w:t>
      </w:r>
      <w:r w:rsidRPr="00CA5428">
        <w:rPr>
          <w:rFonts w:eastAsia="Calibri"/>
          <w:lang w:eastAsia="en-US"/>
        </w:rPr>
        <w:t xml:space="preserve">повторное выполнение </w:t>
      </w:r>
      <w:proofErr w:type="spellStart"/>
      <w:r w:rsidRPr="00CA5428">
        <w:rPr>
          <w:rFonts w:eastAsia="Calibri"/>
          <w:lang w:eastAsia="en-US"/>
        </w:rPr>
        <w:t>многоскоков</w:t>
      </w:r>
      <w:proofErr w:type="spellEnd"/>
      <w:r w:rsidRPr="00CA5428">
        <w:rPr>
          <w:rFonts w:eastAsia="Calibri"/>
          <w:lang w:eastAsia="en-US"/>
        </w:rPr>
        <w:t>; повторное преодоление препятствий (15–20 см); передача набивного мяча (1 кг) в максимальном темпе, по кругу, из раз</w:t>
      </w:r>
      <w:r w:rsidRPr="00CA5428">
        <w:rPr>
          <w:rFonts w:eastAsia="Calibri"/>
          <w:lang w:eastAsia="en-US"/>
        </w:rPr>
        <w:softHyphen/>
        <w:t>ных исходных положений; метание набивных мячей (1—2 кг) одной рукой и двумя руками из раз</w:t>
      </w:r>
      <w:r w:rsidRPr="00CA5428">
        <w:rPr>
          <w:rFonts w:eastAsia="Calibri"/>
          <w:lang w:eastAsia="en-US"/>
        </w:rPr>
        <w:softHyphen/>
        <w:t>ных исходных положений и различными способами (сверху, сбоку, снизу, от груди); повторное вы</w:t>
      </w:r>
      <w:r w:rsidRPr="00CA5428">
        <w:rPr>
          <w:rFonts w:eastAsia="Calibri"/>
          <w:lang w:eastAsia="en-US"/>
        </w:rPr>
        <w:softHyphen/>
        <w:t>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</w:t>
      </w:r>
      <w:r w:rsidRPr="00CA5428">
        <w:rPr>
          <w:rFonts w:eastAsia="Calibri"/>
          <w:lang w:eastAsia="en-US"/>
        </w:rPr>
        <w:softHyphen/>
        <w:t>ров, расположенных на разной высоте; прыжки по разметкам в полуприседе и приседе; запрыги</w:t>
      </w:r>
      <w:r w:rsidRPr="00CA5428">
        <w:rPr>
          <w:rFonts w:eastAsia="Calibri"/>
          <w:lang w:eastAsia="en-US"/>
        </w:rPr>
        <w:softHyphen/>
        <w:t>вание с последующим спрыгиванием.</w:t>
      </w:r>
    </w:p>
    <w:p w14:paraId="04A5C520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14:paraId="66882228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A5428">
        <w:rPr>
          <w:rFonts w:eastAsia="Calibri"/>
          <w:b/>
          <w:bCs/>
          <w:lang w:eastAsia="en-US"/>
        </w:rPr>
        <w:t>3 класс</w:t>
      </w:r>
    </w:p>
    <w:p w14:paraId="0F9347F4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A5428">
        <w:rPr>
          <w:rFonts w:eastAsia="Calibri"/>
          <w:b/>
          <w:bCs/>
          <w:lang w:eastAsia="en-US"/>
        </w:rPr>
        <w:t>Знания о физической культуре</w:t>
      </w:r>
    </w:p>
    <w:p w14:paraId="203C12F1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Физическая культура у народов Древней Руси. Связь физических упражнений с трудовой деятель</w:t>
      </w:r>
      <w:r w:rsidRPr="00CA5428">
        <w:rPr>
          <w:rFonts w:eastAsia="Calibri"/>
          <w:lang w:eastAsia="en-US"/>
        </w:rPr>
        <w:softHyphen/>
        <w:t>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</w:t>
      </w:r>
      <w:r w:rsidRPr="00CA5428">
        <w:rPr>
          <w:rFonts w:eastAsia="Calibri"/>
          <w:lang w:eastAsia="en-US"/>
        </w:rPr>
        <w:softHyphen/>
        <w:t>дечных сокращений (ЧСС). Закаливание организма (обливание, душ).</w:t>
      </w:r>
    </w:p>
    <w:p w14:paraId="3BAF5CFA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A5428">
        <w:rPr>
          <w:rFonts w:eastAsia="Calibri"/>
          <w:b/>
          <w:bCs/>
          <w:lang w:eastAsia="en-US"/>
        </w:rPr>
        <w:t>Способы физкультурной деятельности</w:t>
      </w:r>
    </w:p>
    <w:p w14:paraId="518EA9DA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Освоение комплексов общеразвивающих физических упражнений для развития основных физиче</w:t>
      </w:r>
      <w:r w:rsidRPr="00CA5428">
        <w:rPr>
          <w:rFonts w:eastAsia="Calibri"/>
          <w:lang w:eastAsia="en-US"/>
        </w:rPr>
        <w:softHyphen/>
        <w:t>ских качеств. Освоение подводящих упражнений для закрепления и совершенствования двига</w:t>
      </w:r>
      <w:r w:rsidRPr="00CA5428">
        <w:rPr>
          <w:rFonts w:eastAsia="Calibri"/>
          <w:lang w:eastAsia="en-US"/>
        </w:rPr>
        <w:softHyphen/>
        <w:t>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14:paraId="6916F186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A5428">
        <w:rPr>
          <w:rFonts w:eastAsia="Calibri"/>
          <w:b/>
          <w:bCs/>
          <w:lang w:eastAsia="en-US"/>
        </w:rPr>
        <w:t>Физическое совершенствование</w:t>
      </w:r>
    </w:p>
    <w:p w14:paraId="303CA003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Гимнастика с основами акробатики</w:t>
      </w:r>
    </w:p>
    <w:p w14:paraId="20D35002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Акробатические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упражнения:</w:t>
      </w:r>
      <w:r w:rsidRPr="00CA5428">
        <w:rPr>
          <w:rFonts w:eastAsia="Calibri"/>
          <w:lang w:eastAsia="en-US"/>
        </w:rPr>
        <w:t>кувырок</w:t>
      </w:r>
      <w:proofErr w:type="gramEnd"/>
      <w:r w:rsidRPr="00CA5428">
        <w:rPr>
          <w:rFonts w:eastAsia="Calibri"/>
          <w:lang w:eastAsia="en-US"/>
        </w:rPr>
        <w:t xml:space="preserve"> назад до упора на коленях и до упора присев; мост из по</w:t>
      </w:r>
      <w:r w:rsidRPr="00CA5428">
        <w:rPr>
          <w:rFonts w:eastAsia="Calibri"/>
          <w:lang w:eastAsia="en-US"/>
        </w:rPr>
        <w:softHyphen/>
        <w:t>ложения лежа на спине; прыжки со скакалкой с изменяющимся темпом ее вращения.</w:t>
      </w:r>
    </w:p>
    <w:p w14:paraId="65B12A0D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lastRenderedPageBreak/>
        <w:t xml:space="preserve">Гимнастические упражнения прикладного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характера:</w:t>
      </w:r>
      <w:r w:rsidRPr="00CA5428">
        <w:rPr>
          <w:rFonts w:eastAsia="Calibri"/>
          <w:lang w:eastAsia="en-US"/>
        </w:rPr>
        <w:t>лазанье</w:t>
      </w:r>
      <w:proofErr w:type="gramEnd"/>
      <w:r w:rsidRPr="00CA5428">
        <w:rPr>
          <w:rFonts w:eastAsia="Calibri"/>
          <w:lang w:eastAsia="en-US"/>
        </w:rPr>
        <w:t xml:space="preserve"> по канату (3 м) в два и три приема; передвижения и повороты на гимнастическом бревне.</w:t>
      </w:r>
    </w:p>
    <w:p w14:paraId="58A71FF2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Легкая атлетика</w:t>
      </w:r>
    </w:p>
    <w:p w14:paraId="1E815DFC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t xml:space="preserve">Прыжки </w:t>
      </w:r>
      <w:r w:rsidRPr="00CA5428">
        <w:rPr>
          <w:rFonts w:eastAsia="Calibri"/>
          <w:lang w:eastAsia="en-US"/>
        </w:rPr>
        <w:t>в длину и высоту с прямого разбега, согнув ноги.</w:t>
      </w:r>
    </w:p>
    <w:p w14:paraId="63FF4291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Лыжные гонки</w:t>
      </w:r>
    </w:p>
    <w:p w14:paraId="52A9B374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Передвижения на лыжах</w:t>
      </w:r>
      <w:r w:rsidRPr="00CA5428">
        <w:rPr>
          <w:rFonts w:eastAsia="Calibri"/>
          <w:i/>
          <w:iCs/>
          <w:lang w:eastAsia="en-US"/>
        </w:rPr>
        <w:t xml:space="preserve">: </w:t>
      </w:r>
      <w:r w:rsidRPr="00CA5428">
        <w:rPr>
          <w:rFonts w:eastAsia="Calibri"/>
          <w:lang w:eastAsia="en-US"/>
        </w:rPr>
        <w:t>одновременный двухшажный ход, чередование одновременного двух</w:t>
      </w:r>
      <w:r w:rsidRPr="00CA5428">
        <w:rPr>
          <w:rFonts w:eastAsia="Calibri"/>
          <w:lang w:eastAsia="en-US"/>
        </w:rPr>
        <w:softHyphen/>
        <w:t>шажного с попеременным</w:t>
      </w:r>
      <w:r w:rsidR="003B673E" w:rsidRPr="00CA5428">
        <w:rPr>
          <w:rFonts w:eastAsia="Calibri"/>
          <w:lang w:eastAsia="en-US"/>
        </w:rPr>
        <w:t xml:space="preserve"> </w:t>
      </w:r>
      <w:r w:rsidRPr="00CA5428">
        <w:rPr>
          <w:rFonts w:eastAsia="Calibri"/>
          <w:lang w:eastAsia="en-US"/>
        </w:rPr>
        <w:t>двухшажным.</w:t>
      </w:r>
    </w:p>
    <w:p w14:paraId="53564FDE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t xml:space="preserve">Поворот </w:t>
      </w:r>
      <w:r w:rsidRPr="00CA5428">
        <w:rPr>
          <w:rFonts w:eastAsia="Calibri"/>
          <w:lang w:eastAsia="en-US"/>
        </w:rPr>
        <w:t>переступанием.</w:t>
      </w:r>
    </w:p>
    <w:p w14:paraId="3142D29D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Подвижные игры</w:t>
      </w:r>
    </w:p>
    <w:p w14:paraId="6B969824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На материале раздела «Гимнастика с основами акробатики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»:</w:t>
      </w:r>
      <w:r w:rsidRPr="00CA5428">
        <w:rPr>
          <w:rFonts w:eastAsia="Calibri"/>
          <w:lang w:eastAsia="en-US"/>
        </w:rPr>
        <w:t>«</w:t>
      </w:r>
      <w:proofErr w:type="gramEnd"/>
      <w:r w:rsidRPr="00CA5428">
        <w:rPr>
          <w:rFonts w:eastAsia="Calibri"/>
          <w:lang w:eastAsia="en-US"/>
        </w:rPr>
        <w:t>Парашютисты», «Догонялки на марше», «Увертывайся от мяча».</w:t>
      </w:r>
    </w:p>
    <w:p w14:paraId="0B578562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На материале раздела «Легкая атлетика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»:</w:t>
      </w:r>
      <w:r w:rsidRPr="00CA5428">
        <w:rPr>
          <w:rFonts w:eastAsia="Calibri"/>
          <w:lang w:eastAsia="en-US"/>
        </w:rPr>
        <w:t>«</w:t>
      </w:r>
      <w:proofErr w:type="gramEnd"/>
      <w:r w:rsidRPr="00CA5428">
        <w:rPr>
          <w:rFonts w:eastAsia="Calibri"/>
          <w:lang w:eastAsia="en-US"/>
        </w:rPr>
        <w:t>Защита укрепления», «Стрелки», «Кто дальше бро</w:t>
      </w:r>
      <w:r w:rsidRPr="00CA5428">
        <w:rPr>
          <w:rFonts w:eastAsia="Calibri"/>
          <w:lang w:eastAsia="en-US"/>
        </w:rPr>
        <w:softHyphen/>
        <w:t>сит», «Ловишка, поймай ленту», «Метатели».</w:t>
      </w:r>
    </w:p>
    <w:p w14:paraId="37A4AE15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На материале раздела «Лыжная подготовка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»:</w:t>
      </w:r>
      <w:r w:rsidRPr="00CA5428">
        <w:rPr>
          <w:rFonts w:eastAsia="Calibri"/>
          <w:lang w:eastAsia="en-US"/>
        </w:rPr>
        <w:t>«</w:t>
      </w:r>
      <w:proofErr w:type="gramEnd"/>
      <w:r w:rsidRPr="00CA5428">
        <w:rPr>
          <w:rFonts w:eastAsia="Calibri"/>
          <w:lang w:eastAsia="en-US"/>
        </w:rPr>
        <w:t>Быстрый лыжник», «За мной».</w:t>
      </w:r>
    </w:p>
    <w:p w14:paraId="43B73F49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i/>
          <w:iCs/>
          <w:u w:val="single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На материале спортивных игр:</w:t>
      </w:r>
    </w:p>
    <w:p w14:paraId="68039D52" w14:textId="77777777" w:rsidR="00E92DCD" w:rsidRPr="00CA5428" w:rsidRDefault="00E92DCD" w:rsidP="00CA5428">
      <w:pPr>
        <w:numPr>
          <w:ilvl w:val="0"/>
          <w:numId w:val="22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t xml:space="preserve">Футбол: </w:t>
      </w:r>
      <w:r w:rsidRPr="00CA5428">
        <w:rPr>
          <w:rFonts w:eastAsia="Calibri"/>
          <w:lang w:eastAsia="en-US"/>
        </w:rPr>
        <w:t>удар ногой с разбега по неподвижному и катящемуся мячу в горизонтальную (по</w:t>
      </w:r>
      <w:r w:rsidRPr="00CA5428">
        <w:rPr>
          <w:rFonts w:eastAsia="Calibri"/>
          <w:lang w:eastAsia="en-US"/>
        </w:rPr>
        <w:softHyphen/>
        <w:t>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14:paraId="6DB74FC4" w14:textId="77777777" w:rsidR="00E92DCD" w:rsidRPr="00CA5428" w:rsidRDefault="00E92DCD" w:rsidP="00CA5428">
      <w:pPr>
        <w:numPr>
          <w:ilvl w:val="0"/>
          <w:numId w:val="22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t xml:space="preserve">Баскетбол: </w:t>
      </w:r>
      <w:r w:rsidRPr="00CA5428">
        <w:rPr>
          <w:rFonts w:eastAsia="Calibri"/>
          <w:lang w:eastAsia="en-US"/>
        </w:rPr>
        <w:t>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14:paraId="2C7C1182" w14:textId="77777777" w:rsidR="00E92DCD" w:rsidRPr="00CA5428" w:rsidRDefault="00E92DCD" w:rsidP="00CA5428">
      <w:pPr>
        <w:numPr>
          <w:ilvl w:val="0"/>
          <w:numId w:val="22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t xml:space="preserve">Волейбол: </w:t>
      </w:r>
      <w:r w:rsidRPr="00CA5428">
        <w:rPr>
          <w:rFonts w:eastAsia="Calibri"/>
          <w:lang w:eastAsia="en-US"/>
        </w:rPr>
        <w:t>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14:paraId="2EB87315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 xml:space="preserve">Общеразвивающие физические упражнения </w:t>
      </w:r>
      <w:r w:rsidRPr="00CA5428">
        <w:rPr>
          <w:rFonts w:eastAsia="Calibri"/>
          <w:lang w:eastAsia="en-US"/>
        </w:rPr>
        <w:t>на развитие основных физических качеств.</w:t>
      </w:r>
    </w:p>
    <w:p w14:paraId="7523B1B6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bCs/>
          <w:iCs/>
          <w:lang w:eastAsia="en-US"/>
        </w:rPr>
        <w:t>Военно- спортивная подготовка</w:t>
      </w:r>
      <w:r w:rsidR="003B673E" w:rsidRPr="00CA5428">
        <w:rPr>
          <w:rFonts w:eastAsia="Calibri"/>
          <w:bCs/>
          <w:iCs/>
          <w:lang w:eastAsia="en-US"/>
        </w:rPr>
        <w:t xml:space="preserve"> </w:t>
      </w:r>
      <w:r w:rsidRPr="00CA5428">
        <w:rPr>
          <w:rFonts w:eastAsia="Calibri"/>
          <w:lang w:eastAsia="en-US"/>
        </w:rPr>
        <w:t xml:space="preserve">ползанье </w:t>
      </w:r>
      <w:proofErr w:type="gramStart"/>
      <w:r w:rsidRPr="00CA5428">
        <w:rPr>
          <w:rFonts w:eastAsia="Calibri"/>
          <w:lang w:eastAsia="en-US"/>
        </w:rPr>
        <w:t>по пластунски</w:t>
      </w:r>
      <w:proofErr w:type="gramEnd"/>
      <w:r w:rsidRPr="00CA5428">
        <w:rPr>
          <w:rFonts w:eastAsia="Calibri"/>
          <w:lang w:eastAsia="en-US"/>
        </w:rPr>
        <w:t xml:space="preserve"> под препятствием, прыжки через барьеры, метание мяча в цель, прыжки в обруч.</w:t>
      </w:r>
    </w:p>
    <w:p w14:paraId="75657F16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rPr>
          <w:b/>
          <w:bCs/>
        </w:rPr>
        <w:t>Требования к качеству освоения программного материала</w:t>
      </w:r>
    </w:p>
    <w:p w14:paraId="51C96574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t>      </w:t>
      </w:r>
      <w:r w:rsidRPr="00CA5428">
        <w:tab/>
        <w:t>В результате освоения обязательного минимума содержания учебного предмета «Физиче</w:t>
      </w:r>
      <w:r w:rsidRPr="00CA5428">
        <w:softHyphen/>
        <w:t>ская культура» учащиеся III класса должны:</w:t>
      </w:r>
      <w:r w:rsidRPr="00CA5428">
        <w:br/>
        <w:t>      </w:t>
      </w:r>
      <w:r w:rsidRPr="00CA5428">
        <w:rPr>
          <w:b/>
          <w:bCs/>
          <w:i/>
          <w:iCs/>
        </w:rPr>
        <w:t>иметь представление:</w:t>
      </w:r>
      <w:r w:rsidRPr="00CA5428">
        <w:br/>
        <w:t>      — о физической культуре и ее содержании у народов Древней Руси;</w:t>
      </w:r>
      <w:r w:rsidRPr="00CA5428">
        <w:br/>
        <w:t>      — о разновидностях физических упражнений: общеразвивающих, подводящих и соревнова</w:t>
      </w:r>
      <w:r w:rsidRPr="00CA5428">
        <w:softHyphen/>
        <w:t>тельных;</w:t>
      </w:r>
      <w:r w:rsidRPr="00CA5428">
        <w:br/>
        <w:t>      — об особенностях игры в футбол, баскетбол, волейбол;</w:t>
      </w:r>
      <w:r w:rsidRPr="00CA5428">
        <w:br/>
        <w:t>      </w:t>
      </w:r>
      <w:r w:rsidRPr="00CA5428">
        <w:rPr>
          <w:b/>
          <w:bCs/>
          <w:i/>
          <w:iCs/>
        </w:rPr>
        <w:t>уметь:</w:t>
      </w:r>
      <w:r w:rsidRPr="00CA5428">
        <w:br/>
      </w:r>
      <w:r w:rsidRPr="00CA5428">
        <w:rPr>
          <w:b/>
          <w:bCs/>
          <w:i/>
          <w:iCs/>
        </w:rPr>
        <w:t>      </w:t>
      </w:r>
      <w:r w:rsidRPr="00CA5428">
        <w:t>— составлять и выполнять комплексы общеразвивающих упражнений на развитие силы, быст</w:t>
      </w:r>
      <w:r w:rsidRPr="00CA5428">
        <w:softHyphen/>
        <w:t>роты, гибкости и координации;</w:t>
      </w:r>
      <w:r w:rsidRPr="00CA5428">
        <w:br/>
        <w:t>      — выполнять комплексы общеразвивающих и подводящих упражнений для освоения техниче</w:t>
      </w:r>
      <w:r w:rsidRPr="00CA5428">
        <w:softHyphen/>
        <w:t>ских действий игры в футбол, баскетбол и волейбол;</w:t>
      </w:r>
      <w:r w:rsidRPr="00CA5428">
        <w:br/>
        <w:t>      — проводить закаливающие процедуры (обливание под душем);</w:t>
      </w:r>
      <w:r w:rsidRPr="00CA5428">
        <w:br/>
        <w:t>      — 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  <w:r w:rsidRPr="00CA5428">
        <w:br/>
        <w:t>      — вести наблюдения за показателями частоты сердечных сокращений во время выполнения физических упражнений;</w:t>
      </w:r>
      <w:r w:rsidRPr="00CA5428">
        <w:br/>
        <w:t>      </w:t>
      </w:r>
      <w:r w:rsidRPr="00CA5428">
        <w:rPr>
          <w:b/>
          <w:bCs/>
          <w:i/>
          <w:iCs/>
        </w:rPr>
        <w:t>демонстрировать уровень физической подготовленности</w:t>
      </w:r>
      <w:r w:rsidRPr="00CA5428">
        <w:t xml:space="preserve"> .</w:t>
      </w:r>
    </w:p>
    <w:p w14:paraId="3645F3B9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  <w:rPr>
          <w:b/>
        </w:rPr>
      </w:pPr>
      <w:r w:rsidRPr="00CA5428">
        <w:rPr>
          <w:b/>
        </w:rPr>
        <w:t>Контрольные упражнения для определения уровня физической подготовленности:</w:t>
      </w:r>
    </w:p>
    <w:p w14:paraId="34A3DF38" w14:textId="77777777" w:rsidR="00E92DCD" w:rsidRPr="00CA5428" w:rsidRDefault="00E92DCD" w:rsidP="00CA5428">
      <w:pPr>
        <w:numPr>
          <w:ilvl w:val="0"/>
          <w:numId w:val="23"/>
        </w:numPr>
        <w:tabs>
          <w:tab w:val="clear" w:pos="720"/>
          <w:tab w:val="left" w:pos="3686"/>
          <w:tab w:val="left" w:pos="8931"/>
        </w:tabs>
        <w:spacing w:after="200" w:line="276" w:lineRule="auto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Прыжок в длину с места;</w:t>
      </w:r>
    </w:p>
    <w:p w14:paraId="0DB7271C" w14:textId="77777777" w:rsidR="00E92DCD" w:rsidRPr="00CA5428" w:rsidRDefault="00E92DCD" w:rsidP="00CA5428">
      <w:pPr>
        <w:numPr>
          <w:ilvl w:val="0"/>
          <w:numId w:val="23"/>
        </w:numPr>
        <w:tabs>
          <w:tab w:val="clear" w:pos="720"/>
          <w:tab w:val="left" w:pos="3686"/>
          <w:tab w:val="left" w:pos="8931"/>
        </w:tabs>
        <w:spacing w:after="200" w:line="276" w:lineRule="auto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Бег 30 м. с высокого старта или челночный бег 3 х 10 метров;</w:t>
      </w:r>
    </w:p>
    <w:p w14:paraId="466426C0" w14:textId="77777777" w:rsidR="00E92DCD" w:rsidRPr="00CA5428" w:rsidRDefault="00E92DCD" w:rsidP="00CA5428">
      <w:pPr>
        <w:numPr>
          <w:ilvl w:val="0"/>
          <w:numId w:val="23"/>
        </w:numPr>
        <w:tabs>
          <w:tab w:val="clear" w:pos="720"/>
          <w:tab w:val="left" w:pos="3686"/>
          <w:tab w:val="left" w:pos="8931"/>
        </w:tabs>
        <w:spacing w:after="200" w:line="276" w:lineRule="auto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 xml:space="preserve">Сгибание и разгибание рук в висе </w:t>
      </w:r>
      <w:proofErr w:type="gramStart"/>
      <w:r w:rsidRPr="00CA5428">
        <w:rPr>
          <w:rFonts w:eastAsia="Calibri"/>
          <w:lang w:eastAsia="en-US"/>
        </w:rPr>
        <w:t>( подтягивание</w:t>
      </w:r>
      <w:proofErr w:type="gramEnd"/>
      <w:r w:rsidRPr="00CA5428">
        <w:rPr>
          <w:rFonts w:eastAsia="Calibri"/>
          <w:lang w:eastAsia="en-US"/>
        </w:rPr>
        <w:t>) -мальчики;</w:t>
      </w:r>
    </w:p>
    <w:p w14:paraId="0B2F7BD4" w14:textId="77777777" w:rsidR="00E92DCD" w:rsidRPr="00CA5428" w:rsidRDefault="00E92DCD" w:rsidP="00CA5428">
      <w:pPr>
        <w:numPr>
          <w:ilvl w:val="0"/>
          <w:numId w:val="23"/>
        </w:numPr>
        <w:tabs>
          <w:tab w:val="clear" w:pos="720"/>
          <w:tab w:val="left" w:pos="3686"/>
          <w:tab w:val="left" w:pos="8931"/>
        </w:tabs>
        <w:spacing w:after="200" w:line="276" w:lineRule="auto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lastRenderedPageBreak/>
        <w:t>Сгибание и разгибание рук в упоре лежа -девочки;</w:t>
      </w:r>
    </w:p>
    <w:p w14:paraId="37AE32F5" w14:textId="77777777" w:rsidR="00E92DCD" w:rsidRPr="00CA5428" w:rsidRDefault="00E92DCD" w:rsidP="00CA5428">
      <w:pPr>
        <w:numPr>
          <w:ilvl w:val="0"/>
          <w:numId w:val="23"/>
        </w:numPr>
        <w:tabs>
          <w:tab w:val="clear" w:pos="720"/>
          <w:tab w:val="left" w:pos="3686"/>
          <w:tab w:val="left" w:pos="8931"/>
        </w:tabs>
        <w:spacing w:after="200" w:line="276" w:lineRule="auto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Наклон вперед из положения «си</w:t>
      </w:r>
    </w:p>
    <w:p w14:paraId="30E5AAA9" w14:textId="77777777" w:rsidR="00E92DCD" w:rsidRPr="00CA5428" w:rsidRDefault="00E92DCD" w:rsidP="00CA5428">
      <w:pPr>
        <w:numPr>
          <w:ilvl w:val="0"/>
          <w:numId w:val="23"/>
        </w:numPr>
        <w:tabs>
          <w:tab w:val="clear" w:pos="720"/>
          <w:tab w:val="left" w:pos="3686"/>
          <w:tab w:val="left" w:pos="8931"/>
        </w:tabs>
        <w:spacing w:after="200" w:line="276" w:lineRule="auto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Поднимание туловища из положения «лежа на спине» за 30 сек;</w:t>
      </w:r>
    </w:p>
    <w:p w14:paraId="75D0DE12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68E46015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A5428">
        <w:rPr>
          <w:rFonts w:eastAsia="Calibri"/>
          <w:b/>
          <w:bCs/>
          <w:lang w:eastAsia="en-US"/>
        </w:rPr>
        <w:t>4 класс</w:t>
      </w:r>
    </w:p>
    <w:p w14:paraId="1C46F619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A5428">
        <w:rPr>
          <w:rFonts w:eastAsia="Calibri"/>
          <w:b/>
          <w:bCs/>
          <w:lang w:eastAsia="en-US"/>
        </w:rPr>
        <w:t>Знания о физической культуре</w:t>
      </w:r>
    </w:p>
    <w:p w14:paraId="695BE935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</w:t>
      </w:r>
      <w:r w:rsidRPr="00CA5428">
        <w:rPr>
          <w:rFonts w:eastAsia="Calibri"/>
          <w:lang w:eastAsia="en-US"/>
        </w:rPr>
        <w:softHyphen/>
        <w:t>ращения.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Правила преду</w:t>
      </w:r>
      <w:r w:rsidRPr="00CA5428">
        <w:rPr>
          <w:rFonts w:eastAsia="Calibri"/>
          <w:lang w:eastAsia="en-US"/>
        </w:rPr>
        <w:softHyphen/>
        <w:t>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</w:r>
    </w:p>
    <w:p w14:paraId="060E8514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A5428">
        <w:rPr>
          <w:rFonts w:eastAsia="Calibri"/>
          <w:b/>
          <w:bCs/>
          <w:lang w:eastAsia="en-US"/>
        </w:rPr>
        <w:t>Способы физкультурной деятельности</w:t>
      </w:r>
    </w:p>
    <w:p w14:paraId="7613F62D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Простейшие наблюдения за своим физическим развитием и физической подготовкой. Определе</w:t>
      </w:r>
      <w:r w:rsidRPr="00CA5428">
        <w:rPr>
          <w:rFonts w:eastAsia="Calibri"/>
          <w:lang w:eastAsia="en-US"/>
        </w:rPr>
        <w:softHyphen/>
        <w:t>ние нагрузки во время выполнения утренней гимнастики по показателям частоты сердечных со</w:t>
      </w:r>
      <w:r w:rsidRPr="00CA5428">
        <w:rPr>
          <w:rFonts w:eastAsia="Calibri"/>
          <w:lang w:eastAsia="en-US"/>
        </w:rPr>
        <w:softHyphen/>
        <w:t>кращений. Составление акробатических и гимнастических комбинаций из разученных упражне</w:t>
      </w:r>
      <w:r w:rsidRPr="00CA5428">
        <w:rPr>
          <w:rFonts w:eastAsia="Calibri"/>
          <w:lang w:eastAsia="en-US"/>
        </w:rPr>
        <w:softHyphen/>
        <w:t>ний. Проведение игр в футбол и баскетбол по упрощенным правилам. Оказание доврачебной по</w:t>
      </w:r>
      <w:r w:rsidRPr="00CA5428">
        <w:rPr>
          <w:rFonts w:eastAsia="Calibri"/>
          <w:lang w:eastAsia="en-US"/>
        </w:rPr>
        <w:softHyphen/>
        <w:t>мощи при легких ушибах, царапинах и ссадинах, потертостях.</w:t>
      </w:r>
    </w:p>
    <w:p w14:paraId="76D8191A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CA5428">
        <w:rPr>
          <w:rFonts w:eastAsia="Calibri"/>
          <w:b/>
          <w:bCs/>
          <w:lang w:eastAsia="en-US"/>
        </w:rPr>
        <w:t>Физическое совершенствование</w:t>
      </w:r>
    </w:p>
    <w:p w14:paraId="5B47E4EB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Гимнастика с основами акробатики</w:t>
      </w:r>
    </w:p>
    <w:p w14:paraId="7025E98E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Акробатические упражнения</w:t>
      </w:r>
      <w:r w:rsidRPr="00CA5428">
        <w:rPr>
          <w:rFonts w:eastAsia="Calibri"/>
          <w:i/>
          <w:iCs/>
          <w:lang w:eastAsia="en-US"/>
        </w:rPr>
        <w:t xml:space="preserve">: </w:t>
      </w:r>
      <w:r w:rsidRPr="00CA5428">
        <w:rPr>
          <w:rFonts w:eastAsia="Calibri"/>
          <w:lang w:eastAsia="en-US"/>
        </w:rPr>
        <w:t>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 кувырок назад в упор присев, из упора присев кувырок вперед до исходного положения, кувырок назад до упора на коленях с опо</w:t>
      </w:r>
      <w:r w:rsidRPr="00CA5428">
        <w:rPr>
          <w:rFonts w:eastAsia="Calibri"/>
          <w:lang w:eastAsia="en-US"/>
        </w:rPr>
        <w:softHyphen/>
        <w:t>рой на руки, прыжком переход в упор присев, кувырок вперед.</w:t>
      </w:r>
    </w:p>
    <w:p w14:paraId="797DD2C9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 xml:space="preserve">Гимнастические упражнения прикладного 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характера:</w:t>
      </w:r>
      <w:r w:rsidRPr="00CA5428">
        <w:rPr>
          <w:rFonts w:eastAsia="Calibri"/>
          <w:lang w:eastAsia="en-US"/>
        </w:rPr>
        <w:t>опорный</w:t>
      </w:r>
      <w:proofErr w:type="gramEnd"/>
      <w:r w:rsidRPr="00CA5428">
        <w:rPr>
          <w:rFonts w:eastAsia="Calibri"/>
          <w:lang w:eastAsia="en-US"/>
        </w:rPr>
        <w:t xml:space="preserve"> прыжок через гимнастического козла — с небольшого разбега толчком о гимнастический мостик прыжок в упор стоя на коленях, переход в упор присев и соскок вперед; из виса стоя присев толчком двумя ногами </w:t>
      </w:r>
      <w:proofErr w:type="spellStart"/>
      <w:r w:rsidRPr="00CA5428">
        <w:rPr>
          <w:rFonts w:eastAsia="Calibri"/>
          <w:lang w:eastAsia="en-US"/>
        </w:rPr>
        <w:t>перемах</w:t>
      </w:r>
      <w:proofErr w:type="spellEnd"/>
      <w:r w:rsidRPr="00CA5428">
        <w:rPr>
          <w:rFonts w:eastAsia="Calibri"/>
          <w:lang w:eastAsia="en-US"/>
        </w:rPr>
        <w:t>, со</w:t>
      </w:r>
      <w:r w:rsidRPr="00CA5428">
        <w:rPr>
          <w:rFonts w:eastAsia="Calibri"/>
          <w:lang w:eastAsia="en-US"/>
        </w:rPr>
        <w:softHyphen/>
        <w:t>гнув ноги в вис сзади согнувшись, опускание назад в вис стоя и обратное движение через вис сзади согнувшись со сходом «вперед ноги».</w:t>
      </w:r>
    </w:p>
    <w:p w14:paraId="6B0C5FEE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Легкая атлетика</w:t>
      </w:r>
    </w:p>
    <w:p w14:paraId="54C9117D" w14:textId="77777777" w:rsidR="00E92DCD" w:rsidRPr="00CA5428" w:rsidRDefault="00E92DCD" w:rsidP="00CA5428">
      <w:pPr>
        <w:numPr>
          <w:ilvl w:val="0"/>
          <w:numId w:val="24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t xml:space="preserve">Прыжки </w:t>
      </w:r>
      <w:r w:rsidRPr="00CA5428">
        <w:rPr>
          <w:rFonts w:eastAsia="Calibri"/>
          <w:lang w:eastAsia="en-US"/>
        </w:rPr>
        <w:t>в высоту с разбега способом «перешагивание».</w:t>
      </w:r>
    </w:p>
    <w:p w14:paraId="40B0D522" w14:textId="77777777" w:rsidR="00E92DCD" w:rsidRPr="00CA5428" w:rsidRDefault="00E92DCD" w:rsidP="00CA5428">
      <w:pPr>
        <w:numPr>
          <w:ilvl w:val="0"/>
          <w:numId w:val="24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lang w:eastAsia="en-US"/>
        </w:rPr>
      </w:pPr>
      <w:r w:rsidRPr="00CA5428">
        <w:rPr>
          <w:rFonts w:eastAsia="Calibri"/>
          <w:i/>
          <w:iCs/>
          <w:lang w:eastAsia="en-US"/>
        </w:rPr>
        <w:t>Низкий старт.</w:t>
      </w:r>
    </w:p>
    <w:p w14:paraId="5AED4255" w14:textId="77777777" w:rsidR="00E92DCD" w:rsidRPr="00CA5428" w:rsidRDefault="00E92DCD" w:rsidP="00CA5428">
      <w:pPr>
        <w:numPr>
          <w:ilvl w:val="0"/>
          <w:numId w:val="24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lang w:eastAsia="en-US"/>
        </w:rPr>
      </w:pPr>
      <w:r w:rsidRPr="00CA5428">
        <w:rPr>
          <w:rFonts w:eastAsia="Calibri"/>
          <w:i/>
          <w:iCs/>
          <w:lang w:eastAsia="en-US"/>
        </w:rPr>
        <w:t>Стартовое ускорение.</w:t>
      </w:r>
    </w:p>
    <w:p w14:paraId="5B168D92" w14:textId="77777777" w:rsidR="00E92DCD" w:rsidRPr="00CA5428" w:rsidRDefault="00E92DCD" w:rsidP="00CA5428">
      <w:pPr>
        <w:numPr>
          <w:ilvl w:val="0"/>
          <w:numId w:val="24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i/>
          <w:iCs/>
          <w:lang w:eastAsia="en-US"/>
        </w:rPr>
      </w:pPr>
      <w:r w:rsidRPr="00CA5428">
        <w:rPr>
          <w:rFonts w:eastAsia="Calibri"/>
          <w:i/>
          <w:iCs/>
          <w:lang w:eastAsia="en-US"/>
        </w:rPr>
        <w:t>Финиширование.</w:t>
      </w:r>
    </w:p>
    <w:p w14:paraId="0B41F9F3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Лыжные гонки</w:t>
      </w:r>
    </w:p>
    <w:p w14:paraId="7D1EA5EE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t xml:space="preserve">Передвижения на лыжах: </w:t>
      </w:r>
      <w:r w:rsidRPr="00CA5428">
        <w:rPr>
          <w:rFonts w:eastAsia="Calibri"/>
          <w:lang w:eastAsia="en-US"/>
        </w:rPr>
        <w:t>одновременный одношажный ход; чередование изученных ходов во время передвижения по дистанции.</w:t>
      </w:r>
    </w:p>
    <w:p w14:paraId="1BD0A6AE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lang w:eastAsia="en-US"/>
        </w:rPr>
      </w:pPr>
      <w:r w:rsidRPr="00CA5428">
        <w:rPr>
          <w:rFonts w:eastAsia="Calibri"/>
          <w:b/>
          <w:bCs/>
          <w:i/>
          <w:iCs/>
          <w:lang w:eastAsia="en-US"/>
        </w:rPr>
        <w:t>Подвижные игры</w:t>
      </w:r>
    </w:p>
    <w:p w14:paraId="2E972792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На материале раздела «Гимнастика с основами акробатики</w:t>
      </w:r>
      <w:proofErr w:type="gramStart"/>
      <w:r w:rsidRPr="00CA5428">
        <w:rPr>
          <w:rFonts w:eastAsia="Calibri"/>
          <w:i/>
          <w:iCs/>
          <w:u w:val="single"/>
          <w:lang w:eastAsia="en-US"/>
        </w:rPr>
        <w:t>»:</w:t>
      </w:r>
      <w:r w:rsidRPr="00CA5428">
        <w:rPr>
          <w:rFonts w:eastAsia="Calibri"/>
          <w:lang w:eastAsia="en-US"/>
        </w:rPr>
        <w:t>задания</w:t>
      </w:r>
      <w:proofErr w:type="gramEnd"/>
      <w:r w:rsidRPr="00CA5428">
        <w:rPr>
          <w:rFonts w:eastAsia="Calibri"/>
          <w:lang w:eastAsia="en-US"/>
        </w:rPr>
        <w:t xml:space="preserve"> на координацию движе</w:t>
      </w:r>
      <w:r w:rsidRPr="00CA5428">
        <w:rPr>
          <w:rFonts w:eastAsia="Calibri"/>
          <w:lang w:eastAsia="en-US"/>
        </w:rPr>
        <w:softHyphen/>
        <w:t>ний типа: «Веселые задачи», «Запрещенное движение» (с напряжением и расслаблением мышц звеньев тела).</w:t>
      </w:r>
    </w:p>
    <w:p w14:paraId="77D5D504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t xml:space="preserve">На материале раздела «Легкая атлетика»: </w:t>
      </w:r>
      <w:r w:rsidRPr="00CA5428">
        <w:rPr>
          <w:rFonts w:eastAsia="Calibri"/>
          <w:lang w:eastAsia="en-US"/>
        </w:rPr>
        <w:t>«Подвижная цель».</w:t>
      </w:r>
    </w:p>
    <w:p w14:paraId="6159F782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t xml:space="preserve">На материале раздела «Лыжные гонки»: </w:t>
      </w:r>
      <w:r w:rsidRPr="00CA5428">
        <w:rPr>
          <w:rFonts w:eastAsia="Calibri"/>
          <w:lang w:eastAsia="en-US"/>
        </w:rPr>
        <w:t>«Куда укатишься за два шага».</w:t>
      </w:r>
    </w:p>
    <w:p w14:paraId="53791635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t xml:space="preserve">На материале раздела «Плавание»: </w:t>
      </w:r>
      <w:r w:rsidRPr="00CA5428">
        <w:rPr>
          <w:rFonts w:eastAsia="Calibri"/>
          <w:lang w:eastAsia="en-US"/>
        </w:rPr>
        <w:t>«Торпеды», «Гонка лодок», «Гонка мячей», «Паровая ма</w:t>
      </w:r>
      <w:r w:rsidRPr="00CA5428">
        <w:rPr>
          <w:rFonts w:eastAsia="Calibri"/>
          <w:lang w:eastAsia="en-US"/>
        </w:rPr>
        <w:softHyphen/>
        <w:t>шина», «Водолазы», «Гонка катеров».</w:t>
      </w:r>
    </w:p>
    <w:p w14:paraId="6755E33E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i/>
          <w:iCs/>
          <w:u w:val="single"/>
          <w:lang w:eastAsia="en-US"/>
        </w:rPr>
      </w:pPr>
      <w:r w:rsidRPr="00CA5428">
        <w:rPr>
          <w:rFonts w:eastAsia="Calibri"/>
          <w:i/>
          <w:iCs/>
          <w:u w:val="single"/>
          <w:lang w:eastAsia="en-US"/>
        </w:rPr>
        <w:t>На материале спортивных игр:</w:t>
      </w:r>
    </w:p>
    <w:p w14:paraId="64FBA241" w14:textId="77777777" w:rsidR="00E92DCD" w:rsidRPr="00CA5428" w:rsidRDefault="00E92DCD" w:rsidP="00CA5428">
      <w:pPr>
        <w:numPr>
          <w:ilvl w:val="0"/>
          <w:numId w:val="25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t xml:space="preserve">Футбол: </w:t>
      </w:r>
      <w:r w:rsidRPr="00CA5428">
        <w:rPr>
          <w:rFonts w:eastAsia="Calibri"/>
          <w:lang w:eastAsia="en-US"/>
        </w:rPr>
        <w:t>эстафеты с ведением мяча, с передачей мяча партнеру, игра в футбол по упрощен</w:t>
      </w:r>
      <w:r w:rsidRPr="00CA5428">
        <w:rPr>
          <w:rFonts w:eastAsia="Calibri"/>
          <w:lang w:eastAsia="en-US"/>
        </w:rPr>
        <w:softHyphen/>
        <w:t>ным правилам («Мини-футбол»).</w:t>
      </w:r>
    </w:p>
    <w:p w14:paraId="248C8490" w14:textId="77777777" w:rsidR="00E92DCD" w:rsidRPr="00CA5428" w:rsidRDefault="00E92DCD" w:rsidP="00CA5428">
      <w:pPr>
        <w:numPr>
          <w:ilvl w:val="0"/>
          <w:numId w:val="25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lastRenderedPageBreak/>
        <w:t xml:space="preserve">Баскетбол: </w:t>
      </w:r>
      <w:r w:rsidRPr="00CA5428">
        <w:rPr>
          <w:rFonts w:eastAsia="Calibri"/>
          <w:lang w:eastAsia="en-US"/>
        </w:rPr>
        <w:t>бросок мяча двумя руками от груди после ведения и остановки; прыжок с двух ша</w:t>
      </w:r>
      <w:r w:rsidRPr="00CA5428">
        <w:rPr>
          <w:rFonts w:eastAsia="Calibri"/>
          <w:lang w:eastAsia="en-US"/>
        </w:rPr>
        <w:softHyphen/>
        <w:t>гов; эстафеты с ведением мяча и бросками его в корзину, игра в баскетбол по упрощен</w:t>
      </w:r>
      <w:r w:rsidRPr="00CA5428">
        <w:rPr>
          <w:rFonts w:eastAsia="Calibri"/>
          <w:lang w:eastAsia="en-US"/>
        </w:rPr>
        <w:softHyphen/>
        <w:t>ным правилам («Мини-баскетбол»).</w:t>
      </w:r>
    </w:p>
    <w:p w14:paraId="3DC63FD6" w14:textId="77777777" w:rsidR="00E92DCD" w:rsidRPr="00CA5428" w:rsidRDefault="00E92DCD" w:rsidP="00CA5428">
      <w:pPr>
        <w:numPr>
          <w:ilvl w:val="0"/>
          <w:numId w:val="25"/>
        </w:numPr>
        <w:tabs>
          <w:tab w:val="left" w:pos="3686"/>
          <w:tab w:val="left" w:pos="893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A5428">
        <w:rPr>
          <w:rFonts w:eastAsia="Calibri"/>
          <w:i/>
          <w:iCs/>
          <w:lang w:eastAsia="en-US"/>
        </w:rPr>
        <w:t xml:space="preserve">Волейбол: </w:t>
      </w:r>
      <w:r w:rsidRPr="00CA5428">
        <w:rPr>
          <w:rFonts w:eastAsia="Calibri"/>
          <w:lang w:eastAsia="en-US"/>
        </w:rPr>
        <w:t>передача мяча через сетку (передача двумя руками сверху, кулаком снизу); пере</w:t>
      </w:r>
      <w:r w:rsidRPr="00CA5428">
        <w:rPr>
          <w:rFonts w:eastAsia="Calibri"/>
          <w:lang w:eastAsia="en-US"/>
        </w:rPr>
        <w:softHyphen/>
        <w:t>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14:paraId="798BBF11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A5428">
        <w:rPr>
          <w:rFonts w:eastAsia="Calibri"/>
          <w:bCs/>
          <w:iCs/>
          <w:lang w:eastAsia="en-US"/>
        </w:rPr>
        <w:t>Военно- спортивная подготовка</w:t>
      </w:r>
      <w:r w:rsidR="00E061BE">
        <w:rPr>
          <w:rFonts w:eastAsia="Calibri"/>
          <w:bCs/>
          <w:iCs/>
          <w:lang w:eastAsia="en-US"/>
        </w:rPr>
        <w:t xml:space="preserve"> </w:t>
      </w:r>
      <w:r w:rsidRPr="00CA5428">
        <w:rPr>
          <w:rFonts w:eastAsia="Calibri"/>
          <w:lang w:eastAsia="en-US"/>
        </w:rPr>
        <w:t xml:space="preserve">ползанье </w:t>
      </w:r>
      <w:proofErr w:type="gramStart"/>
      <w:r w:rsidRPr="00CA5428">
        <w:rPr>
          <w:rFonts w:eastAsia="Calibri"/>
          <w:lang w:eastAsia="en-US"/>
        </w:rPr>
        <w:t xml:space="preserve">по </w:t>
      </w:r>
      <w:proofErr w:type="spellStart"/>
      <w:r w:rsidRPr="00CA5428">
        <w:rPr>
          <w:rFonts w:eastAsia="Calibri"/>
          <w:lang w:eastAsia="en-US"/>
        </w:rPr>
        <w:t>пластунски</w:t>
      </w:r>
      <w:proofErr w:type="spellEnd"/>
      <w:proofErr w:type="gramEnd"/>
      <w:r w:rsidRPr="00CA5428">
        <w:rPr>
          <w:rFonts w:eastAsia="Calibri"/>
          <w:lang w:eastAsia="en-US"/>
        </w:rPr>
        <w:t xml:space="preserve"> под препятствием,</w:t>
      </w:r>
    </w:p>
    <w:p w14:paraId="012DF693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прыжки через барьеры, метание мяча в цель, прыжки в высоту.</w:t>
      </w:r>
    </w:p>
    <w:p w14:paraId="5B592192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  <w:rPr>
          <w:b/>
          <w:bCs/>
        </w:rPr>
      </w:pPr>
      <w:r w:rsidRPr="00CA5428">
        <w:rPr>
          <w:b/>
          <w:bCs/>
        </w:rPr>
        <w:t xml:space="preserve">                                                         </w:t>
      </w:r>
    </w:p>
    <w:p w14:paraId="0569B26A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rPr>
          <w:b/>
          <w:bCs/>
        </w:rPr>
        <w:t>Общеразвивающие упражнения</w:t>
      </w:r>
    </w:p>
    <w:p w14:paraId="42EE3951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rPr>
          <w:u w:val="single"/>
        </w:rPr>
        <w:t> </w:t>
      </w:r>
      <w:r w:rsidRPr="00CA5428">
        <w:rPr>
          <w:b/>
          <w:bCs/>
          <w:i/>
          <w:iCs/>
          <w:u w:val="single"/>
        </w:rPr>
        <w:t>На материале раздела «Гимнастика с основами акробатики»</w:t>
      </w:r>
      <w:r w:rsidRPr="00CA5428">
        <w:rPr>
          <w:u w:val="single"/>
        </w:rPr>
        <w:br/>
      </w:r>
      <w:r w:rsidRPr="00CA5428">
        <w:t>      </w:t>
      </w:r>
    </w:p>
    <w:p w14:paraId="4819A3BB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rPr>
          <w:b/>
          <w:i/>
          <w:iCs/>
        </w:rPr>
        <w:t>Развитие гибкости</w:t>
      </w:r>
      <w:r w:rsidRPr="00CA5428">
        <w:rPr>
          <w:i/>
          <w:iCs/>
        </w:rPr>
        <w:t xml:space="preserve">: </w:t>
      </w:r>
      <w:r w:rsidRPr="00CA5428">
        <w:t>широкие стойки на ногах; ходьба с включением широкого шага, глубоких вы</w:t>
      </w:r>
      <w:r w:rsidRPr="00CA5428">
        <w:softHyphen/>
        <w:t xml:space="preserve">падов, в приседе, взмахами ногами; наклоны вперед, назад, в сторону в стойках на ногах, в </w:t>
      </w:r>
      <w:proofErr w:type="spellStart"/>
      <w:r w:rsidRPr="00CA5428">
        <w:t>седах</w:t>
      </w:r>
      <w:proofErr w:type="spellEnd"/>
      <w:r w:rsidRPr="00CA5428">
        <w:t xml:space="preserve">; выпады и </w:t>
      </w:r>
      <w:proofErr w:type="spellStart"/>
      <w:r w:rsidRPr="00CA5428">
        <w:t>полушпагаты</w:t>
      </w:r>
      <w:proofErr w:type="spellEnd"/>
      <w:r w:rsidRPr="00CA5428">
        <w:t xml:space="preserve"> на месте; </w:t>
      </w:r>
      <w:proofErr w:type="spellStart"/>
      <w:r w:rsidRPr="00CA5428">
        <w:t>выкруты</w:t>
      </w:r>
      <w:proofErr w:type="spellEnd"/>
      <w:r w:rsidRPr="00CA5428">
        <w:t xml:space="preserve"> с гимнастической палкой, скакалкой; высокие взмахи поочередно и попеременно правой и левой ногой, стоя у гимнастической стенки и при передви</w:t>
      </w:r>
      <w:r w:rsidRPr="00CA5428">
        <w:softHyphen/>
        <w:t>жениях; комплексы упражнений, включающие в себя максимальное сгибание туловища (в стойках и седах), прогибание туловища; индивидуальные комплексы по развитию гибкости.</w:t>
      </w:r>
      <w:r w:rsidRPr="00CA5428">
        <w:br/>
        <w:t>      </w:t>
      </w:r>
    </w:p>
    <w:p w14:paraId="1AAB0577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rPr>
          <w:b/>
          <w:i/>
          <w:iCs/>
        </w:rPr>
        <w:t>Развитие координации движений</w:t>
      </w:r>
      <w:r w:rsidRPr="00CA5428">
        <w:rPr>
          <w:i/>
          <w:iCs/>
        </w:rPr>
        <w:t xml:space="preserve">: </w:t>
      </w:r>
      <w:r w:rsidRPr="00CA5428">
        <w:t>произвольное преодоление простых препятствий; передвиже</w:t>
      </w:r>
      <w:r w:rsidRPr="00CA5428">
        <w:softHyphen/>
        <w:t>ния с изменяющимися направлениями движения, с остановками в заданной позе; ходьба по гим</w:t>
      </w:r>
      <w:r w:rsidRPr="00CA5428">
        <w:softHyphen/>
        <w:t>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концентрацию ощущений, на расслабление мышц рук, ног, туловища (в положениях стоя и лежа, седах); жонглирование мелкими предметами; преодоление полос препятствий, вклю</w:t>
      </w:r>
      <w:r w:rsidRPr="00CA5428">
        <w:softHyphen/>
        <w:t>чающих в себя висы, упоры, простые прыжки, перелезание через горку из матов; комплексы уп</w:t>
      </w:r>
      <w:r w:rsidRPr="00CA5428">
        <w:softHyphen/>
        <w:t>ражнений на координацию движений с асимметрическими и последовательными движениями руками и ногами; равновесие (например, ласточка на широкой ограниченной опоре с фиксацией равновесия различных положений); жонглирование мелкими предметами в процессе передвиже</w:t>
      </w:r>
      <w:r w:rsidRPr="00CA5428">
        <w:softHyphen/>
        <w:t>ния; упражнения на переключение внимания и чувственного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сигналу; жонглирование мел</w:t>
      </w:r>
      <w:r w:rsidRPr="00CA5428">
        <w:softHyphen/>
        <w:t>кими предметами в движении (правым и левым боком, вперед и назад).</w:t>
      </w:r>
      <w:r w:rsidRPr="00CA5428">
        <w:br/>
        <w:t>      </w:t>
      </w:r>
    </w:p>
    <w:p w14:paraId="2DFD797A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rPr>
          <w:b/>
          <w:i/>
          <w:iCs/>
        </w:rPr>
        <w:t>Формирование осанки</w:t>
      </w:r>
      <w:r w:rsidRPr="00CA5428">
        <w:rPr>
          <w:i/>
          <w:iCs/>
        </w:rPr>
        <w:t xml:space="preserve">: </w:t>
      </w:r>
      <w:r w:rsidRPr="00CA5428">
        <w:t>ходьба на носках, с предметами на голове, с заданной осанкой; виды сти</w:t>
      </w:r>
      <w:r w:rsidRPr="00CA5428">
        <w:softHyphen/>
        <w:t>лизованной ходьбы под музыку; комплексы корригирующих упражнений на контроль ощущений (в 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и коррекции мышеч</w:t>
      </w:r>
      <w:r w:rsidRPr="00CA5428">
        <w:softHyphen/>
        <w:t>ного корсета.</w:t>
      </w:r>
      <w:r w:rsidRPr="00CA5428">
        <w:br/>
        <w:t>      </w:t>
      </w:r>
    </w:p>
    <w:p w14:paraId="702A0F97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rPr>
          <w:b/>
          <w:i/>
          <w:iCs/>
        </w:rPr>
        <w:t>Развитие силовых способностей</w:t>
      </w:r>
      <w:r w:rsidRPr="00CA5428">
        <w:rPr>
          <w:i/>
          <w:iCs/>
        </w:rPr>
        <w:t xml:space="preserve">: </w:t>
      </w:r>
      <w:r w:rsidRPr="00CA5428">
        <w:t>динамические упражнения с переменой опоры на руки и ноги, на локальное развитие мышц туловища с использованием тяжести своего тела и дополнительных отягощений (набивные мячи до 1 кг, гантели до 100 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</w:t>
      </w:r>
      <w:r w:rsidRPr="00CA5428">
        <w:softHyphen/>
        <w:t>клонной гимнастической скамейке: в упоре на коленях и в упоре присев); перелезание и перепры</w:t>
      </w:r>
      <w:r w:rsidRPr="00CA5428">
        <w:softHyphen/>
        <w:t>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</w:t>
      </w:r>
      <w:r w:rsidRPr="00CA5428">
        <w:softHyphen/>
        <w:t xml:space="preserve">нием вперед поочередно на правой и левой ноге, на месте вверх и вверх с поворотами вправо и влево); прыжки вверх-вперед толчком одной и двумя ногами о гимнастический мостик; </w:t>
      </w:r>
      <w:r w:rsidRPr="00CA5428">
        <w:lastRenderedPageBreak/>
        <w:t>переноска партнера в парах; комплексы упражнений с дополнительным отягощением и индивидуальные комплексы избирательной направленности на отдельные мышечные группы.</w:t>
      </w:r>
      <w:r w:rsidRPr="00CA5428">
        <w:br/>
        <w:t>      </w:t>
      </w:r>
    </w:p>
    <w:p w14:paraId="18A4FEA2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rPr>
          <w:b/>
          <w:bCs/>
          <w:i/>
          <w:iCs/>
          <w:u w:val="single"/>
        </w:rPr>
        <w:t>На материале раздела «Легкая атлетика»</w:t>
      </w:r>
      <w:r w:rsidRPr="00CA5428">
        <w:br/>
        <w:t>      </w:t>
      </w:r>
    </w:p>
    <w:p w14:paraId="0CC93A30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rPr>
          <w:b/>
          <w:i/>
          <w:iCs/>
        </w:rPr>
        <w:t>Развитие координации движений</w:t>
      </w:r>
      <w:r w:rsidRPr="00CA5428">
        <w:rPr>
          <w:i/>
          <w:iCs/>
        </w:rPr>
        <w:t xml:space="preserve">: </w:t>
      </w:r>
      <w:r w:rsidRPr="00CA5428">
        <w:t xml:space="preserve">бег с изменяющимся направлением во время передвижения; бег по ограниченной опоре; </w:t>
      </w:r>
      <w:proofErr w:type="spellStart"/>
      <w:r w:rsidRPr="00CA5428">
        <w:t>пробегание</w:t>
      </w:r>
      <w:proofErr w:type="spellEnd"/>
      <w:r w:rsidRPr="00CA5428">
        <w:t xml:space="preserve"> коротких отрезков из разных исходных положений; прыжки через скакалку на месте на одной и двух ногах, поочередно на правой и левой.</w:t>
      </w:r>
      <w:r w:rsidRPr="00CA5428">
        <w:br/>
        <w:t>      </w:t>
      </w:r>
    </w:p>
    <w:p w14:paraId="1EC9F2CB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  <w:rPr>
          <w:b/>
        </w:rPr>
      </w:pPr>
      <w:r w:rsidRPr="00CA5428">
        <w:rPr>
          <w:b/>
          <w:i/>
          <w:iCs/>
        </w:rPr>
        <w:t>Развитие быстроты</w:t>
      </w:r>
      <w:r w:rsidRPr="00CA5428">
        <w:rPr>
          <w:i/>
          <w:iCs/>
        </w:rPr>
        <w:t xml:space="preserve">: </w:t>
      </w:r>
      <w:r w:rsidRPr="00CA5428">
        <w:t>повторное выполнение беговых упражнений с максимальной скоростью с низкого и высокого старта, из разных исходных положений; челночный бег; бег «с горки» в макси</w:t>
      </w:r>
      <w:r w:rsidRPr="00CA5428">
        <w:softHyphen/>
        <w:t>мальном темпе; ускорение из разных исходных положений; броски теннисного мяча в стенку и ловля его в максимальном темпе, из разных исходных положений, с поворотами; рывки с места и в движении по команде (по сигналу).</w:t>
      </w:r>
      <w:r w:rsidRPr="00CA5428">
        <w:br/>
      </w:r>
      <w:r w:rsidRPr="00CA5428">
        <w:rPr>
          <w:b/>
        </w:rPr>
        <w:t>      </w:t>
      </w:r>
    </w:p>
    <w:p w14:paraId="447427CB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rPr>
          <w:b/>
          <w:i/>
          <w:iCs/>
        </w:rPr>
        <w:t>Развитие выносливости</w:t>
      </w:r>
      <w:r w:rsidRPr="00CA5428">
        <w:rPr>
          <w:i/>
          <w:iCs/>
        </w:rPr>
        <w:t xml:space="preserve">: </w:t>
      </w:r>
      <w:r w:rsidRPr="00CA5428"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</w:t>
      </w:r>
      <w:r w:rsidRPr="00CA5428">
        <w:softHyphen/>
        <w:t>ной скоростью на дистанцию 30 м (с сохраняющимся или уменьшающимся интервалом отдыха); бег на дистанцию до 400 м; равномерный 6-минутный бег.</w:t>
      </w:r>
      <w:r w:rsidRPr="00CA5428">
        <w:br/>
        <w:t>      </w:t>
      </w:r>
    </w:p>
    <w:p w14:paraId="37276C9D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  <w:rPr>
          <w:b/>
          <w:bCs/>
          <w:i/>
          <w:iCs/>
        </w:rPr>
      </w:pPr>
      <w:r w:rsidRPr="00CA5428">
        <w:rPr>
          <w:b/>
          <w:i/>
          <w:iCs/>
        </w:rPr>
        <w:t>Развитие силовых способностей</w:t>
      </w:r>
      <w:r w:rsidRPr="00CA5428">
        <w:rPr>
          <w:i/>
          <w:iCs/>
        </w:rPr>
        <w:t xml:space="preserve">: </w:t>
      </w:r>
      <w:r w:rsidRPr="00CA5428">
        <w:t xml:space="preserve">повторное выполнение </w:t>
      </w:r>
      <w:proofErr w:type="spellStart"/>
      <w:r w:rsidRPr="00CA5428">
        <w:t>многоскоков</w:t>
      </w:r>
      <w:proofErr w:type="spellEnd"/>
      <w:r w:rsidRPr="00CA5428">
        <w:t>; повторное преодоление препятствий (15—20 см); передача набивного мяча (1 кг) в максимальном темпе, по кругу, из раз</w:t>
      </w:r>
      <w:r w:rsidRPr="00CA5428">
        <w:softHyphen/>
        <w:t>ных исходных положений, метание набивных мячей (1—2 кг) одной и двумя руками из разных ис</w:t>
      </w:r>
      <w:r w:rsidRPr="00CA5428">
        <w:softHyphen/>
        <w:t>ходных положений различными способами (сверху, сбоку, снизу, от груди); повторное выполнение беговых нагрузок «в горку»; прыжки в высоту на месте с касанием рукой подвешенных ориенти</w:t>
      </w:r>
      <w:r w:rsidRPr="00CA5428">
        <w:softHyphen/>
        <w:t>ров; прыжки с продвижением вперед (правым и левым боком), с доставанием ориентиров, распо</w:t>
      </w:r>
      <w:r w:rsidRPr="00CA5428">
        <w:softHyphen/>
        <w:t>ложенных на разной высоте; прыжки по разметкам в полуприседе и приседе; запрыгивание на горку из матов и последующее спрыгивание с нее.</w:t>
      </w:r>
      <w:r w:rsidRPr="00CA5428">
        <w:br/>
        <w:t>     </w:t>
      </w:r>
    </w:p>
    <w:p w14:paraId="7E7EA304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rPr>
          <w:b/>
          <w:bCs/>
        </w:rPr>
        <w:t>Требования к качеству освоения программного материала</w:t>
      </w:r>
    </w:p>
    <w:p w14:paraId="5B40C471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  <w:rPr>
          <w:b/>
          <w:bCs/>
          <w:i/>
          <w:iCs/>
        </w:rPr>
      </w:pPr>
      <w:r w:rsidRPr="00CA5428">
        <w:t>      В результате освоения Обязательного минимума содержания учебного предмета «Физическая культура» учащиеся IV класса должны:</w:t>
      </w:r>
      <w:r w:rsidRPr="00CA5428">
        <w:br/>
        <w:t>      </w:t>
      </w:r>
      <w:r w:rsidRPr="00CA5428">
        <w:rPr>
          <w:b/>
          <w:bCs/>
          <w:i/>
          <w:iCs/>
        </w:rPr>
        <w:t>знать ииметь представление:</w:t>
      </w:r>
      <w:r w:rsidRPr="00CA5428">
        <w:br/>
        <w:t>      </w:t>
      </w:r>
      <w:r w:rsidRPr="00CA5428">
        <w:rPr>
          <w:i/>
          <w:iCs/>
        </w:rPr>
        <w:t>— </w:t>
      </w:r>
      <w:r w:rsidRPr="00CA5428">
        <w:t>о роли и значении занятий физическими упражнениями в подготовке солдат в русской ар</w:t>
      </w:r>
      <w:r w:rsidRPr="00CA5428">
        <w:softHyphen/>
        <w:t>мии;</w:t>
      </w:r>
      <w:r w:rsidRPr="00CA5428">
        <w:br/>
        <w:t>      — о физической подготовке и ее связи с развитием физических качеств, систем дыхания и кро</w:t>
      </w:r>
      <w:r w:rsidRPr="00CA5428">
        <w:softHyphen/>
        <w:t>вообращения;</w:t>
      </w:r>
      <w:r w:rsidRPr="00CA5428">
        <w:br/>
        <w:t>      — о физической нагрузке и способах ее регулирования;</w:t>
      </w:r>
      <w:r w:rsidRPr="00CA5428">
        <w:br/>
        <w:t>      — о причинах возникновения травм во время занятий физическими упражнениями, профилак</w:t>
      </w:r>
      <w:r w:rsidRPr="00CA5428">
        <w:softHyphen/>
        <w:t>тике травматизма;</w:t>
      </w:r>
      <w:r w:rsidRPr="00CA5428">
        <w:br/>
        <w:t>      </w:t>
      </w:r>
      <w:r w:rsidRPr="00CA5428">
        <w:rPr>
          <w:b/>
          <w:bCs/>
          <w:i/>
          <w:iCs/>
        </w:rPr>
        <w:t>уметь:</w:t>
      </w:r>
      <w:r w:rsidRPr="00CA5428">
        <w:br/>
        <w:t>      — вести дневник самонаблюдения;</w:t>
      </w:r>
      <w:r w:rsidRPr="00CA5428">
        <w:br/>
        <w:t>      — выполнять простейшие акробатические и гимнастические комбинации;</w:t>
      </w:r>
      <w:r w:rsidRPr="00CA5428">
        <w:br/>
        <w:t>      — подсчитывать частоту сердечных сокращений при выполнении физических упражнений с разной нагрузкой;</w:t>
      </w:r>
      <w:r w:rsidRPr="00CA5428">
        <w:br/>
        <w:t>      — выполнять игровые действия в футболе, баскетболе и волейболе, играть по упрощенным правилам;</w:t>
      </w:r>
      <w:r w:rsidRPr="00CA5428">
        <w:br/>
        <w:t>      — оказывать доврачебную помощь при ссадинах, царапинах, легких ушибах и потертостях;</w:t>
      </w:r>
      <w:r w:rsidRPr="00CA5428">
        <w:br/>
        <w:t>      </w:t>
      </w:r>
      <w:r w:rsidRPr="00CA5428">
        <w:rPr>
          <w:b/>
          <w:bCs/>
          <w:i/>
          <w:iCs/>
        </w:rPr>
        <w:t xml:space="preserve">демонстрировать уровень физической подготовленности                                                               </w:t>
      </w:r>
    </w:p>
    <w:p w14:paraId="5EBD03C8" w14:textId="77777777" w:rsidR="00E92DCD" w:rsidRPr="00CA5428" w:rsidRDefault="00E92DCD" w:rsidP="00CA5428">
      <w:pPr>
        <w:tabs>
          <w:tab w:val="left" w:pos="3686"/>
          <w:tab w:val="left" w:pos="8931"/>
        </w:tabs>
        <w:jc w:val="both"/>
      </w:pPr>
      <w:r w:rsidRPr="00CA5428">
        <w:t>      </w:t>
      </w:r>
      <w:r w:rsidRPr="00CA5428">
        <w:rPr>
          <w:b/>
        </w:rPr>
        <w:t>Контрольные упражнения для определения уровня физической подготовленности</w:t>
      </w:r>
    </w:p>
    <w:p w14:paraId="1446FC9B" w14:textId="77777777" w:rsidR="00E92DCD" w:rsidRPr="00CA5428" w:rsidRDefault="00E92DCD" w:rsidP="00CA5428">
      <w:pPr>
        <w:numPr>
          <w:ilvl w:val="0"/>
          <w:numId w:val="23"/>
        </w:numPr>
        <w:tabs>
          <w:tab w:val="clear" w:pos="720"/>
          <w:tab w:val="left" w:pos="3686"/>
          <w:tab w:val="left" w:pos="8931"/>
        </w:tabs>
        <w:spacing w:after="200" w:line="276" w:lineRule="auto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Прыжок в длину с места;</w:t>
      </w:r>
    </w:p>
    <w:p w14:paraId="02557DD6" w14:textId="77777777" w:rsidR="00E92DCD" w:rsidRPr="00CA5428" w:rsidRDefault="00E92DCD" w:rsidP="00CA5428">
      <w:pPr>
        <w:numPr>
          <w:ilvl w:val="0"/>
          <w:numId w:val="23"/>
        </w:numPr>
        <w:tabs>
          <w:tab w:val="clear" w:pos="720"/>
          <w:tab w:val="left" w:pos="3686"/>
          <w:tab w:val="left" w:pos="8931"/>
        </w:tabs>
        <w:spacing w:after="200" w:line="276" w:lineRule="auto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lastRenderedPageBreak/>
        <w:t>Бег 30 м. с высокого старта или челночный бег 3 х 10 метров;</w:t>
      </w:r>
    </w:p>
    <w:p w14:paraId="24C91EB6" w14:textId="77777777" w:rsidR="00E92DCD" w:rsidRPr="00CA5428" w:rsidRDefault="00E92DCD" w:rsidP="00CA5428">
      <w:pPr>
        <w:numPr>
          <w:ilvl w:val="0"/>
          <w:numId w:val="23"/>
        </w:numPr>
        <w:tabs>
          <w:tab w:val="clear" w:pos="720"/>
          <w:tab w:val="left" w:pos="3686"/>
          <w:tab w:val="left" w:pos="8931"/>
        </w:tabs>
        <w:spacing w:after="200" w:line="276" w:lineRule="auto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 xml:space="preserve">Сгибание и разгибание рук в висе </w:t>
      </w:r>
      <w:proofErr w:type="gramStart"/>
      <w:r w:rsidRPr="00CA5428">
        <w:rPr>
          <w:rFonts w:eastAsia="Calibri"/>
          <w:lang w:eastAsia="en-US"/>
        </w:rPr>
        <w:t>( подтягивание</w:t>
      </w:r>
      <w:proofErr w:type="gramEnd"/>
      <w:r w:rsidRPr="00CA5428">
        <w:rPr>
          <w:rFonts w:eastAsia="Calibri"/>
          <w:lang w:eastAsia="en-US"/>
        </w:rPr>
        <w:t>) - мальчики;</w:t>
      </w:r>
    </w:p>
    <w:p w14:paraId="52ABE6CA" w14:textId="77777777" w:rsidR="00E92DCD" w:rsidRPr="00CA5428" w:rsidRDefault="00E92DCD" w:rsidP="00CA5428">
      <w:pPr>
        <w:numPr>
          <w:ilvl w:val="0"/>
          <w:numId w:val="23"/>
        </w:numPr>
        <w:tabs>
          <w:tab w:val="clear" w:pos="720"/>
          <w:tab w:val="left" w:pos="3686"/>
          <w:tab w:val="left" w:pos="8931"/>
        </w:tabs>
        <w:spacing w:after="200" w:line="276" w:lineRule="auto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Сгибание и разгибание рук в упоре лежа - (девочки);</w:t>
      </w:r>
    </w:p>
    <w:p w14:paraId="27C1A67B" w14:textId="77777777" w:rsidR="00E92DCD" w:rsidRPr="00CA5428" w:rsidRDefault="00E92DCD" w:rsidP="00CA5428">
      <w:pPr>
        <w:numPr>
          <w:ilvl w:val="0"/>
          <w:numId w:val="23"/>
        </w:numPr>
        <w:tabs>
          <w:tab w:val="clear" w:pos="720"/>
          <w:tab w:val="left" w:pos="3686"/>
          <w:tab w:val="left" w:pos="8931"/>
        </w:tabs>
        <w:spacing w:after="200" w:line="276" w:lineRule="auto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Наклон вперед из положения «сидя»;</w:t>
      </w:r>
    </w:p>
    <w:p w14:paraId="4B1C8105" w14:textId="77777777" w:rsidR="00E92DCD" w:rsidRPr="00CA5428" w:rsidRDefault="00E92DCD" w:rsidP="00CA5428">
      <w:pPr>
        <w:numPr>
          <w:ilvl w:val="0"/>
          <w:numId w:val="23"/>
        </w:numPr>
        <w:tabs>
          <w:tab w:val="clear" w:pos="720"/>
          <w:tab w:val="left" w:pos="3686"/>
          <w:tab w:val="left" w:pos="8931"/>
        </w:tabs>
        <w:spacing w:after="200" w:line="276" w:lineRule="auto"/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Поднимание туловища из положения «лежа на спине» за 30 сек;</w:t>
      </w:r>
    </w:p>
    <w:p w14:paraId="1F8E6978" w14:textId="77777777" w:rsidR="00E92DCD" w:rsidRPr="00CA5428" w:rsidRDefault="00E92DCD" w:rsidP="00CA5428">
      <w:pPr>
        <w:tabs>
          <w:tab w:val="left" w:pos="3686"/>
          <w:tab w:val="left" w:pos="8931"/>
        </w:tabs>
        <w:ind w:left="720"/>
        <w:contextualSpacing/>
        <w:jc w:val="both"/>
        <w:rPr>
          <w:rFonts w:eastAsia="Calibri"/>
          <w:b/>
          <w:lang w:eastAsia="en-US"/>
        </w:rPr>
      </w:pPr>
    </w:p>
    <w:p w14:paraId="3570F377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4938F206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28A9A932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0FCCB4EA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3B452F01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68290377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14:paraId="0876DEBA" w14:textId="77777777" w:rsidR="00E92DCD" w:rsidRPr="00CA5428" w:rsidRDefault="00E92DCD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</w:pPr>
    </w:p>
    <w:p w14:paraId="534B27A9" w14:textId="77777777" w:rsidR="00E92DCD" w:rsidRPr="00CA5428" w:rsidRDefault="00E92DC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053D710A" w14:textId="77777777" w:rsidR="00E92DCD" w:rsidRPr="00CA5428" w:rsidRDefault="00E92DC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21263CAA" w14:textId="77777777" w:rsidR="00C62456" w:rsidRDefault="00C62456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52F209CB" w14:textId="77777777" w:rsidR="00E061BE" w:rsidRDefault="00E061BE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2A6E87E4" w14:textId="77777777" w:rsidR="00C62456" w:rsidRDefault="00C62456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6D5FF2D1" w14:textId="77777777" w:rsidR="00C62456" w:rsidRDefault="00C62456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14F33696" w14:textId="77777777" w:rsidR="00C62456" w:rsidRDefault="00C62456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384ACAB4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7DB4D867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0838353E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32266A03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3914A504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163078A6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487D2700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406CFA28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4D09117A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7175A56D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581195B4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317CC144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4FF74D7D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78A5FCE8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5A6C682D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7C7962A5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08303F70" w14:textId="77777777" w:rsidR="009E5BBD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603CDAF5" w14:textId="77777777" w:rsidR="009E5BBD" w:rsidRPr="00CA5428" w:rsidRDefault="009E5BBD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5181D94E" w14:textId="77777777" w:rsidR="00A81FD8" w:rsidRPr="00CA5428" w:rsidRDefault="00A81FD8" w:rsidP="00CA5428">
      <w:pPr>
        <w:tabs>
          <w:tab w:val="left" w:pos="3686"/>
          <w:tab w:val="left" w:pos="8931"/>
        </w:tabs>
        <w:spacing w:line="360" w:lineRule="auto"/>
        <w:jc w:val="center"/>
        <w:rPr>
          <w:b/>
          <w:bCs/>
        </w:rPr>
      </w:pPr>
      <w:r w:rsidRPr="00CA5428">
        <w:rPr>
          <w:b/>
          <w:bCs/>
        </w:rPr>
        <w:lastRenderedPageBreak/>
        <w:t>Тематическое планирование</w:t>
      </w:r>
    </w:p>
    <w:p w14:paraId="7D7A63BE" w14:textId="4E505C26" w:rsidR="00EE7564" w:rsidRPr="009B267F" w:rsidRDefault="00EE7564" w:rsidP="00EE7564">
      <w:pPr>
        <w:tabs>
          <w:tab w:val="left" w:pos="2552"/>
          <w:tab w:val="left" w:pos="5670"/>
          <w:tab w:val="left" w:pos="8505"/>
        </w:tabs>
        <w:autoSpaceDE w:val="0"/>
        <w:autoSpaceDN w:val="0"/>
        <w:adjustRightInd w:val="0"/>
        <w:spacing w:after="120"/>
        <w:jc w:val="both"/>
        <w:rPr>
          <w:bCs/>
        </w:rPr>
      </w:pPr>
      <w:r w:rsidRPr="009B267F">
        <w:rPr>
          <w:bCs/>
        </w:rPr>
        <w:t xml:space="preserve">Тематическое планирование по </w:t>
      </w:r>
      <w:r w:rsidR="009E5BBD">
        <w:rPr>
          <w:bCs/>
        </w:rPr>
        <w:t>физической культуре</w:t>
      </w:r>
      <w:r>
        <w:rPr>
          <w:bCs/>
        </w:rPr>
        <w:t xml:space="preserve"> составлено с учётом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14:paraId="5B516B21" w14:textId="77777777" w:rsidR="00C62456" w:rsidRPr="00CA5428" w:rsidRDefault="00EE7564" w:rsidP="00C62456">
      <w:pPr>
        <w:tabs>
          <w:tab w:val="left" w:pos="3686"/>
          <w:tab w:val="left" w:pos="893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C62456" w:rsidRPr="00CA5428">
        <w:rPr>
          <w:rFonts w:eastAsia="Calibri"/>
          <w:lang w:eastAsia="en-US"/>
        </w:rPr>
        <w:t>формирование чувства гордости за свою Родину, формирование ценностей многонациональ</w:t>
      </w:r>
      <w:r w:rsidR="00C62456" w:rsidRPr="00CA5428">
        <w:rPr>
          <w:rFonts w:eastAsia="Calibri"/>
          <w:lang w:eastAsia="en-US"/>
        </w:rPr>
        <w:softHyphen/>
        <w:t>ного российского общества;</w:t>
      </w:r>
    </w:p>
    <w:p w14:paraId="5D87BB9C" w14:textId="77777777" w:rsidR="00C62456" w:rsidRPr="00CA5428" w:rsidRDefault="00C62456" w:rsidP="00C62456">
      <w:pPr>
        <w:tabs>
          <w:tab w:val="left" w:pos="3686"/>
          <w:tab w:val="left" w:pos="8931"/>
        </w:tabs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– формирование уважительного отношения к иному мнению, истории и культуре других наро</w:t>
      </w:r>
      <w:r w:rsidRPr="00CA5428">
        <w:rPr>
          <w:rFonts w:eastAsia="Calibri"/>
          <w:lang w:eastAsia="en-US"/>
        </w:rPr>
        <w:softHyphen/>
        <w:t>дов;</w:t>
      </w:r>
    </w:p>
    <w:p w14:paraId="3B353BB8" w14:textId="77777777" w:rsidR="00C62456" w:rsidRPr="00CA5428" w:rsidRDefault="00C62456" w:rsidP="00C62456">
      <w:pPr>
        <w:tabs>
          <w:tab w:val="left" w:pos="3686"/>
          <w:tab w:val="left" w:pos="8931"/>
        </w:tabs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– развитие мотивов учебной деятельности и формирование личностного смысла учения;</w:t>
      </w:r>
    </w:p>
    <w:p w14:paraId="0440D8D7" w14:textId="77777777" w:rsidR="00C62456" w:rsidRPr="00CA5428" w:rsidRDefault="00C62456" w:rsidP="00C62456">
      <w:pPr>
        <w:tabs>
          <w:tab w:val="left" w:pos="3686"/>
          <w:tab w:val="left" w:pos="8931"/>
        </w:tabs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– развитие самостоятельности и личной ответственности за свои поступки на основе представ</w:t>
      </w:r>
      <w:r w:rsidRPr="00CA5428">
        <w:rPr>
          <w:rFonts w:eastAsia="Calibri"/>
          <w:lang w:eastAsia="en-US"/>
        </w:rPr>
        <w:softHyphen/>
        <w:t>лений о нравственных нормах, социальной справедливости и свободе;</w:t>
      </w:r>
    </w:p>
    <w:p w14:paraId="46CB5F29" w14:textId="77777777" w:rsidR="00C62456" w:rsidRPr="00CA5428" w:rsidRDefault="00C62456" w:rsidP="00C62456">
      <w:pPr>
        <w:tabs>
          <w:tab w:val="left" w:pos="3686"/>
          <w:tab w:val="left" w:pos="8931"/>
        </w:tabs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 xml:space="preserve"> – формирование эстетических потребностей, ценностей и чувств;</w:t>
      </w:r>
    </w:p>
    <w:p w14:paraId="030E846F" w14:textId="77777777" w:rsidR="00C62456" w:rsidRPr="00CA5428" w:rsidRDefault="00C62456" w:rsidP="00C62456">
      <w:pPr>
        <w:tabs>
          <w:tab w:val="left" w:pos="3686"/>
          <w:tab w:val="left" w:pos="8931"/>
        </w:tabs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– развитие этических качеств, доброжелательности и эмоционально-нравственной отзывчиво</w:t>
      </w:r>
      <w:r w:rsidRPr="00CA5428">
        <w:rPr>
          <w:rFonts w:eastAsia="Calibri"/>
          <w:lang w:eastAsia="en-US"/>
        </w:rPr>
        <w:softHyphen/>
        <w:t>сти, понимания и сопереживания чувствам других людей;</w:t>
      </w:r>
    </w:p>
    <w:p w14:paraId="5EFB5650" w14:textId="77777777" w:rsidR="00C62456" w:rsidRPr="00CA5428" w:rsidRDefault="00C62456" w:rsidP="00C62456">
      <w:pPr>
        <w:tabs>
          <w:tab w:val="left" w:pos="3686"/>
          <w:tab w:val="left" w:pos="8931"/>
        </w:tabs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– развитие навыков сотрудничества со взрослыми и сверстниками, умения не создавать кон</w:t>
      </w:r>
      <w:r w:rsidRPr="00CA5428">
        <w:rPr>
          <w:rFonts w:eastAsia="Calibri"/>
          <w:lang w:eastAsia="en-US"/>
        </w:rPr>
        <w:softHyphen/>
        <w:t>фликтов и находить выходы из спорных ситуаций;</w:t>
      </w:r>
    </w:p>
    <w:p w14:paraId="6B2B198C" w14:textId="77777777" w:rsidR="00C62456" w:rsidRPr="00CA5428" w:rsidRDefault="00C62456" w:rsidP="00C62456">
      <w:pPr>
        <w:tabs>
          <w:tab w:val="left" w:pos="3686"/>
          <w:tab w:val="left" w:pos="8931"/>
        </w:tabs>
        <w:jc w:val="both"/>
        <w:rPr>
          <w:rFonts w:eastAsia="Calibri"/>
          <w:lang w:eastAsia="en-US"/>
        </w:rPr>
      </w:pPr>
      <w:r w:rsidRPr="00CA5428">
        <w:rPr>
          <w:rFonts w:eastAsia="Calibri"/>
          <w:lang w:eastAsia="en-US"/>
        </w:rPr>
        <w:t>– формирование установки на безопасный, здоровый образ жизни;</w:t>
      </w:r>
    </w:p>
    <w:p w14:paraId="6F800292" w14:textId="77777777" w:rsidR="006C4D4B" w:rsidRPr="00CA5428" w:rsidRDefault="006C4D4B" w:rsidP="00CA5428">
      <w:pPr>
        <w:tabs>
          <w:tab w:val="left" w:pos="3686"/>
          <w:tab w:val="left" w:pos="8931"/>
        </w:tabs>
        <w:spacing w:line="360" w:lineRule="auto"/>
        <w:jc w:val="both"/>
        <w:rPr>
          <w:b/>
          <w:bCs/>
        </w:rPr>
      </w:pPr>
    </w:p>
    <w:p w14:paraId="311805CD" w14:textId="77777777" w:rsidR="00CA5428" w:rsidRPr="00CA5428" w:rsidRDefault="00CA5428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  <w:r w:rsidRPr="00CA5428">
        <w:rPr>
          <w:b/>
          <w:bCs/>
        </w:rPr>
        <w:t>3 класс</w:t>
      </w:r>
    </w:p>
    <w:tbl>
      <w:tblPr>
        <w:tblpPr w:leftFromText="180" w:rightFromText="180" w:vertAnchor="text" w:horzAnchor="margin" w:tblpXSpec="center" w:tblpY="496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7"/>
        <w:gridCol w:w="4224"/>
        <w:gridCol w:w="1116"/>
        <w:gridCol w:w="2995"/>
      </w:tblGrid>
      <w:tr w:rsidR="00CA5428" w:rsidRPr="00CA5428" w14:paraId="1AA473F9" w14:textId="77777777" w:rsidTr="00CA5428">
        <w:trPr>
          <w:trHeight w:val="1149"/>
        </w:trPr>
        <w:tc>
          <w:tcPr>
            <w:tcW w:w="987" w:type="dxa"/>
            <w:tcBorders>
              <w:right w:val="single" w:sz="4" w:space="0" w:color="auto"/>
            </w:tcBorders>
          </w:tcPr>
          <w:p w14:paraId="01A35D0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</w:rPr>
            </w:pPr>
            <w:r w:rsidRPr="00CA5428">
              <w:rPr>
                <w:b/>
                <w:bCs/>
              </w:rPr>
              <w:t>№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7334509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</w:rPr>
            </w:pPr>
            <w:r w:rsidRPr="00CA5428">
              <w:rPr>
                <w:b/>
                <w:bCs/>
              </w:rPr>
              <w:t>Наименование раздела и тем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904D7D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</w:rPr>
            </w:pPr>
            <w:r w:rsidRPr="00CA5428">
              <w:rPr>
                <w:b/>
                <w:bCs/>
              </w:rPr>
              <w:t>Часы учебного времени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09DA66B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</w:rPr>
            </w:pPr>
            <w:r w:rsidRPr="00CA5428">
              <w:rPr>
                <w:b/>
                <w:bCs/>
              </w:rPr>
              <w:t>Характеристика деятельности обучающихся</w:t>
            </w:r>
          </w:p>
        </w:tc>
      </w:tr>
      <w:tr w:rsidR="00CA5428" w:rsidRPr="00CA5428" w14:paraId="4FBE92BE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3201CEFB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1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0A6E3D8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Вводный инструктаж по технике безопасности на уроках физической культуры, первичный инструктаж на рабочем месте (легкая атлетика, спортивные и подвижные игры, оказание первой помощи). Подвижные игры «Салки», «Третий лишний», «Платочек»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23AAB9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5FD6D53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</w:rPr>
              <w:t xml:space="preserve">Определяют и кратко характеризуют </w:t>
            </w:r>
            <w:r w:rsidRPr="00CA5428">
              <w:t>физическую культуру как занятия физическими упражнениями, подвижными и спортивными играми</w:t>
            </w:r>
          </w:p>
        </w:tc>
      </w:tr>
      <w:tr w:rsidR="00CA5428" w:rsidRPr="00CA5428" w14:paraId="5C5E750C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D107536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2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5B6D91E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Исторические сведения о развитии Олимпийских игр. Строевые упражнения, разучивание прыжков в длину с места, подвижные игры «Третий лишний», «Салки»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5840DD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061485D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3"/>
              </w:rPr>
            </w:pPr>
            <w:r w:rsidRPr="00CA5428">
              <w:rPr>
                <w:b/>
                <w:bCs/>
                <w:color w:val="000000"/>
                <w:spacing w:val="3"/>
              </w:rPr>
              <w:t xml:space="preserve">Определяют </w:t>
            </w:r>
            <w:r w:rsidRPr="00CA5428">
              <w:rPr>
                <w:color w:val="000000"/>
                <w:spacing w:val="3"/>
              </w:rPr>
              <w:t>цель возрождения Олимпийских игр.</w:t>
            </w:r>
            <w:r w:rsidRPr="00CA5428">
              <w:rPr>
                <w:b/>
                <w:bCs/>
                <w:color w:val="000000"/>
                <w:spacing w:val="3"/>
              </w:rPr>
              <w:t xml:space="preserve"> Составляют</w:t>
            </w:r>
            <w:proofErr w:type="gramStart"/>
            <w:r w:rsidRPr="00CA5428">
              <w:rPr>
                <w:b/>
                <w:bCs/>
                <w:color w:val="000000"/>
                <w:spacing w:val="3"/>
              </w:rPr>
              <w:t xml:space="preserve">   </w:t>
            </w:r>
            <w:r w:rsidRPr="00CA5428">
              <w:rPr>
                <w:color w:val="000000"/>
                <w:spacing w:val="3"/>
              </w:rPr>
              <w:t>(</w:t>
            </w:r>
            <w:proofErr w:type="gramEnd"/>
            <w:r w:rsidRPr="00CA5428">
              <w:rPr>
                <w:color w:val="000000"/>
                <w:spacing w:val="3"/>
              </w:rPr>
              <w:t xml:space="preserve">с помощью учителя) </w:t>
            </w:r>
            <w:r w:rsidRPr="00CA5428">
              <w:rPr>
                <w:color w:val="000000"/>
                <w:spacing w:val="6"/>
              </w:rPr>
              <w:t xml:space="preserve">режим дня. </w:t>
            </w:r>
            <w:r w:rsidRPr="00CA5428">
              <w:rPr>
                <w:b/>
                <w:bCs/>
                <w:color w:val="000000"/>
                <w:spacing w:val="4"/>
              </w:rPr>
              <w:t xml:space="preserve">Отбирают    </w:t>
            </w:r>
            <w:r w:rsidRPr="00CA5428">
              <w:rPr>
                <w:color w:val="000000"/>
                <w:spacing w:val="7"/>
              </w:rPr>
              <w:t xml:space="preserve">комплексы упражнений для </w:t>
            </w:r>
            <w:r w:rsidRPr="00CA5428">
              <w:rPr>
                <w:color w:val="000000"/>
                <w:spacing w:val="3"/>
              </w:rPr>
              <w:t>утренней зарядки</w:t>
            </w:r>
          </w:p>
        </w:tc>
      </w:tr>
      <w:tr w:rsidR="00CA5428" w:rsidRPr="00CA5428" w14:paraId="72E72779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EBD2A32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3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A089C0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Физическая культура, как система регулярных занятий физическими упражнениями. Строевые упражнения, разучивание техники метания мяча,</w:t>
            </w:r>
            <w:r w:rsidR="006D0541">
              <w:t xml:space="preserve"> </w:t>
            </w:r>
            <w:r w:rsidRPr="00CA5428">
              <w:t xml:space="preserve">подвижные </w:t>
            </w:r>
            <w:proofErr w:type="gramStart"/>
            <w:r w:rsidRPr="00CA5428">
              <w:t>игры  «</w:t>
            </w:r>
            <w:proofErr w:type="gramEnd"/>
            <w:r w:rsidRPr="00CA5428">
              <w:t>Салки», «Кошки-мышки»</w:t>
            </w:r>
          </w:p>
          <w:p w14:paraId="2756868C" w14:textId="7BEBFB03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D745FB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4887B18" w14:textId="77777777" w:rsidR="00CA5428" w:rsidRPr="00CA5428" w:rsidRDefault="00CA5428" w:rsidP="00CA5428">
            <w:pPr>
              <w:shd w:val="clear" w:color="auto" w:fill="FFFFFF"/>
              <w:tabs>
                <w:tab w:val="left" w:pos="3686"/>
                <w:tab w:val="left" w:pos="8931"/>
              </w:tabs>
              <w:ind w:left="10" w:right="34" w:firstLine="11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Раскрывают </w:t>
            </w:r>
            <w:r w:rsidRPr="00CA5428">
              <w:rPr>
                <w:color w:val="000000"/>
                <w:spacing w:val="5"/>
              </w:rPr>
              <w:t>понятие «Физическая культура»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Осваивают </w:t>
            </w:r>
            <w:r w:rsidRPr="00CA5428">
              <w:rPr>
                <w:color w:val="000000"/>
                <w:spacing w:val="5"/>
              </w:rPr>
              <w:t xml:space="preserve">технику ходьбы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14FCA2C9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8E25268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4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0D80269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Связь физической культуры с укреплением здоровья. Строевые упражнения</w:t>
            </w:r>
          </w:p>
          <w:p w14:paraId="08553B4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Закрепление техники метания мяча, Подвижные игры «Салки», </w:t>
            </w:r>
            <w:r w:rsidRPr="00CA5428">
              <w:lastRenderedPageBreak/>
              <w:t>«Выбивной»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8D01D7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7308003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Определяют </w:t>
            </w:r>
            <w:r w:rsidRPr="00CA5428">
              <w:rPr>
                <w:color w:val="000000"/>
                <w:spacing w:val="5"/>
              </w:rPr>
              <w:t>признаки положительного влияния занятий физкультурой.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Осваивают </w:t>
            </w:r>
            <w:r w:rsidRPr="00CA5428">
              <w:rPr>
                <w:color w:val="000000"/>
                <w:spacing w:val="5"/>
              </w:rPr>
              <w:t xml:space="preserve">технику метания мяча </w:t>
            </w:r>
            <w:r w:rsidRPr="00CA5428">
              <w:rPr>
                <w:color w:val="000000"/>
                <w:spacing w:val="4"/>
              </w:rPr>
              <w:lastRenderedPageBreak/>
              <w:t>различными способами.</w:t>
            </w:r>
          </w:p>
        </w:tc>
      </w:tr>
      <w:tr w:rsidR="00CA5428" w:rsidRPr="00CA5428" w14:paraId="5FC8CD65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3AFDAF0B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lastRenderedPageBreak/>
              <w:t>5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3131116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Роль и значение занятий физической культурой. Строевые упражнения</w:t>
            </w:r>
          </w:p>
          <w:p w14:paraId="4275CFD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Совершенствование техники метания мяча, Подвижные игры</w:t>
            </w:r>
            <w:proofErr w:type="gramStart"/>
            <w:r w:rsidRPr="00CA5428">
              <w:t>: Выше</w:t>
            </w:r>
            <w:proofErr w:type="gramEnd"/>
            <w:r w:rsidRPr="00CA5428">
              <w:t xml:space="preserve"> ноги от земли, Кошки-мышки, Салки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CB478F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7291D5E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Определяют </w:t>
            </w:r>
            <w:r w:rsidRPr="00CA5428">
              <w:rPr>
                <w:color w:val="000000"/>
                <w:spacing w:val="5"/>
              </w:rPr>
              <w:t>признаки положительного влияния занятий физкультурой.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Осваивают </w:t>
            </w:r>
            <w:r w:rsidRPr="00CA5428">
              <w:rPr>
                <w:color w:val="000000"/>
                <w:spacing w:val="5"/>
              </w:rPr>
              <w:t xml:space="preserve">технику метания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42A56A23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357C95E7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6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078F7C3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Строение тела, основные формы движений. Развитие быстроты. Эстафеты по лабиринту. Совершенствование техники метания мяча, Подвижные игры: Салки, Выбивной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69CED6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6D4D1ED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4"/>
              </w:rPr>
              <w:t xml:space="preserve">Характеризуют </w:t>
            </w:r>
            <w:r w:rsidRPr="00CA5428">
              <w:rPr>
                <w:color w:val="000000"/>
                <w:spacing w:val="4"/>
              </w:rPr>
              <w:t>основные части тела человека.</w:t>
            </w:r>
            <w:r w:rsidRPr="00CA5428">
              <w:rPr>
                <w:b/>
                <w:bCs/>
                <w:color w:val="000000"/>
                <w:spacing w:val="4"/>
              </w:rPr>
              <w:t xml:space="preserve"> Проявляют </w:t>
            </w:r>
            <w:r w:rsidRPr="00CA5428">
              <w:rPr>
                <w:color w:val="000000"/>
                <w:spacing w:val="4"/>
              </w:rPr>
              <w:t xml:space="preserve">качества силы, </w:t>
            </w:r>
            <w:r w:rsidRPr="00CA5428">
              <w:rPr>
                <w:color w:val="000000"/>
                <w:spacing w:val="3"/>
              </w:rPr>
              <w:t>быстроты, выносливости и ко</w:t>
            </w:r>
            <w:r w:rsidRPr="00CA5428">
              <w:rPr>
                <w:color w:val="000000"/>
                <w:spacing w:val="7"/>
              </w:rPr>
              <w:t>ординации</w:t>
            </w:r>
          </w:p>
        </w:tc>
      </w:tr>
      <w:tr w:rsidR="00CA5428" w:rsidRPr="00CA5428" w14:paraId="360E5CD4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EE58B91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7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728252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о беге. Развитие выносливости. Бег 300м (д), 500м (м)на результат. Беговые эстафеты, игры.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A25023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08D387D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Усваивают </w:t>
            </w:r>
            <w:r w:rsidRPr="00CA5428">
              <w:rPr>
                <w:color w:val="000000"/>
                <w:spacing w:val="5"/>
              </w:rPr>
              <w:t xml:space="preserve">основные понятия о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беге.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proofErr w:type="spellEnd"/>
            <w:proofErr w:type="gramEnd"/>
            <w:r w:rsidRPr="00CA5428">
              <w:rPr>
                <w:b/>
                <w:bCs/>
                <w:color w:val="000000"/>
                <w:spacing w:val="5"/>
              </w:rPr>
              <w:t xml:space="preserve"> </w:t>
            </w:r>
            <w:r w:rsidRPr="00CA5428">
              <w:rPr>
                <w:color w:val="000000"/>
                <w:spacing w:val="5"/>
              </w:rPr>
              <w:t xml:space="preserve">технику бега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60B6EFD9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600C0D2D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8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4962613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Встречные эстафеты с предметами и без предметов.</w:t>
            </w:r>
          </w:p>
          <w:p w14:paraId="5E38946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BA3402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00E15CE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технику бега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66BD55DF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651C4C6B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9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09ACA27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 Понятие о беге. Развитие выносливости – бег 1000м без учета времени, подвижные игры: Платочек, Угадай, чей голосок.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EE1001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58CDB59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Усваивают </w:t>
            </w:r>
            <w:r w:rsidRPr="00CA5428">
              <w:rPr>
                <w:color w:val="000000"/>
                <w:spacing w:val="5"/>
              </w:rPr>
              <w:t xml:space="preserve">основные понятия о беге. </w:t>
            </w: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технику бега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0ACE3287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0894464C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10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3B5995D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Сердце и кровеносные сосуды. Развитие ловкости, координации. Обучение ловле и передачи мяча 2-мя руками, игры: Мяч водящему, Охотники и утки, Салки с мячом.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6D751B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D65F0A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Устанавливают </w:t>
            </w:r>
            <w:r w:rsidRPr="00CA5428">
              <w:rPr>
                <w:color w:val="000000"/>
                <w:spacing w:val="5"/>
              </w:rPr>
              <w:t xml:space="preserve">связь между развитием физических качеств и работой сердца. </w:t>
            </w: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технику ведения и передачи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04BC512A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3752230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11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5FAD474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Роль органов зрения и слуха во время движений и передвижений. Развитие ловкости, </w:t>
            </w:r>
            <w:proofErr w:type="gramStart"/>
            <w:r w:rsidRPr="00CA5428">
              <w:t>быстроты..</w:t>
            </w:r>
            <w:proofErr w:type="gramEnd"/>
            <w:r w:rsidRPr="00CA5428">
              <w:t xml:space="preserve"> Обучение ловли и передачи мяча, игры: Платочек, Третий лишний, Салки с мячом</w:t>
            </w:r>
          </w:p>
          <w:p w14:paraId="15955A3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DB2085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51F75CE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Устанавливают </w:t>
            </w:r>
            <w:r w:rsidRPr="00CA5428">
              <w:rPr>
                <w:color w:val="000000"/>
                <w:spacing w:val="5"/>
              </w:rPr>
              <w:t>связь между развитием физических</w:t>
            </w:r>
            <w:r w:rsidR="00E061BE">
              <w:rPr>
                <w:color w:val="000000"/>
                <w:spacing w:val="5"/>
              </w:rPr>
              <w:t xml:space="preserve"> </w:t>
            </w:r>
            <w:r w:rsidRPr="00CA5428">
              <w:rPr>
                <w:color w:val="000000"/>
                <w:spacing w:val="5"/>
              </w:rPr>
              <w:t>качеств и органами чувств.</w:t>
            </w:r>
          </w:p>
          <w:p w14:paraId="19B30B1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технику ведения и передачи мяча </w:t>
            </w:r>
            <w:r w:rsidRPr="00CA5428">
              <w:rPr>
                <w:color w:val="000000"/>
                <w:spacing w:val="4"/>
              </w:rPr>
              <w:t>различными способами</w:t>
            </w:r>
          </w:p>
        </w:tc>
      </w:tr>
      <w:tr w:rsidR="00CA5428" w:rsidRPr="00CA5428" w14:paraId="652BA6BE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47825E65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12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6F6C33F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Орган осязания – кожа. Развитие ловкости, быстроты. Обучение ведению мяча одной, двумя руками, беговые эстафеты. Игры.</w:t>
            </w:r>
          </w:p>
          <w:p w14:paraId="25134EF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0C8724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54D4075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Анализируют </w:t>
            </w:r>
            <w:r w:rsidRPr="00CA5428">
              <w:rPr>
                <w:color w:val="000000"/>
                <w:spacing w:val="5"/>
              </w:rPr>
              <w:t>советы, как ухаживать за кожей.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 Осваивать </w:t>
            </w:r>
            <w:r w:rsidRPr="00CA5428">
              <w:rPr>
                <w:color w:val="000000"/>
                <w:spacing w:val="5"/>
              </w:rPr>
              <w:t xml:space="preserve">технику ведения и передачи мяча </w:t>
            </w:r>
            <w:r w:rsidRPr="00CA5428">
              <w:rPr>
                <w:color w:val="000000"/>
                <w:spacing w:val="4"/>
              </w:rPr>
              <w:t>различными способами</w:t>
            </w:r>
          </w:p>
        </w:tc>
      </w:tr>
      <w:tr w:rsidR="00CA5428" w:rsidRPr="00CA5428" w14:paraId="29C6F54F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6A8C20E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13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32976A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Правила личной гигиены. Развитие координации. Совершенствование беговых эстафет по прямой с прыжками и мячами. Игры.</w:t>
            </w:r>
          </w:p>
          <w:p w14:paraId="08BA40F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C5AD1B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732D3E9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4"/>
              </w:rPr>
              <w:t xml:space="preserve">Учатся </w:t>
            </w:r>
            <w:r w:rsidRPr="00CA5428">
              <w:rPr>
                <w:color w:val="000000"/>
                <w:spacing w:val="4"/>
              </w:rPr>
              <w:t>правильному выполнению правил личной гигиены.</w:t>
            </w:r>
            <w:r w:rsidRPr="00CA5428">
              <w:rPr>
                <w:b/>
                <w:bCs/>
                <w:color w:val="000000"/>
                <w:spacing w:val="4"/>
              </w:rPr>
              <w:t xml:space="preserve"> Проявляют </w:t>
            </w:r>
            <w:r w:rsidRPr="00CA5428">
              <w:rPr>
                <w:color w:val="000000"/>
                <w:spacing w:val="4"/>
              </w:rPr>
              <w:t xml:space="preserve">качества силы, </w:t>
            </w:r>
            <w:r w:rsidRPr="00CA5428">
              <w:rPr>
                <w:color w:val="000000"/>
                <w:spacing w:val="3"/>
              </w:rPr>
              <w:t>быстроты, выносливости и ко</w:t>
            </w:r>
            <w:r w:rsidRPr="00CA5428">
              <w:rPr>
                <w:color w:val="000000"/>
                <w:spacing w:val="7"/>
              </w:rPr>
              <w:t>ординации</w:t>
            </w:r>
          </w:p>
        </w:tc>
      </w:tr>
      <w:tr w:rsidR="00CA5428" w:rsidRPr="00CA5428" w14:paraId="5960FC0E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0BD9211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14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1399832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Повторный инструктаж по технике безопасности на уроках (гимнастика, акробатика, подвижные игры, </w:t>
            </w:r>
            <w:r w:rsidRPr="00CA5428">
              <w:lastRenderedPageBreak/>
              <w:t>оказание первой помощи). Подвижные игры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3481A2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001FEE2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ind w:right="-40"/>
              <w:jc w:val="both"/>
              <w:rPr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>технику безопасности.</w:t>
            </w:r>
          </w:p>
          <w:p w14:paraId="63FF6F6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6"/>
              </w:rPr>
              <w:t xml:space="preserve">Осваивают </w:t>
            </w:r>
            <w:r w:rsidRPr="00CA5428">
              <w:rPr>
                <w:color w:val="000000"/>
                <w:spacing w:val="6"/>
              </w:rPr>
              <w:lastRenderedPageBreak/>
              <w:t xml:space="preserve">универсальные </w:t>
            </w:r>
            <w:r w:rsidRPr="00CA5428">
              <w:rPr>
                <w:color w:val="000000"/>
                <w:spacing w:val="5"/>
              </w:rPr>
              <w:t xml:space="preserve">умения по взаимодействию </w:t>
            </w:r>
            <w:r w:rsidRPr="00CA5428">
              <w:rPr>
                <w:b/>
                <w:bCs/>
                <w:color w:val="000000"/>
                <w:spacing w:val="5"/>
              </w:rPr>
              <w:t xml:space="preserve">в </w:t>
            </w:r>
            <w:r w:rsidRPr="00CA5428">
              <w:rPr>
                <w:color w:val="000000"/>
                <w:spacing w:val="8"/>
              </w:rPr>
              <w:t>парах и группах</w:t>
            </w:r>
          </w:p>
        </w:tc>
      </w:tr>
      <w:tr w:rsidR="00CA5428" w:rsidRPr="00CA5428" w14:paraId="59F8A41C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78B27F85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lastRenderedPageBreak/>
              <w:t>15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72D31AB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Правила личной гигиены. УГГ на формирование правильной осанки, строевые упражнения. Лазания по гимнастической скамейке,</w:t>
            </w:r>
            <w:r w:rsidR="00EE7564">
              <w:t xml:space="preserve"> прыжки через скакалку. Подвижны</w:t>
            </w:r>
            <w:r w:rsidRPr="00CA5428">
              <w:t>е игры:</w:t>
            </w:r>
          </w:p>
          <w:p w14:paraId="27B57D3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«Салки с мячами», «Платочек», «Второй лишний»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8921FA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18D5B7C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4"/>
              </w:rPr>
              <w:t xml:space="preserve">Учатся </w:t>
            </w:r>
            <w:r w:rsidRPr="00CA5428">
              <w:rPr>
                <w:color w:val="000000"/>
                <w:spacing w:val="4"/>
              </w:rPr>
              <w:t>правильному выполнению правил личной гигиены.</w:t>
            </w:r>
            <w:r w:rsidR="00EE7564">
              <w:rPr>
                <w:color w:val="000000"/>
                <w:spacing w:val="4"/>
              </w:rPr>
              <w:t xml:space="preserve"> </w:t>
            </w:r>
            <w:r w:rsidRPr="00CA5428">
              <w:rPr>
                <w:b/>
                <w:bCs/>
                <w:color w:val="000000"/>
                <w:spacing w:val="4"/>
              </w:rPr>
              <w:t>Различ</w:t>
            </w:r>
            <w:r w:rsidR="006D0541">
              <w:rPr>
                <w:b/>
                <w:bCs/>
                <w:color w:val="000000"/>
                <w:spacing w:val="4"/>
              </w:rPr>
              <w:t>а</w:t>
            </w:r>
            <w:r w:rsidRPr="00CA5428">
              <w:rPr>
                <w:b/>
                <w:bCs/>
                <w:color w:val="000000"/>
                <w:spacing w:val="4"/>
              </w:rPr>
              <w:t>ют</w:t>
            </w:r>
            <w:r w:rsidR="00EE7564">
              <w:rPr>
                <w:b/>
                <w:bCs/>
                <w:color w:val="000000"/>
                <w:spacing w:val="4"/>
              </w:rPr>
              <w:t xml:space="preserve"> </w:t>
            </w:r>
            <w:r w:rsidRPr="00CA5428">
              <w:rPr>
                <w:color w:val="000000"/>
                <w:spacing w:val="4"/>
              </w:rPr>
              <w:t xml:space="preserve">и </w:t>
            </w:r>
            <w:r w:rsidRPr="00CA5428">
              <w:rPr>
                <w:b/>
                <w:bCs/>
                <w:color w:val="000000"/>
                <w:spacing w:val="4"/>
              </w:rPr>
              <w:t xml:space="preserve">выполняют </w:t>
            </w:r>
            <w:r w:rsidRPr="00CA5428">
              <w:rPr>
                <w:color w:val="000000"/>
                <w:spacing w:val="1"/>
              </w:rPr>
              <w:t xml:space="preserve">строевые команды: «Смирно!», </w:t>
            </w:r>
            <w:r w:rsidRPr="00CA5428">
              <w:rPr>
                <w:color w:val="000000"/>
                <w:spacing w:val="6"/>
              </w:rPr>
              <w:t xml:space="preserve">«Вольно!», «Шагом марш!», </w:t>
            </w:r>
            <w:r w:rsidRPr="00CA5428">
              <w:rPr>
                <w:color w:val="000000"/>
                <w:spacing w:val="4"/>
              </w:rPr>
              <w:t xml:space="preserve">«На месте!», «Равняйсь!», </w:t>
            </w:r>
            <w:r w:rsidRPr="00CA5428">
              <w:rPr>
                <w:color w:val="000000"/>
                <w:spacing w:val="-1"/>
              </w:rPr>
              <w:t>«Стой!».</w:t>
            </w:r>
          </w:p>
        </w:tc>
      </w:tr>
      <w:tr w:rsidR="00CA5428" w:rsidRPr="00CA5428" w14:paraId="45508C07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32BCBD4F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16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0DB7523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Эстафеты с предметами и без предметов:</w:t>
            </w:r>
          </w:p>
          <w:p w14:paraId="4CD9217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-Беговая,</w:t>
            </w:r>
          </w:p>
          <w:p w14:paraId="40E632F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-С прыжками,</w:t>
            </w:r>
          </w:p>
          <w:p w14:paraId="5A3D176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- С мячами, </w:t>
            </w:r>
          </w:p>
          <w:p w14:paraId="74B87C3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- С обручами,</w:t>
            </w:r>
          </w:p>
          <w:p w14:paraId="648194E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-Со скакалками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A3B579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19BE94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4"/>
              </w:rPr>
              <w:t xml:space="preserve">Осваивают </w:t>
            </w:r>
            <w:r w:rsidRPr="00CA5428">
              <w:rPr>
                <w:color w:val="000000"/>
                <w:spacing w:val="4"/>
              </w:rPr>
              <w:t>универсальные умения при выполнении орга</w:t>
            </w:r>
            <w:r w:rsidRPr="00CA5428">
              <w:rPr>
                <w:color w:val="000000"/>
                <w:spacing w:val="5"/>
              </w:rPr>
              <w:t>низующих упражнений.</w:t>
            </w:r>
          </w:p>
        </w:tc>
      </w:tr>
      <w:tr w:rsidR="00CA5428" w:rsidRPr="00CA5428" w14:paraId="5A37F6AC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3E18B678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17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551CEFD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 Укрепление здоровья средствами закаливания. УГГ на формирование правильной осанки. Лазания и перелезания, разучивание кувырка вперед, висы,</w:t>
            </w:r>
            <w:r w:rsidR="00EE7564">
              <w:t xml:space="preserve"> </w:t>
            </w:r>
            <w:r w:rsidRPr="00CA5428">
              <w:t xml:space="preserve">прыжки через </w:t>
            </w:r>
            <w:proofErr w:type="gramStart"/>
            <w:r w:rsidRPr="00CA5428">
              <w:t>скакалку .</w:t>
            </w:r>
            <w:proofErr w:type="gramEnd"/>
          </w:p>
          <w:p w14:paraId="5229C13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Подвижные игры.</w:t>
            </w:r>
          </w:p>
          <w:p w14:paraId="26E5C74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Поднимание туловища за 30 секунд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81AAB0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1220539C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Узнают </w:t>
            </w:r>
            <w:r w:rsidRPr="00CA5428">
              <w:rPr>
                <w:color w:val="000000"/>
                <w:spacing w:val="5"/>
              </w:rPr>
              <w:t xml:space="preserve">правила проведения </w:t>
            </w:r>
            <w:proofErr w:type="spellStart"/>
            <w:r w:rsidRPr="00CA5428">
              <w:rPr>
                <w:color w:val="000000"/>
                <w:spacing w:val="5"/>
              </w:rPr>
              <w:t>закливающих</w:t>
            </w:r>
            <w:proofErr w:type="spellEnd"/>
            <w:r w:rsidRPr="00CA5428">
              <w:rPr>
                <w:color w:val="000000"/>
                <w:spacing w:val="5"/>
              </w:rPr>
              <w:t xml:space="preserve"> процедур</w:t>
            </w:r>
            <w:r w:rsidRPr="00CA5428">
              <w:rPr>
                <w:b/>
                <w:bCs/>
                <w:color w:val="000000"/>
                <w:spacing w:val="5"/>
              </w:rPr>
              <w:t xml:space="preserve">. Осваивают </w:t>
            </w:r>
            <w:proofErr w:type="gramStart"/>
            <w:r w:rsidRPr="00CA5428">
              <w:rPr>
                <w:color w:val="000000"/>
                <w:spacing w:val="5"/>
              </w:rPr>
              <w:t xml:space="preserve">технику </w:t>
            </w:r>
            <w:r w:rsidRPr="00CA5428">
              <w:t xml:space="preserve"> лазания</w:t>
            </w:r>
            <w:proofErr w:type="gramEnd"/>
            <w:r w:rsidRPr="00CA5428">
              <w:t>, ползания,     перелезание через гимнастическую скамейку.</w:t>
            </w:r>
          </w:p>
          <w:p w14:paraId="7D344B4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</w:tr>
      <w:tr w:rsidR="00CA5428" w:rsidRPr="00CA5428" w14:paraId="19882D5F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FFEFA47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18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63D44EC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Правила проведения закаливающих процедур. УГГ на формирование правильной осанки.</w:t>
            </w:r>
          </w:p>
          <w:p w14:paraId="62E02CF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Лазания и перелезания. Разучивание кувырка вперед, стойка на лопатках.</w:t>
            </w:r>
            <w:r w:rsidR="00EE7564">
              <w:t xml:space="preserve"> </w:t>
            </w:r>
            <w:r w:rsidRPr="00CA5428">
              <w:t>Висы и упоры. Эстафеты.</w:t>
            </w:r>
          </w:p>
          <w:p w14:paraId="4D29204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DC7E78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90A3EE6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proofErr w:type="gramStart"/>
            <w:r w:rsidRPr="00CA5428">
              <w:rPr>
                <w:color w:val="000000"/>
                <w:spacing w:val="5"/>
              </w:rPr>
              <w:t xml:space="preserve">технику </w:t>
            </w:r>
            <w:r w:rsidRPr="00CA5428">
              <w:t xml:space="preserve"> лазания</w:t>
            </w:r>
            <w:proofErr w:type="gramEnd"/>
            <w:r w:rsidRPr="00CA5428">
              <w:t>, ползания,     перелезание через гимнастическую скамейку.</w:t>
            </w:r>
          </w:p>
          <w:p w14:paraId="591BC60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</w:tr>
      <w:tr w:rsidR="00CA5428" w:rsidRPr="00CA5428" w14:paraId="03802AB3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1841458B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19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1B15A98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Мозг и нервная система. УГГ на формирование правильной осанки.</w:t>
            </w:r>
          </w:p>
          <w:p w14:paraId="29159D8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Лазания и перелезания. Закрепление кувырка вперед, стойки на лопатках.</w:t>
            </w:r>
            <w:r w:rsidR="00EE7564">
              <w:t xml:space="preserve"> </w:t>
            </w:r>
            <w:r w:rsidRPr="00CA5428">
              <w:t>Висы и упоры. Игры.</w:t>
            </w:r>
          </w:p>
          <w:p w14:paraId="3D49E73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737FD4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19FC4D89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Получают </w:t>
            </w:r>
            <w:r w:rsidRPr="00CA5428">
              <w:rPr>
                <w:color w:val="000000"/>
                <w:spacing w:val="5"/>
              </w:rPr>
              <w:t>представление о работе мозга.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Осваивают </w:t>
            </w:r>
            <w:proofErr w:type="gramStart"/>
            <w:r w:rsidRPr="00CA5428">
              <w:rPr>
                <w:color w:val="000000"/>
                <w:spacing w:val="5"/>
              </w:rPr>
              <w:t xml:space="preserve">технику </w:t>
            </w:r>
            <w:r w:rsidRPr="00CA5428">
              <w:t xml:space="preserve"> лазания</w:t>
            </w:r>
            <w:proofErr w:type="gramEnd"/>
            <w:r w:rsidRPr="00CA5428">
              <w:t>, ползания,     перелезание через гимнастическую скамейку.</w:t>
            </w:r>
          </w:p>
          <w:p w14:paraId="7F3731D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</w:tr>
      <w:tr w:rsidR="00CA5428" w:rsidRPr="00CA5428" w14:paraId="37EDCFD9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66F2D8FC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20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0D7B321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Центральная нервная система. Совершенствование лазания по </w:t>
            </w:r>
            <w:proofErr w:type="spellStart"/>
            <w:proofErr w:type="gramStart"/>
            <w:r w:rsidRPr="00CA5428">
              <w:t>гимн.скамейке</w:t>
            </w:r>
            <w:proofErr w:type="spellEnd"/>
            <w:proofErr w:type="gramEnd"/>
            <w:r w:rsidRPr="00CA5428">
              <w:t>, висы и упоры, акробатические упражнения, упр. в равновесии. Игры.</w:t>
            </w:r>
          </w:p>
          <w:p w14:paraId="4A3D371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977DAB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760EFC3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4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Получают </w:t>
            </w:r>
            <w:r w:rsidRPr="00CA5428">
              <w:rPr>
                <w:color w:val="000000"/>
                <w:spacing w:val="5"/>
              </w:rPr>
              <w:t>представление о работе нервной системы.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Осваивают </w:t>
            </w:r>
            <w:r w:rsidRPr="00CA5428">
              <w:rPr>
                <w:color w:val="000000"/>
                <w:spacing w:val="5"/>
              </w:rPr>
              <w:t xml:space="preserve">технику </w:t>
            </w:r>
            <w:proofErr w:type="gramStart"/>
            <w:r w:rsidRPr="00CA5428">
              <w:rPr>
                <w:color w:val="000000"/>
                <w:spacing w:val="5"/>
              </w:rPr>
              <w:t xml:space="preserve">кувырка: </w:t>
            </w:r>
            <w:r w:rsidRPr="00CA5428">
              <w:t xml:space="preserve"> группировка</w:t>
            </w:r>
            <w:proofErr w:type="gramEnd"/>
            <w:r w:rsidRPr="00CA5428">
              <w:t>, перекаты в группировке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67D2B89B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394B8EF9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21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2B8C9D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Роль дыхания во время движений. Совершенствование лазания по </w:t>
            </w:r>
            <w:proofErr w:type="spellStart"/>
            <w:proofErr w:type="gramStart"/>
            <w:r w:rsidRPr="00CA5428">
              <w:t>гимн.скамейке</w:t>
            </w:r>
            <w:proofErr w:type="spellEnd"/>
            <w:proofErr w:type="gramEnd"/>
            <w:r w:rsidRPr="00CA5428">
              <w:t>, акробатические упражнения, упр. в равновесии. Игры, эстафеты</w:t>
            </w:r>
          </w:p>
          <w:p w14:paraId="262304D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87E2CA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0B8426D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Получают </w:t>
            </w:r>
            <w:r w:rsidRPr="00CA5428">
              <w:rPr>
                <w:color w:val="000000"/>
                <w:spacing w:val="5"/>
              </w:rPr>
              <w:t>представление о работе органов дыхания.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Осваивают </w:t>
            </w:r>
            <w:proofErr w:type="gramStart"/>
            <w:r w:rsidRPr="00CA5428">
              <w:rPr>
                <w:color w:val="000000"/>
                <w:spacing w:val="5"/>
              </w:rPr>
              <w:t xml:space="preserve">технику </w:t>
            </w:r>
            <w:r w:rsidRPr="00CA5428">
              <w:t xml:space="preserve"> равновесия</w:t>
            </w:r>
            <w:proofErr w:type="gramEnd"/>
            <w:r w:rsidRPr="00CA5428">
              <w:t>: стойку на носках, на одной ноге, ходьбу по гимнастической скамейке.</w:t>
            </w:r>
          </w:p>
        </w:tc>
      </w:tr>
      <w:tr w:rsidR="00CA5428" w:rsidRPr="00CA5428" w14:paraId="6C8B75C9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1A00FC7C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lastRenderedPageBreak/>
              <w:t>22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32E2E34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Спортивные </w:t>
            </w:r>
            <w:proofErr w:type="gramStart"/>
            <w:r w:rsidRPr="00CA5428">
              <w:t>соревнования  «</w:t>
            </w:r>
            <w:proofErr w:type="gramEnd"/>
            <w:r w:rsidRPr="00CA5428">
              <w:t>Веселые старты»</w:t>
            </w:r>
          </w:p>
          <w:p w14:paraId="453630E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AFDD48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06CFCA2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6"/>
              </w:rPr>
              <w:t xml:space="preserve">Проявляют </w:t>
            </w:r>
            <w:r w:rsidRPr="00CA5428">
              <w:rPr>
                <w:color w:val="000000"/>
                <w:spacing w:val="6"/>
              </w:rPr>
              <w:t xml:space="preserve">качества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</w:tc>
      </w:tr>
      <w:tr w:rsidR="00CA5428" w:rsidRPr="00CA5428" w14:paraId="2CC253F8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3D3299A1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23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593C87D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 Работа органов пищеварения. ОРУ. Лазание по гимн. </w:t>
            </w:r>
            <w:proofErr w:type="gramStart"/>
            <w:r w:rsidRPr="00CA5428">
              <w:t>скамейке,.</w:t>
            </w:r>
            <w:proofErr w:type="gramEnd"/>
            <w:r w:rsidRPr="00CA5428">
              <w:t xml:space="preserve"> Упражнения для развития гибкости, разучивание опорных прыжков, с поворотами. Подвижные игры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233E82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1C5CBCC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Получают </w:t>
            </w:r>
            <w:r w:rsidRPr="00CA5428">
              <w:rPr>
                <w:color w:val="000000"/>
                <w:spacing w:val="5"/>
              </w:rPr>
              <w:t>представление о работе органов пищеварения.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Осваивают </w:t>
            </w:r>
            <w:r w:rsidRPr="00CA5428">
              <w:rPr>
                <w:color w:val="000000"/>
                <w:spacing w:val="5"/>
              </w:rPr>
              <w:t xml:space="preserve">технику </w:t>
            </w:r>
            <w:proofErr w:type="gramStart"/>
            <w:r w:rsidRPr="00CA5428">
              <w:rPr>
                <w:color w:val="000000"/>
                <w:spacing w:val="5"/>
              </w:rPr>
              <w:t xml:space="preserve">кувырка: </w:t>
            </w:r>
            <w:r w:rsidRPr="00CA5428">
              <w:t xml:space="preserve"> группировка</w:t>
            </w:r>
            <w:proofErr w:type="gramEnd"/>
            <w:r w:rsidRPr="00CA5428">
              <w:t>, перекаты в группировке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622C8D6D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361C1461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24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6E46AB6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 Пища и питательные вещества. ОРУ. Лазание по </w:t>
            </w:r>
            <w:proofErr w:type="spellStart"/>
            <w:proofErr w:type="gramStart"/>
            <w:r w:rsidRPr="00CA5428">
              <w:t>гимн.скамейке</w:t>
            </w:r>
            <w:proofErr w:type="spellEnd"/>
            <w:proofErr w:type="gramEnd"/>
            <w:r w:rsidRPr="00CA5428">
              <w:t>, Закрепление опорных прыжков (согнув ноги, ноги врозь). Упражнения для гибкости.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82B347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1C877D3D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  <w:rPr>
                <w:b/>
                <w:bCs/>
                <w:color w:val="000000"/>
                <w:spacing w:val="5"/>
              </w:rPr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Узнают</w:t>
            </w:r>
            <w:r w:rsidRPr="00CA5428">
              <w:rPr>
                <w:color w:val="000000"/>
                <w:spacing w:val="5"/>
              </w:rPr>
              <w:t>какие</w:t>
            </w:r>
            <w:proofErr w:type="spellEnd"/>
            <w:r w:rsidRPr="00CA5428">
              <w:rPr>
                <w:color w:val="000000"/>
                <w:spacing w:val="5"/>
              </w:rPr>
              <w:t xml:space="preserve"> вещества необходимы для роста организма.</w:t>
            </w:r>
          </w:p>
          <w:p w14:paraId="14DC4AC1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proofErr w:type="gramStart"/>
            <w:r w:rsidRPr="00CA5428">
              <w:rPr>
                <w:color w:val="000000"/>
                <w:spacing w:val="5"/>
              </w:rPr>
              <w:t xml:space="preserve">технику </w:t>
            </w:r>
            <w:r w:rsidRPr="00CA5428">
              <w:t xml:space="preserve"> лазания</w:t>
            </w:r>
            <w:proofErr w:type="gramEnd"/>
            <w:r w:rsidRPr="00CA5428">
              <w:t>, ползания,     перелезание через гимнастическую скамейку.</w:t>
            </w:r>
          </w:p>
        </w:tc>
      </w:tr>
      <w:tr w:rsidR="00CA5428" w:rsidRPr="00CA5428" w14:paraId="1808E948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623A7B18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25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7891222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 Рекомендации по правильному усвоению пищи. ОРУ. Лазание по </w:t>
            </w:r>
            <w:proofErr w:type="spellStart"/>
            <w:proofErr w:type="gramStart"/>
            <w:r w:rsidRPr="00CA5428">
              <w:t>гимн.скамейке</w:t>
            </w:r>
            <w:proofErr w:type="spellEnd"/>
            <w:proofErr w:type="gramEnd"/>
            <w:r w:rsidRPr="00CA5428">
              <w:t xml:space="preserve">, Совершенствование опорных прыжков </w:t>
            </w:r>
          </w:p>
          <w:p w14:paraId="72D83B9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Упражнения для развития гибкости, силы, прыгучести</w:t>
            </w:r>
          </w:p>
          <w:p w14:paraId="6C72C86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A7FDCD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6647AC1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Обосновывают </w:t>
            </w:r>
            <w:r w:rsidRPr="00CA5428">
              <w:rPr>
                <w:color w:val="000000"/>
                <w:spacing w:val="5"/>
              </w:rPr>
              <w:t>важность рекомендаций.</w:t>
            </w:r>
          </w:p>
          <w:p w14:paraId="66A30BC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proofErr w:type="gramStart"/>
            <w:r w:rsidRPr="00CA5428">
              <w:rPr>
                <w:color w:val="000000"/>
                <w:spacing w:val="5"/>
              </w:rPr>
              <w:t xml:space="preserve">технику </w:t>
            </w:r>
            <w:r w:rsidRPr="00CA5428">
              <w:t xml:space="preserve"> лазания</w:t>
            </w:r>
            <w:proofErr w:type="gramEnd"/>
            <w:r w:rsidRPr="00CA5428">
              <w:t>, ползания,     перелезание через гимнастическую скамейку.</w:t>
            </w:r>
          </w:p>
        </w:tc>
      </w:tr>
      <w:tr w:rsidR="00CA5428" w:rsidRPr="00CA5428" w14:paraId="2A736E64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8EA23E8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26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3970505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 Вода и питьевой режим. ОРУ. Упражнения для развития гибкости, силы, прыгучести.</w:t>
            </w:r>
          </w:p>
          <w:p w14:paraId="24C6603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Полоса с препятствиями. Лазания и перелезания через </w:t>
            </w:r>
            <w:proofErr w:type="spellStart"/>
            <w:proofErr w:type="gramStart"/>
            <w:r w:rsidRPr="00CA5428">
              <w:t>гимн.скамейку</w:t>
            </w:r>
            <w:proofErr w:type="spellEnd"/>
            <w:proofErr w:type="gramEnd"/>
            <w:r w:rsidRPr="00CA5428">
              <w:t>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965CC3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0158103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Усваивают </w:t>
            </w:r>
            <w:r w:rsidRPr="00CA5428">
              <w:rPr>
                <w:color w:val="000000"/>
                <w:spacing w:val="5"/>
              </w:rPr>
              <w:t>азы питьевого режима.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Осваивать </w:t>
            </w:r>
            <w:proofErr w:type="gramStart"/>
            <w:r w:rsidRPr="00CA5428">
              <w:rPr>
                <w:color w:val="000000"/>
                <w:spacing w:val="5"/>
              </w:rPr>
              <w:t xml:space="preserve">технику </w:t>
            </w:r>
            <w:r w:rsidRPr="00CA5428">
              <w:t xml:space="preserve"> лазания</w:t>
            </w:r>
            <w:proofErr w:type="gramEnd"/>
            <w:r w:rsidRPr="00CA5428">
              <w:t>, ползания,     перелезание через гимнастическую скамейку.</w:t>
            </w:r>
          </w:p>
        </w:tc>
      </w:tr>
      <w:tr w:rsidR="00CA5428" w:rsidRPr="00CA5428" w14:paraId="6C89D41A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95ECCB2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27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34DF89E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</w:rPr>
            </w:pPr>
            <w:r w:rsidRPr="00CA5428">
              <w:t>Беговые эстафеты с предметами. Подвижные игры на развитие координационных способностей</w:t>
            </w:r>
            <w:r w:rsidR="00F80484">
              <w:rPr>
                <w:b/>
                <w:bCs/>
                <w:lang w:eastAsia="en-US"/>
              </w:rPr>
              <w:t>.</w:t>
            </w:r>
          </w:p>
          <w:p w14:paraId="7EB9BB0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648801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166645A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6"/>
              </w:rPr>
              <w:t xml:space="preserve">Проявляют </w:t>
            </w:r>
            <w:r w:rsidRPr="00CA5428">
              <w:rPr>
                <w:color w:val="000000"/>
                <w:spacing w:val="6"/>
              </w:rPr>
              <w:t xml:space="preserve">качества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</w:tc>
      </w:tr>
      <w:tr w:rsidR="00CA5428" w:rsidRPr="00CA5428" w14:paraId="66A83663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7E9AE67F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28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17899C7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Вода и питьевой режим. </w:t>
            </w:r>
            <w:proofErr w:type="gramStart"/>
            <w:r w:rsidRPr="00CA5428">
              <w:t>ОРУ .Лазание</w:t>
            </w:r>
            <w:proofErr w:type="gramEnd"/>
            <w:r w:rsidRPr="00CA5428">
              <w:t xml:space="preserve"> по гимн. скамейке, Упражнения для развития гибкости, силы, прыгучести.</w:t>
            </w:r>
          </w:p>
          <w:p w14:paraId="15450EC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Подвижные игры</w:t>
            </w:r>
          </w:p>
          <w:p w14:paraId="15539D1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3BE3DD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7456592F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 Усваивают </w:t>
            </w:r>
            <w:r w:rsidRPr="00CA5428">
              <w:rPr>
                <w:color w:val="000000"/>
                <w:spacing w:val="5"/>
              </w:rPr>
              <w:t>азы питьевого режима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Осваивают </w:t>
            </w:r>
            <w:proofErr w:type="gramStart"/>
            <w:r w:rsidRPr="00CA5428">
              <w:rPr>
                <w:color w:val="000000"/>
                <w:spacing w:val="5"/>
              </w:rPr>
              <w:t xml:space="preserve">технику </w:t>
            </w:r>
            <w:r w:rsidRPr="00CA5428">
              <w:t xml:space="preserve"> лазания</w:t>
            </w:r>
            <w:proofErr w:type="gramEnd"/>
            <w:r w:rsidRPr="00CA5428">
              <w:t>, ползания,     перелезание через гимнастическую скамейку.</w:t>
            </w:r>
          </w:p>
          <w:p w14:paraId="2FA84D3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</w:tr>
      <w:tr w:rsidR="00CA5428" w:rsidRPr="00CA5428" w14:paraId="6430BADA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E3B5F43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29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6C26B6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Режим дня, его содержание. ОРУ. Лазание по </w:t>
            </w:r>
            <w:proofErr w:type="spellStart"/>
            <w:proofErr w:type="gramStart"/>
            <w:r w:rsidRPr="00CA5428">
              <w:t>гимн.скамейке</w:t>
            </w:r>
            <w:proofErr w:type="spellEnd"/>
            <w:proofErr w:type="gramEnd"/>
            <w:r w:rsidRPr="00CA5428">
              <w:t>, игры, беговые эстафеты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B9E1A2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4B5DAFDE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>Учатся</w:t>
            </w:r>
            <w:r w:rsidRPr="00CA5428">
              <w:rPr>
                <w:color w:val="000000"/>
                <w:spacing w:val="5"/>
              </w:rPr>
              <w:t xml:space="preserve"> правильно распределять время.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Осваивают </w:t>
            </w:r>
            <w:proofErr w:type="gramStart"/>
            <w:r w:rsidRPr="00CA5428">
              <w:rPr>
                <w:color w:val="000000"/>
                <w:spacing w:val="5"/>
              </w:rPr>
              <w:t xml:space="preserve">технику </w:t>
            </w:r>
            <w:r w:rsidRPr="00CA5428">
              <w:t xml:space="preserve"> лазания</w:t>
            </w:r>
            <w:proofErr w:type="gramEnd"/>
            <w:r w:rsidRPr="00CA5428">
              <w:t>, ползания,     перелезание через гимнастическую скамейку.</w:t>
            </w:r>
          </w:p>
        </w:tc>
      </w:tr>
      <w:tr w:rsidR="00CA5428" w:rsidRPr="00CA5428" w14:paraId="1AACBD09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3C7D29EB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30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8BDE55A" w14:textId="77777777" w:rsidR="00CA5428" w:rsidRPr="00F80484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</w:rPr>
            </w:pPr>
            <w:r w:rsidRPr="00CA5428">
              <w:t>Беговые эстафеты с предметами. Подвижные игры на развитие координационных способностей.</w:t>
            </w:r>
            <w:r w:rsidR="00F80484">
              <w:t xml:space="preserve"> </w:t>
            </w:r>
            <w:r w:rsidR="00F80484">
              <w:rPr>
                <w:b/>
              </w:rPr>
              <w:t>Рубежное контрольное тестирование.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814846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6627A9D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6"/>
              </w:rPr>
              <w:t xml:space="preserve">Проявляют </w:t>
            </w:r>
            <w:r w:rsidRPr="00CA5428">
              <w:rPr>
                <w:color w:val="000000"/>
                <w:spacing w:val="6"/>
              </w:rPr>
              <w:t xml:space="preserve">качества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</w:tc>
      </w:tr>
      <w:tr w:rsidR="00CA5428" w:rsidRPr="00CA5428" w14:paraId="708EA3CB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6FDCC0C2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31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02DBBF0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Повторный инструктаж по технике безопасности на уроках (спортивные игры, лыжная </w:t>
            </w:r>
            <w:proofErr w:type="gramStart"/>
            <w:r w:rsidRPr="00CA5428">
              <w:t>подготовка,  подвижные</w:t>
            </w:r>
            <w:proofErr w:type="gramEnd"/>
            <w:r w:rsidRPr="00CA5428">
              <w:t xml:space="preserve"> игры, оказание первой помощи). </w:t>
            </w:r>
            <w:proofErr w:type="gramStart"/>
            <w:r w:rsidRPr="00CA5428">
              <w:t xml:space="preserve">Игры </w:t>
            </w:r>
            <w:r w:rsidRPr="00CA5428">
              <w:lastRenderedPageBreak/>
              <w:t>.Лыжная</w:t>
            </w:r>
            <w:proofErr w:type="gramEnd"/>
            <w:r w:rsidRPr="00CA5428">
              <w:t xml:space="preserve"> строевая подготовка.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33D10D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18BBEE0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ind w:right="-40"/>
              <w:jc w:val="both"/>
              <w:rPr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>технику безопасности.</w:t>
            </w:r>
          </w:p>
          <w:p w14:paraId="7CA6B4C4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rPr>
                <w:b/>
                <w:bCs/>
              </w:rPr>
              <w:t xml:space="preserve">Применяют </w:t>
            </w:r>
            <w:r w:rsidRPr="00CA5428">
              <w:t xml:space="preserve">правила подбора одежды для </w:t>
            </w:r>
            <w:r w:rsidRPr="00CA5428">
              <w:lastRenderedPageBreak/>
              <w:t>занятий лыжной подготовкой.</w:t>
            </w:r>
          </w:p>
          <w:p w14:paraId="2271AE94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</w:p>
          <w:p w14:paraId="7E43227A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t>Переносить и надевать лыжный инвентарь.</w:t>
            </w:r>
          </w:p>
        </w:tc>
      </w:tr>
      <w:tr w:rsidR="00CA5428" w:rsidRPr="00CA5428" w14:paraId="78704145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B2E9E28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lastRenderedPageBreak/>
              <w:t>32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36761E4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Значение занятий лыжной подготовкой. Построение вшеренгу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C754B8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6ADF9F42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rPr>
                <w:b/>
                <w:bCs/>
              </w:rPr>
              <w:t xml:space="preserve">Применяют </w:t>
            </w:r>
            <w:r w:rsidRPr="00CA5428">
              <w:t>правила подбора одежды для занятий лыжной подготовкой.</w:t>
            </w:r>
          </w:p>
          <w:p w14:paraId="1FED94C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Переносить и надевать лыжный инвентарь.</w:t>
            </w:r>
          </w:p>
        </w:tc>
      </w:tr>
      <w:tr w:rsidR="00CA5428" w:rsidRPr="00CA5428" w14:paraId="673958A5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0584E4C3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33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5648C78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Значение занятий лыжной подготовкой. Передвижение скользящим шагом. Повороты переступанием на месте.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11AA8A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6C60EFA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5428">
              <w:rPr>
                <w:b/>
                <w:bCs/>
              </w:rPr>
              <w:t xml:space="preserve">Осваивают </w:t>
            </w:r>
            <w:r w:rsidRPr="00CA5428">
              <w:t xml:space="preserve">универсальное </w:t>
            </w:r>
            <w:proofErr w:type="gramStart"/>
            <w:r w:rsidRPr="00CA5428">
              <w:t>умение  передвижения</w:t>
            </w:r>
            <w:proofErr w:type="gramEnd"/>
            <w:r w:rsidRPr="00CA5428">
              <w:t xml:space="preserve"> на лыжах</w:t>
            </w:r>
          </w:p>
        </w:tc>
      </w:tr>
      <w:tr w:rsidR="00CA5428" w:rsidRPr="00CA5428" w14:paraId="19606FA7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1E0AAB41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34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1A58930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Значение занятий лыжной подготовкой. Передвижение на лыжах ступающим и скользящим шагом. Игра «На буксире».</w:t>
            </w:r>
          </w:p>
          <w:p w14:paraId="530CAEF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8A1CBA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620F3BF5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5428">
              <w:rPr>
                <w:b/>
                <w:bCs/>
              </w:rPr>
              <w:t xml:space="preserve">Демонстрируют </w:t>
            </w:r>
            <w:r w:rsidRPr="00CA5428">
              <w:t>технику выполнения основной стойки лыжника при передвижении и спуске с небольших пологих склонов</w:t>
            </w:r>
          </w:p>
          <w:p w14:paraId="7D7C01D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</w:tr>
      <w:tr w:rsidR="00CA5428" w:rsidRPr="00CA5428" w14:paraId="21D51E52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3A81098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35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0191502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Значение занятий лыжами для укрепления здоровья. Передвижение на лыжах ступающим и скользящим шагом. Игра «Финские санки».</w:t>
            </w:r>
          </w:p>
          <w:p w14:paraId="3EBD36E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BEFCEA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9D7AB5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</w:rPr>
              <w:t xml:space="preserve">Демонстрируют </w:t>
            </w:r>
            <w:r w:rsidRPr="00CA5428">
              <w:t>технику выполнения основной стойки лыжника при передвижении и спуске с небольших пологих склонов</w:t>
            </w:r>
          </w:p>
        </w:tc>
      </w:tr>
      <w:tr w:rsidR="00CA5428" w:rsidRPr="00CA5428" w14:paraId="6D7029BD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07F8F0FB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36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744181B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Передвижение на лыжах ступающим и скользящим шагом. Игра «Финские санки».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019E34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4C302109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rPr>
                <w:b/>
                <w:bCs/>
              </w:rPr>
              <w:t xml:space="preserve">Демонстрируют </w:t>
            </w:r>
            <w:r w:rsidRPr="00CA5428">
              <w:t>технику передвижения на лыжах ступающим шагом.</w:t>
            </w:r>
          </w:p>
        </w:tc>
      </w:tr>
      <w:tr w:rsidR="00CA5428" w:rsidRPr="00CA5428" w14:paraId="2A3F9E2D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02FE1ED7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37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69F1D63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Соревнования по подниманию туловища</w:t>
            </w:r>
          </w:p>
          <w:p w14:paraId="7DB44AC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 за 30 секунд</w:t>
            </w:r>
          </w:p>
          <w:p w14:paraId="08A5D81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D5FA08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89E416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6"/>
              </w:rPr>
              <w:t xml:space="preserve">Проявляют </w:t>
            </w:r>
            <w:r w:rsidRPr="00CA5428">
              <w:rPr>
                <w:color w:val="000000"/>
                <w:spacing w:val="6"/>
              </w:rPr>
              <w:t xml:space="preserve">качества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</w:tc>
      </w:tr>
      <w:tr w:rsidR="00CA5428" w:rsidRPr="00CA5428" w14:paraId="6B76101A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65A4000F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38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5FA325E0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t>Значение занятий лыжами для укрепления здоровья.  Попеременно двухшажный ход.</w:t>
            </w:r>
          </w:p>
          <w:p w14:paraId="10F0E7D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Игра «Два до</w:t>
            </w:r>
            <w:r w:rsidRPr="00CA5428">
              <w:softHyphen/>
              <w:t xml:space="preserve">ма».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4FA879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1A312C1D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rPr>
                <w:b/>
                <w:bCs/>
              </w:rPr>
              <w:t xml:space="preserve">Демонстрируют </w:t>
            </w:r>
            <w:r w:rsidRPr="00CA5428">
              <w:t>технику передвижения на лыжах ступающим шагом.</w:t>
            </w:r>
          </w:p>
        </w:tc>
      </w:tr>
      <w:tr w:rsidR="00CA5428" w:rsidRPr="00CA5428" w14:paraId="4E4A6E15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B549ECC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39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685CBA9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Значение занятий лыжами для укрепления здоровья.  Попеременно двухшажный ход. Игра «День и ночь».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86E514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4B31BDC8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rPr>
                <w:b/>
                <w:bCs/>
              </w:rPr>
              <w:t xml:space="preserve">Демонстрируют </w:t>
            </w:r>
            <w:r w:rsidRPr="00CA5428">
              <w:t>технику передвижения на лыжах ступающим шагом.</w:t>
            </w:r>
          </w:p>
        </w:tc>
      </w:tr>
      <w:tr w:rsidR="00CA5428" w:rsidRPr="00CA5428" w14:paraId="22E8EC14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186DFFF6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40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4F013C2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Соревнования по броскам мяча в кольцо «Меткий стрелок»</w:t>
            </w:r>
          </w:p>
          <w:p w14:paraId="7D6DC8C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7BCA35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1AD2C55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6"/>
              </w:rPr>
              <w:t xml:space="preserve">Проявляют </w:t>
            </w:r>
            <w:r w:rsidRPr="00CA5428">
              <w:rPr>
                <w:color w:val="000000"/>
                <w:spacing w:val="6"/>
              </w:rPr>
              <w:t xml:space="preserve">качества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</w:tc>
      </w:tr>
      <w:tr w:rsidR="00CA5428" w:rsidRPr="00CA5428" w14:paraId="0178D0D3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CB57675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41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388E5360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t>Требования к температурному режиму, понятия об обморожении. Спуск с небольшого склона. Подъем лесенкой. Игра «Кто дольше про</w:t>
            </w:r>
            <w:r w:rsidRPr="00CA5428">
              <w:softHyphen/>
              <w:t>катится».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72160C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668B1A3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</w:rPr>
              <w:t xml:space="preserve">Выполняют </w:t>
            </w:r>
            <w:r w:rsidRPr="00CA5428">
              <w:t>разученный способ передвижения на лыжах в условиях игровой деятельности</w:t>
            </w:r>
          </w:p>
        </w:tc>
      </w:tr>
      <w:tr w:rsidR="00CA5428" w:rsidRPr="00CA5428" w14:paraId="57C7FAAB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12EFEE45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42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199488B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Требования к температурному режиму, понятия об обморожении. Спуск с небольшого склона. Подъем лесенкой. Игра «Кто дольше про</w:t>
            </w:r>
            <w:r w:rsidRPr="00CA5428">
              <w:softHyphen/>
              <w:t xml:space="preserve">катится». Игра «Кто быстрее взойдет в </w:t>
            </w:r>
            <w:r w:rsidRPr="00CA5428">
              <w:lastRenderedPageBreak/>
              <w:t>гору».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24D839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22BD6B3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</w:rPr>
              <w:t xml:space="preserve">Выполняют </w:t>
            </w:r>
            <w:r w:rsidRPr="00CA5428">
              <w:t>разученный способ передвижения на лыжах в условиях игровой деятельности</w:t>
            </w:r>
          </w:p>
        </w:tc>
      </w:tr>
      <w:tr w:rsidR="00CA5428" w:rsidRPr="00CA5428" w14:paraId="1BDF0D08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DE86776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43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47D5DE9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Требования к температурному режиму, понятия об обморожении. Спуск с небольшого склона. Подъем лесенкой. Игра «Кто дольше про</w:t>
            </w:r>
            <w:r w:rsidRPr="00CA5428">
              <w:softHyphen/>
              <w:t>катится». Игра «Кто быстрее взойдет в гору».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2C89CE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1537E1D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</w:rPr>
              <w:t xml:space="preserve">Выполняют </w:t>
            </w:r>
            <w:r w:rsidRPr="00CA5428">
              <w:t>разученный способ передвижения на лыжах в условиях игровой деятельности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52C64E4B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703BA48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44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450E35D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Прохождение дистанции 1 км. Подъем елочкой</w:t>
            </w:r>
            <w:r w:rsidRPr="00CA5428">
              <w:rPr>
                <w:b/>
                <w:bCs/>
              </w:rPr>
              <w:t>.</w:t>
            </w:r>
          </w:p>
          <w:p w14:paraId="4D34899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Лыжные эстафеты. Игра «За мной».</w:t>
            </w:r>
            <w:r w:rsidR="00EE7564">
              <w:t xml:space="preserve"> </w:t>
            </w:r>
            <w:r w:rsidRPr="00CA5428">
              <w:t>Лыжные эстафеты. Игра «Охотники и зайцы».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38E614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837E12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</w:rPr>
              <w:t xml:space="preserve">Выполняют </w:t>
            </w:r>
            <w:r w:rsidRPr="00CA5428">
              <w:t>разученный способ передвижения на лыжах в условиях игровой деятельности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3768070D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1CB67003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45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1DF3D19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Значение занятий лыжной подготовкой. Передвижение скользящим шагом. Повороты переступанием на месте.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DBD92E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5CB8C4F0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5428">
              <w:rPr>
                <w:b/>
                <w:bCs/>
              </w:rPr>
              <w:t xml:space="preserve">Осваивают </w:t>
            </w:r>
            <w:r w:rsidRPr="00CA5428">
              <w:t xml:space="preserve">универсальное </w:t>
            </w:r>
            <w:proofErr w:type="gramStart"/>
            <w:r w:rsidRPr="00CA5428">
              <w:t>умение  передвижения</w:t>
            </w:r>
            <w:proofErr w:type="gramEnd"/>
            <w:r w:rsidRPr="00CA5428">
              <w:t xml:space="preserve"> на лыжах</w:t>
            </w:r>
          </w:p>
        </w:tc>
      </w:tr>
      <w:tr w:rsidR="00CA5428" w:rsidRPr="00CA5428" w14:paraId="44E48590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CE34BB9" w14:textId="77777777" w:rsidR="00CA5428" w:rsidRPr="00CA5428" w:rsidRDefault="00E061BE" w:rsidP="00CA5428">
            <w:pPr>
              <w:tabs>
                <w:tab w:val="left" w:pos="3686"/>
                <w:tab w:val="left" w:pos="8931"/>
              </w:tabs>
              <w:jc w:val="both"/>
            </w:pPr>
            <w:r>
              <w:t>46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6DCD56B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t>Значение занятий лыжной подготовкой Передвижение скользящим шагом.</w:t>
            </w:r>
          </w:p>
          <w:p w14:paraId="00F4423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Игра «Салки на марше».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59CF16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60E4CEF5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A5428">
              <w:rPr>
                <w:b/>
                <w:bCs/>
              </w:rPr>
              <w:t xml:space="preserve">Осваивают </w:t>
            </w:r>
            <w:r w:rsidRPr="00CA5428">
              <w:t xml:space="preserve">универсальное </w:t>
            </w:r>
            <w:proofErr w:type="gramStart"/>
            <w:r w:rsidRPr="00CA5428">
              <w:t>умение  передвижения</w:t>
            </w:r>
            <w:proofErr w:type="gramEnd"/>
            <w:r w:rsidRPr="00CA5428">
              <w:t xml:space="preserve"> на лыжах.</w:t>
            </w:r>
          </w:p>
        </w:tc>
      </w:tr>
      <w:tr w:rsidR="006D0541" w:rsidRPr="00CA5428" w14:paraId="12ECF29E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0DE4C91F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47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1D045BA4" w14:textId="77777777" w:rsidR="006D0541" w:rsidRPr="009474B7" w:rsidRDefault="006D0541" w:rsidP="006D0541">
            <w:r w:rsidRPr="009474B7">
              <w:t>ТБ на занятиях плаванием.</w:t>
            </w:r>
            <w:r>
              <w:t xml:space="preserve"> Названия плавательных упражнений, способов плавания и предметов для обучения.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B3C70F4" w14:textId="77777777" w:rsidR="006D0541" w:rsidRPr="00071F6E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68C61A54" w14:textId="77777777" w:rsidR="006D0541" w:rsidRPr="009474B7" w:rsidRDefault="006D0541" w:rsidP="006D0541">
            <w:r>
              <w:t>Повторить ТБ</w:t>
            </w:r>
          </w:p>
        </w:tc>
      </w:tr>
      <w:tr w:rsidR="006D0541" w:rsidRPr="00CA5428" w14:paraId="2C6D0DF3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72452AB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48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37843799" w14:textId="77777777" w:rsidR="006D0541" w:rsidRPr="009474B7" w:rsidRDefault="006D0541" w:rsidP="006D0541">
            <w:r>
              <w:t>Влияние плавания на состояние здоровья, правила гигиены и техники безопасности, поведение в экстремальной ситуации.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655BB60" w14:textId="77777777" w:rsidR="006D0541" w:rsidRPr="00071F6E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02024711" w14:textId="77777777" w:rsidR="006D0541" w:rsidRPr="009474B7" w:rsidRDefault="006D0541" w:rsidP="006D0541">
            <w:r>
              <w:t>Упражнения для развития силы рук</w:t>
            </w:r>
          </w:p>
        </w:tc>
      </w:tr>
      <w:tr w:rsidR="006D0541" w:rsidRPr="00CA5428" w14:paraId="1CBB23BF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6EBCF4A6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49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62027F2F" w14:textId="77777777" w:rsidR="006D0541" w:rsidRPr="009474B7" w:rsidRDefault="006D0541" w:rsidP="006D0541">
            <w:r>
              <w:t>Специальные плавательные упражнения для освоения с водной средой (погружение в воду с открытыми глазами, задержка дыхания под водой, «Поплавок»).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4D62A15" w14:textId="77777777" w:rsidR="006D0541" w:rsidRPr="00071F6E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771932B4" w14:textId="77777777" w:rsidR="006D0541" w:rsidRPr="009474B7" w:rsidRDefault="006D0541" w:rsidP="006D0541">
            <w:r>
              <w:t>Дыхательные упражнения</w:t>
            </w:r>
          </w:p>
        </w:tc>
      </w:tr>
      <w:tr w:rsidR="006D0541" w:rsidRPr="00CA5428" w14:paraId="457FC5C7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2570FB5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50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71026ADE" w14:textId="77777777" w:rsidR="006D0541" w:rsidRPr="001B6E11" w:rsidRDefault="006D0541" w:rsidP="006D0541">
            <w:r w:rsidRPr="009E3A64">
              <w:t>Специальные плавательные упражнения для освоения с водной с</w:t>
            </w:r>
            <w:r>
              <w:t>редой (скольжение на груди и спине</w:t>
            </w:r>
            <w:r w:rsidRPr="009E3A64">
              <w:t>).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4CAB7DE" w14:textId="77777777" w:rsidR="006D0541" w:rsidRPr="00071F6E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6FFC84CE" w14:textId="77777777" w:rsidR="006D0541" w:rsidRPr="009474B7" w:rsidRDefault="006D0541" w:rsidP="006D0541">
            <w:pPr>
              <w:tabs>
                <w:tab w:val="left" w:pos="226"/>
              </w:tabs>
              <w:ind w:left="-1191" w:firstLine="1225"/>
            </w:pPr>
            <w:r>
              <w:t>Упражнения для развития      выносливости</w:t>
            </w:r>
          </w:p>
        </w:tc>
      </w:tr>
      <w:tr w:rsidR="006D0541" w:rsidRPr="00CA5428" w14:paraId="0D071990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1D32F58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51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DCC2AD2" w14:textId="77777777" w:rsidR="006D0541" w:rsidRPr="004454E9" w:rsidRDefault="006D0541" w:rsidP="006D0541">
            <w:r w:rsidRPr="004454E9">
              <w:t>Движения ног и рук при плавании способами кроль на груди, кроль на спине или брасс.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C938AB1" w14:textId="77777777" w:rsidR="006D0541" w:rsidRPr="00071F6E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133C57F5" w14:textId="77777777" w:rsidR="006D0541" w:rsidRPr="009474B7" w:rsidRDefault="006D0541" w:rsidP="006D0541">
            <w:r>
              <w:t>Упражнения для развития силы рук</w:t>
            </w:r>
          </w:p>
        </w:tc>
      </w:tr>
      <w:tr w:rsidR="006D0541" w:rsidRPr="00CA5428" w14:paraId="548A66CD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646C6EB2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52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EDF8426" w14:textId="77777777" w:rsidR="006D0541" w:rsidRPr="004454E9" w:rsidRDefault="006D0541" w:rsidP="006D0541">
            <w:proofErr w:type="spellStart"/>
            <w:r>
              <w:t>Проплывание</w:t>
            </w:r>
            <w:proofErr w:type="spellEnd"/>
            <w:r>
              <w:t xml:space="preserve"> одним из способов 25м. Игры и развлечения на воде: </w:t>
            </w:r>
            <w:proofErr w:type="gramStart"/>
            <w:r>
              <w:t>« Медуза</w:t>
            </w:r>
            <w:proofErr w:type="gramEnd"/>
            <w:r>
              <w:t>», «Звёздочка».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FDD6558" w14:textId="77777777" w:rsidR="006D0541" w:rsidRPr="00071F6E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7B85BC01" w14:textId="77777777" w:rsidR="006D0541" w:rsidRPr="009474B7" w:rsidRDefault="006D0541" w:rsidP="006D0541">
            <w:r>
              <w:t>Упражнения для развития силы рук</w:t>
            </w:r>
          </w:p>
        </w:tc>
      </w:tr>
      <w:tr w:rsidR="006D0541" w:rsidRPr="00CA5428" w14:paraId="23C327AC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C96AACD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53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1B235CA2" w14:textId="77777777" w:rsidR="006D0541" w:rsidRPr="004454E9" w:rsidRDefault="006D0541" w:rsidP="006D0541">
            <w:r>
              <w:t xml:space="preserve">Прыжки с тумбочки. Повторное </w:t>
            </w:r>
            <w:proofErr w:type="spellStart"/>
            <w:r>
              <w:t>проплывание</w:t>
            </w:r>
            <w:proofErr w:type="spellEnd"/>
            <w:r>
              <w:t xml:space="preserve"> отрезков 10-25м. Игры и развлечения на воде: «Скольжение на груди на дальность».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6A56461" w14:textId="77777777" w:rsidR="006D0541" w:rsidRPr="00071F6E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0208B98E" w14:textId="77777777" w:rsidR="006D0541" w:rsidRPr="009474B7" w:rsidRDefault="006D0541" w:rsidP="006D0541">
            <w:r>
              <w:t>Упражнения для развития      выносливости</w:t>
            </w:r>
          </w:p>
        </w:tc>
      </w:tr>
      <w:tr w:rsidR="006D0541" w:rsidRPr="00CA5428" w14:paraId="5304FC7D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10D5B5F9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54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71B2DCAF" w14:textId="77777777" w:rsidR="006D0541" w:rsidRPr="004454E9" w:rsidRDefault="006D0541" w:rsidP="006D0541">
            <w:r>
              <w:t xml:space="preserve">Повороты. Повторное </w:t>
            </w:r>
            <w:proofErr w:type="spellStart"/>
            <w:r>
              <w:t>проплывание</w:t>
            </w:r>
            <w:proofErr w:type="spellEnd"/>
            <w:r>
              <w:t xml:space="preserve"> отрезков 10-25м. Игры и развлечения на воде: «Скольжение на груди на дальность».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5C90D7F" w14:textId="77777777" w:rsidR="006D0541" w:rsidRPr="00071F6E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D17BEF1" w14:textId="77777777" w:rsidR="006D0541" w:rsidRPr="009474B7" w:rsidRDefault="006D0541" w:rsidP="006D0541">
            <w:r>
              <w:t>Упражнения для развития      выносливости</w:t>
            </w:r>
          </w:p>
        </w:tc>
      </w:tr>
      <w:tr w:rsidR="006D0541" w:rsidRPr="00CA5428" w14:paraId="0465F350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0157388E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55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0A215DB5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Повторный инструктаж по технике безопасности на уроках физической культуры (легкая атлетика, спортивные и подвижные игры, оказание первой помощи). Подвижные </w:t>
            </w:r>
            <w:r w:rsidRPr="00CA5428">
              <w:lastRenderedPageBreak/>
              <w:t>игры «Салки», «Третий лишний», «Платочек»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D148C1F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58505C69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6"/>
              </w:rPr>
              <w:t xml:space="preserve">Проявляют </w:t>
            </w:r>
            <w:r w:rsidRPr="00CA5428">
              <w:rPr>
                <w:color w:val="000000"/>
                <w:spacing w:val="6"/>
              </w:rPr>
              <w:t xml:space="preserve">качества силы, </w:t>
            </w:r>
            <w:r w:rsidRPr="00CA5428">
              <w:rPr>
                <w:color w:val="000000"/>
                <w:spacing w:val="5"/>
              </w:rPr>
              <w:t>координации и выносливости.</w:t>
            </w:r>
          </w:p>
          <w:p w14:paraId="1DF613E5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>технику безопасности.</w:t>
            </w:r>
          </w:p>
        </w:tc>
      </w:tr>
      <w:tr w:rsidR="006D0541" w:rsidRPr="00CA5428" w14:paraId="4AC52D97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634039A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56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47B05FC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Самоконтроль. Соревнования по мини-футболу</w:t>
            </w:r>
          </w:p>
          <w:p w14:paraId="1EA162A0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</w:p>
          <w:p w14:paraId="305151F1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AC15EC5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275D8BB4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6"/>
              </w:rPr>
              <w:t xml:space="preserve">Учатся </w:t>
            </w:r>
            <w:r w:rsidRPr="00CA5428">
              <w:rPr>
                <w:color w:val="000000"/>
                <w:spacing w:val="6"/>
              </w:rPr>
              <w:t>правильно оценивать свое самочувствие.</w:t>
            </w:r>
            <w:r w:rsidRPr="00CA5428">
              <w:rPr>
                <w:b/>
                <w:bCs/>
                <w:color w:val="000000"/>
                <w:spacing w:val="6"/>
              </w:rPr>
              <w:t xml:space="preserve"> Проявляют </w:t>
            </w:r>
            <w:r w:rsidRPr="00CA5428">
              <w:rPr>
                <w:color w:val="000000"/>
                <w:spacing w:val="6"/>
              </w:rPr>
              <w:t xml:space="preserve">качества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</w:tc>
      </w:tr>
      <w:tr w:rsidR="006D0541" w:rsidRPr="00CA5428" w14:paraId="12309C61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0972D259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57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14FC67AB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Измерение роста, массы тела Развитие ловкости, быстроты. Закрепление ведения мяча одной, двумя руками, беговые эстафеты. Игры.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221BB9A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5326CA6D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Учатся </w:t>
            </w:r>
            <w:r w:rsidRPr="00CA5428">
              <w:rPr>
                <w:color w:val="000000"/>
                <w:spacing w:val="5"/>
              </w:rPr>
              <w:t>измерять вес и массу тела.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Осваивают </w:t>
            </w:r>
            <w:r w:rsidRPr="00CA5428">
              <w:rPr>
                <w:color w:val="000000"/>
                <w:spacing w:val="5"/>
              </w:rPr>
              <w:t xml:space="preserve">технику </w:t>
            </w:r>
            <w:proofErr w:type="gramStart"/>
            <w:r w:rsidRPr="00CA5428">
              <w:rPr>
                <w:color w:val="000000"/>
                <w:spacing w:val="4"/>
              </w:rPr>
              <w:t xml:space="preserve">различных  </w:t>
            </w:r>
            <w:r w:rsidRPr="00CA5428">
              <w:rPr>
                <w:color w:val="000000"/>
                <w:spacing w:val="5"/>
              </w:rPr>
              <w:t>упражнений</w:t>
            </w:r>
            <w:proofErr w:type="gramEnd"/>
            <w:r w:rsidRPr="00CA5428">
              <w:rPr>
                <w:color w:val="000000"/>
                <w:spacing w:val="5"/>
              </w:rPr>
              <w:t xml:space="preserve"> с мячом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6D0541" w:rsidRPr="00CA5428" w14:paraId="6D0E22EF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6DEBF47A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58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100ED1DA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Первая помощь при травмах. Развитие ловкости, быстроты. Закрепление ведения мяча одной, двумя руками, беговые эстафеты. Игры.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3955078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23CCEE1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Руководствуются </w:t>
            </w:r>
            <w:r w:rsidRPr="00CA5428">
              <w:rPr>
                <w:color w:val="000000"/>
                <w:spacing w:val="5"/>
              </w:rPr>
              <w:t>правилами профилактики травматизма</w:t>
            </w:r>
            <w:r w:rsidRPr="00CA5428">
              <w:rPr>
                <w:b/>
                <w:bCs/>
                <w:color w:val="000000"/>
                <w:spacing w:val="5"/>
              </w:rPr>
              <w:t>.</w:t>
            </w:r>
          </w:p>
          <w:p w14:paraId="61D96BEC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технику </w:t>
            </w:r>
            <w:proofErr w:type="gramStart"/>
            <w:r w:rsidRPr="00CA5428">
              <w:rPr>
                <w:color w:val="000000"/>
                <w:spacing w:val="4"/>
              </w:rPr>
              <w:t xml:space="preserve">различных  </w:t>
            </w:r>
            <w:r w:rsidRPr="00CA5428">
              <w:rPr>
                <w:color w:val="000000"/>
                <w:spacing w:val="5"/>
              </w:rPr>
              <w:t>упражнений</w:t>
            </w:r>
            <w:proofErr w:type="gramEnd"/>
            <w:r w:rsidRPr="00CA5428">
              <w:rPr>
                <w:color w:val="000000"/>
                <w:spacing w:val="5"/>
              </w:rPr>
              <w:t xml:space="preserve"> с мячом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6D0541" w:rsidRPr="00CA5428" w14:paraId="23101BAF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25F21BC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59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69E0D54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Первая помощь при </w:t>
            </w:r>
            <w:proofErr w:type="gramStart"/>
            <w:r w:rsidRPr="00CA5428">
              <w:t>травмах  Развитие</w:t>
            </w:r>
            <w:proofErr w:type="gramEnd"/>
            <w:r w:rsidRPr="00CA5428">
              <w:t xml:space="preserve"> координации. Совершенствование беговых эстафет по прямой с прыжками и мячами. Игры.</w:t>
            </w:r>
          </w:p>
          <w:p w14:paraId="187215CD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BBB1B7B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041A3EDD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Руководствуются </w:t>
            </w:r>
            <w:r w:rsidRPr="00CA5428">
              <w:rPr>
                <w:color w:val="000000"/>
                <w:spacing w:val="5"/>
              </w:rPr>
              <w:t>правилами профилактики травматизма</w:t>
            </w:r>
            <w:r w:rsidRPr="00CA5428">
              <w:rPr>
                <w:b/>
                <w:bCs/>
                <w:color w:val="000000"/>
                <w:spacing w:val="5"/>
              </w:rPr>
              <w:t>.</w:t>
            </w:r>
          </w:p>
          <w:p w14:paraId="7DEA5D74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технику </w:t>
            </w:r>
            <w:proofErr w:type="gramStart"/>
            <w:r w:rsidRPr="00CA5428">
              <w:rPr>
                <w:color w:val="000000"/>
                <w:spacing w:val="4"/>
              </w:rPr>
              <w:t xml:space="preserve">различных  </w:t>
            </w:r>
            <w:r w:rsidRPr="00CA5428">
              <w:rPr>
                <w:color w:val="000000"/>
                <w:spacing w:val="5"/>
              </w:rPr>
              <w:t>упражнений</w:t>
            </w:r>
            <w:proofErr w:type="gramEnd"/>
            <w:r w:rsidRPr="00CA5428">
              <w:rPr>
                <w:color w:val="000000"/>
                <w:spacing w:val="5"/>
              </w:rPr>
              <w:t xml:space="preserve"> с мячом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6D0541" w:rsidRPr="00CA5428" w14:paraId="7532695E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3C02DBD2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60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54B7D98F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Первая помощь при </w:t>
            </w:r>
            <w:proofErr w:type="gramStart"/>
            <w:r w:rsidRPr="00CA5428">
              <w:t>травмах  Развитие</w:t>
            </w:r>
            <w:proofErr w:type="gramEnd"/>
            <w:r w:rsidRPr="00CA5428">
              <w:t xml:space="preserve"> ловкости, быстроты. Закрепление ловли и передачи мяча, игры: Платочек, Третий лишний, Салки с мячом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C222DB9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640E5D4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Руководствуются </w:t>
            </w:r>
            <w:r w:rsidRPr="00CA5428">
              <w:rPr>
                <w:color w:val="000000"/>
                <w:spacing w:val="5"/>
              </w:rPr>
              <w:t>правилами профилактики травматизма</w:t>
            </w:r>
            <w:r w:rsidRPr="00CA5428">
              <w:rPr>
                <w:b/>
                <w:bCs/>
                <w:color w:val="000000"/>
                <w:spacing w:val="5"/>
              </w:rPr>
              <w:t>.</w:t>
            </w:r>
          </w:p>
          <w:p w14:paraId="72BDC4C3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технику </w:t>
            </w:r>
            <w:proofErr w:type="gramStart"/>
            <w:r w:rsidRPr="00CA5428">
              <w:rPr>
                <w:color w:val="000000"/>
                <w:spacing w:val="4"/>
              </w:rPr>
              <w:t xml:space="preserve">различных  </w:t>
            </w:r>
            <w:r w:rsidRPr="00CA5428">
              <w:rPr>
                <w:color w:val="000000"/>
                <w:spacing w:val="5"/>
              </w:rPr>
              <w:t>упражнений</w:t>
            </w:r>
            <w:proofErr w:type="gramEnd"/>
            <w:r w:rsidRPr="00CA5428">
              <w:rPr>
                <w:color w:val="000000"/>
                <w:spacing w:val="5"/>
              </w:rPr>
              <w:t xml:space="preserve"> с мячом</w:t>
            </w:r>
          </w:p>
        </w:tc>
      </w:tr>
      <w:tr w:rsidR="006D0541" w:rsidRPr="00CA5428" w14:paraId="098433F0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A013728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61</w:t>
            </w:r>
          </w:p>
          <w:p w14:paraId="0BADC4B0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45F4E89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прыжки. Строевые упражнения. Беговые эстафеты.  Подвижные игры «Салки», «Третий лишний», «Платочек»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75492E4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02942CB8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6"/>
              </w:rPr>
              <w:t xml:space="preserve">Усваивают </w:t>
            </w:r>
            <w:r w:rsidRPr="00CA5428">
              <w:rPr>
                <w:color w:val="000000"/>
                <w:spacing w:val="6"/>
              </w:rPr>
              <w:t>основные понятия о прыжках.</w:t>
            </w:r>
            <w:r w:rsidRPr="00CA5428">
              <w:rPr>
                <w:b/>
                <w:bCs/>
                <w:color w:val="000000"/>
                <w:spacing w:val="6"/>
              </w:rPr>
              <w:t xml:space="preserve"> Проявляют </w:t>
            </w:r>
            <w:r w:rsidRPr="00CA5428">
              <w:rPr>
                <w:color w:val="000000"/>
                <w:spacing w:val="6"/>
              </w:rPr>
              <w:t xml:space="preserve">качества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</w:tc>
      </w:tr>
      <w:tr w:rsidR="006D0541" w:rsidRPr="00CA5428" w14:paraId="37FE851D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2FC92E4C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62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5401D53E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метание. Строевые упражнения, Совершенствование прыжков в длину с места, подвижные игры «Третий лишний», «Салки»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55E8C97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774475F0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  <w:color w:val="000000"/>
                <w:spacing w:val="6"/>
              </w:rPr>
            </w:pPr>
            <w:r w:rsidRPr="00CA5428">
              <w:rPr>
                <w:b/>
                <w:bCs/>
                <w:color w:val="000000"/>
                <w:spacing w:val="6"/>
              </w:rPr>
              <w:t xml:space="preserve">Усваивают </w:t>
            </w:r>
            <w:r w:rsidRPr="00CA5428">
              <w:rPr>
                <w:color w:val="000000"/>
                <w:spacing w:val="6"/>
              </w:rPr>
              <w:t>понятие метание, называют снаряды для метания.</w:t>
            </w:r>
          </w:p>
          <w:p w14:paraId="186D6669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proofErr w:type="gramStart"/>
            <w:r w:rsidRPr="00CA5428">
              <w:rPr>
                <w:b/>
                <w:bCs/>
                <w:color w:val="000000"/>
                <w:spacing w:val="6"/>
              </w:rPr>
              <w:t xml:space="preserve">Проявляют  </w:t>
            </w:r>
            <w:r w:rsidRPr="00CA5428">
              <w:rPr>
                <w:color w:val="000000"/>
                <w:spacing w:val="6"/>
              </w:rPr>
              <w:t>качества</w:t>
            </w:r>
            <w:proofErr w:type="gramEnd"/>
            <w:r w:rsidRPr="00CA5428">
              <w:rPr>
                <w:color w:val="000000"/>
                <w:spacing w:val="6"/>
              </w:rPr>
              <w:t xml:space="preserve">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</w:tc>
      </w:tr>
      <w:tr w:rsidR="006D0541" w:rsidRPr="00CA5428" w14:paraId="133418C3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3A458180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63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1785EEC8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Понятие метание. Строевые упражнения, закрепление техники метания мяча, подвижные </w:t>
            </w:r>
            <w:proofErr w:type="gramStart"/>
            <w:r w:rsidRPr="00CA5428">
              <w:t>игры  «</w:t>
            </w:r>
            <w:proofErr w:type="gramEnd"/>
            <w:r w:rsidRPr="00CA5428">
              <w:t>Салки», «Кошки-мышки»</w:t>
            </w:r>
          </w:p>
          <w:p w14:paraId="08263BFC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DD7F768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213B27DA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  <w:color w:val="000000"/>
                <w:spacing w:val="6"/>
              </w:rPr>
            </w:pPr>
            <w:r w:rsidRPr="00CA5428">
              <w:rPr>
                <w:b/>
                <w:bCs/>
                <w:color w:val="000000"/>
                <w:spacing w:val="6"/>
              </w:rPr>
              <w:t xml:space="preserve">Усваивают </w:t>
            </w:r>
            <w:r w:rsidRPr="00CA5428">
              <w:rPr>
                <w:color w:val="000000"/>
                <w:spacing w:val="6"/>
              </w:rPr>
              <w:t>понятие метание, называют снаряды для метания.</w:t>
            </w:r>
          </w:p>
          <w:p w14:paraId="75748C37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технику метания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6D0541" w:rsidRPr="00CA5428" w14:paraId="0DA0FEBA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0A6B134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64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25E8F2DB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Снаряды для метания. Строевые упражнения</w:t>
            </w:r>
          </w:p>
          <w:p w14:paraId="74B982AA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Закрепление техники метания мяча, Подвижные игры «Салки», «Выбивной»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BD69C10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432DBF4B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  <w:color w:val="000000"/>
                <w:spacing w:val="6"/>
              </w:rPr>
            </w:pPr>
            <w:r w:rsidRPr="00CA5428">
              <w:rPr>
                <w:b/>
                <w:bCs/>
                <w:color w:val="000000"/>
                <w:spacing w:val="6"/>
              </w:rPr>
              <w:t xml:space="preserve">Усваивают </w:t>
            </w:r>
            <w:r w:rsidRPr="00CA5428">
              <w:rPr>
                <w:color w:val="000000"/>
                <w:spacing w:val="6"/>
              </w:rPr>
              <w:t>понятие метание, называют снаряды для метания.</w:t>
            </w:r>
          </w:p>
          <w:p w14:paraId="4D1083E6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ind w:right="-40"/>
              <w:jc w:val="both"/>
              <w:rPr>
                <w:color w:val="000000"/>
                <w:spacing w:val="4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Осваивать </w:t>
            </w:r>
            <w:r w:rsidRPr="00CA5428">
              <w:rPr>
                <w:color w:val="000000"/>
                <w:spacing w:val="5"/>
              </w:rPr>
              <w:t xml:space="preserve">технику метания мяча </w:t>
            </w:r>
          </w:p>
        </w:tc>
      </w:tr>
      <w:tr w:rsidR="006D0541" w:rsidRPr="00CA5428" w14:paraId="3F4E8828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7458D5D2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t>65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0F0FD898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о беге. Строевые упражнения</w:t>
            </w:r>
          </w:p>
          <w:p w14:paraId="6DF50A12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Совершенствование техники метания мяча, Подвижные игры</w:t>
            </w:r>
            <w:proofErr w:type="gramStart"/>
            <w:r w:rsidRPr="00CA5428">
              <w:t>: Выше</w:t>
            </w:r>
            <w:proofErr w:type="gramEnd"/>
            <w:r w:rsidRPr="00CA5428">
              <w:t xml:space="preserve"> ноги от </w:t>
            </w:r>
            <w:r w:rsidRPr="00CA5428">
              <w:lastRenderedPageBreak/>
              <w:t>земли, Кошки-мышки, Салки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C903FFC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74F392AA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ind w:right="-40"/>
              <w:jc w:val="both"/>
              <w:rPr>
                <w:color w:val="000000"/>
                <w:spacing w:val="4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Усваивают </w:t>
            </w:r>
            <w:r w:rsidRPr="00CA5428">
              <w:rPr>
                <w:color w:val="000000"/>
                <w:spacing w:val="5"/>
              </w:rPr>
              <w:t>основные понятия в беге.</w:t>
            </w:r>
            <w:r w:rsidRPr="00CA5428">
              <w:rPr>
                <w:b/>
                <w:bCs/>
                <w:color w:val="000000"/>
                <w:spacing w:val="5"/>
              </w:rPr>
              <w:t xml:space="preserve"> Осваивают </w:t>
            </w:r>
            <w:r w:rsidRPr="00CA5428">
              <w:rPr>
                <w:color w:val="000000"/>
                <w:spacing w:val="5"/>
              </w:rPr>
              <w:t xml:space="preserve">технику </w:t>
            </w:r>
            <w:r w:rsidRPr="00CA5428">
              <w:rPr>
                <w:color w:val="000000"/>
                <w:spacing w:val="5"/>
              </w:rPr>
              <w:lastRenderedPageBreak/>
              <w:t xml:space="preserve">метания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6D0541" w:rsidRPr="00CA5428" w14:paraId="262841E1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42CA3EDF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>
              <w:lastRenderedPageBreak/>
              <w:t>66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63DAD0C5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прыжки. Развитие быстроты. Эстафеты по лабиринту. Совершенствование техники метания мяча, Подвижные игры: Салки, Выбивной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C87F4A6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66C17166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технику прыжков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6D0541" w:rsidRPr="00CA5428" w14:paraId="34879B72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717416D3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67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0D9C7E70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о беге на короткие и длинные дистанции. Развитие выносливости. Бег 300м (д), 500м (м)на результат. Беговые эстафеты, игры.</w:t>
            </w:r>
            <w:r>
              <w:t xml:space="preserve"> </w:t>
            </w:r>
            <w:r w:rsidRPr="00CA5428">
              <w:rPr>
                <w:b/>
                <w:bCs/>
              </w:rPr>
              <w:t>Итоговое контрольное тестирование.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7AB43D0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10555416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Описывают </w:t>
            </w:r>
            <w:r w:rsidRPr="00CA5428">
              <w:rPr>
                <w:color w:val="000000"/>
                <w:spacing w:val="5"/>
              </w:rPr>
              <w:t xml:space="preserve">технику бега. </w:t>
            </w: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технику чередования ходьбы и бега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6D0541" w:rsidRPr="00CA5428" w14:paraId="56C06D29" w14:textId="77777777" w:rsidTr="00CA5428">
        <w:trPr>
          <w:trHeight w:val="420"/>
        </w:trPr>
        <w:tc>
          <w:tcPr>
            <w:tcW w:w="987" w:type="dxa"/>
            <w:tcBorders>
              <w:right w:val="single" w:sz="4" w:space="0" w:color="auto"/>
            </w:tcBorders>
          </w:tcPr>
          <w:p w14:paraId="51633AE1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68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4" w:space="0" w:color="auto"/>
            </w:tcBorders>
          </w:tcPr>
          <w:p w14:paraId="66D6BB1A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о беге на короткие и длинные дистанции. Развитие выносливости – бег 1000м без учета времени, подвижные игры: Платочек, Угадай, чей голосок.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6D4CDD4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995" w:type="dxa"/>
            <w:tcBorders>
              <w:left w:val="single" w:sz="4" w:space="0" w:color="auto"/>
            </w:tcBorders>
          </w:tcPr>
          <w:p w14:paraId="3CE921BF" w14:textId="77777777" w:rsidR="006D0541" w:rsidRPr="00CA5428" w:rsidRDefault="006D0541" w:rsidP="006D0541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технику чередования ходьбы и бега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</w:tbl>
    <w:p w14:paraId="2F289064" w14:textId="77777777" w:rsidR="00CA5428" w:rsidRPr="00CA5428" w:rsidRDefault="00CA5428" w:rsidP="00CA5428">
      <w:pPr>
        <w:tabs>
          <w:tab w:val="left" w:pos="3686"/>
          <w:tab w:val="left" w:pos="8931"/>
        </w:tabs>
        <w:jc w:val="both"/>
        <w:rPr>
          <w:b/>
          <w:bCs/>
        </w:rPr>
      </w:pPr>
    </w:p>
    <w:p w14:paraId="423825A5" w14:textId="77777777" w:rsidR="00CA5428" w:rsidRPr="00CA5428" w:rsidRDefault="00CA5428" w:rsidP="00CA5428">
      <w:pPr>
        <w:tabs>
          <w:tab w:val="left" w:pos="3686"/>
          <w:tab w:val="left" w:pos="8931"/>
        </w:tabs>
        <w:jc w:val="both"/>
        <w:rPr>
          <w:b/>
          <w:bCs/>
        </w:rPr>
      </w:pPr>
    </w:p>
    <w:p w14:paraId="376A6B95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144924E7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4D13E5AE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4D2AE040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25D90797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60D0335A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2462FDA6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78EAAADF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63FA2FB5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3255949E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008CEF59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1D20223A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1863A0DF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6AF161F0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46E9292B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35345511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0B3146AF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223DA4BA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414B2FAF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1B79C694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5BA124C6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12C97A52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30FE12B8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6D09DE44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6B8F51F5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0B7A1B6B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095A0350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2810F44E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18E27494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6D64817B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743CAA6B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25DC17D3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6E79B8A6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77951B87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01B292CF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10B05484" w14:textId="77777777" w:rsidR="009E5BBD" w:rsidRDefault="009E5BBD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</w:p>
    <w:p w14:paraId="7F08F232" w14:textId="3AB6C500" w:rsidR="00CA5428" w:rsidRPr="00CA5428" w:rsidRDefault="00CA5428" w:rsidP="00EE7564">
      <w:pPr>
        <w:tabs>
          <w:tab w:val="left" w:pos="3686"/>
          <w:tab w:val="left" w:pos="8931"/>
        </w:tabs>
        <w:jc w:val="center"/>
        <w:rPr>
          <w:b/>
          <w:bCs/>
        </w:rPr>
      </w:pPr>
      <w:r w:rsidRPr="00CA5428">
        <w:rPr>
          <w:b/>
          <w:bCs/>
        </w:rPr>
        <w:lastRenderedPageBreak/>
        <w:t>4 класс</w:t>
      </w:r>
    </w:p>
    <w:tbl>
      <w:tblPr>
        <w:tblpPr w:leftFromText="180" w:rightFromText="180" w:vertAnchor="text" w:horzAnchor="margin" w:tblpXSpec="center" w:tblpY="496"/>
        <w:tblOverlap w:val="never"/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09"/>
        <w:gridCol w:w="1116"/>
        <w:gridCol w:w="2386"/>
      </w:tblGrid>
      <w:tr w:rsidR="00CA5428" w:rsidRPr="00CA5428" w14:paraId="14A96815" w14:textId="77777777" w:rsidTr="00CA5428">
        <w:trPr>
          <w:trHeight w:val="1149"/>
        </w:trPr>
        <w:tc>
          <w:tcPr>
            <w:tcW w:w="675" w:type="dxa"/>
            <w:tcBorders>
              <w:right w:val="single" w:sz="4" w:space="0" w:color="auto"/>
            </w:tcBorders>
          </w:tcPr>
          <w:p w14:paraId="15405E67" w14:textId="77777777" w:rsidR="00CA5428" w:rsidRPr="00EE7564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</w:rPr>
            </w:pPr>
            <w:r w:rsidRPr="00EE7564">
              <w:rPr>
                <w:b/>
              </w:rPr>
              <w:t>№</w:t>
            </w:r>
          </w:p>
          <w:p w14:paraId="6172612B" w14:textId="77777777" w:rsidR="00CA5428" w:rsidRPr="00EE7564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</w:rPr>
            </w:pPr>
            <w:r w:rsidRPr="00EE7564">
              <w:rPr>
                <w:b/>
              </w:rPr>
              <w:t>п/п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7C06A0F5" w14:textId="77777777" w:rsidR="00CA5428" w:rsidRPr="00EE7564" w:rsidRDefault="00EE7564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</w:rPr>
            </w:pPr>
            <w:r>
              <w:rPr>
                <w:b/>
              </w:rPr>
              <w:t>Наименование раздела и тем</w:t>
            </w:r>
            <w:r w:rsidR="00CA5428" w:rsidRPr="00EE7564">
              <w:rPr>
                <w:b/>
              </w:rPr>
              <w:t xml:space="preserve"> урока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559DE40" w14:textId="77777777" w:rsidR="00CA5428" w:rsidRPr="00EE7564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</w:rPr>
            </w:pPr>
            <w:r w:rsidRPr="00EE7564">
              <w:rPr>
                <w:b/>
              </w:rPr>
              <w:t>Часы учебного времени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03B011D9" w14:textId="77777777" w:rsidR="00CA5428" w:rsidRPr="00EE7564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</w:rPr>
            </w:pPr>
            <w:proofErr w:type="gramStart"/>
            <w:r w:rsidRPr="00EE7564">
              <w:rPr>
                <w:b/>
              </w:rPr>
              <w:t>Характеристика  деятельности</w:t>
            </w:r>
            <w:proofErr w:type="gramEnd"/>
            <w:r w:rsidRPr="00EE7564">
              <w:rPr>
                <w:b/>
              </w:rPr>
              <w:t xml:space="preserve"> обучающихся</w:t>
            </w:r>
          </w:p>
        </w:tc>
      </w:tr>
      <w:tr w:rsidR="00CA5428" w:rsidRPr="00CA5428" w14:paraId="460E6EAE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420AB49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2FBEB8D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Вводный инструктаж по технике безопасности на уроках физической культуры, первичный инструктаж на рабочем месте (легкая атлетика, спортивные и подвижные игры, оказание первой помощи). Подвижные игры «Салки», «Третий лишний», «Платочек»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2C685A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5501EDD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</w:rPr>
              <w:t>Определяют и кратко характеризуют</w:t>
            </w:r>
            <w:r w:rsidRPr="00CA5428">
              <w:t xml:space="preserve"> физическую культуру как занятия физическими упражнениями, подвижными и спортивными играми</w:t>
            </w:r>
          </w:p>
        </w:tc>
      </w:tr>
      <w:tr w:rsidR="00CA5428" w:rsidRPr="00CA5428" w14:paraId="6B9BB277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32B8E2A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2.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79DCDC0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Современные Олимпийские игры. Строевые упражнения, разучивание прыжков в длину с места, подвижные игры «Третий лишний», «Салки»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8F259A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746541D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3"/>
              </w:rPr>
            </w:pPr>
            <w:r w:rsidRPr="00CA5428">
              <w:rPr>
                <w:b/>
                <w:bCs/>
                <w:color w:val="000000"/>
                <w:spacing w:val="3"/>
              </w:rPr>
              <w:t xml:space="preserve">Определяют </w:t>
            </w:r>
            <w:r w:rsidRPr="00CA5428">
              <w:rPr>
                <w:color w:val="000000"/>
                <w:spacing w:val="3"/>
              </w:rPr>
              <w:t xml:space="preserve">цель возрождения Олимпийских </w:t>
            </w:r>
            <w:proofErr w:type="spellStart"/>
            <w:proofErr w:type="gramStart"/>
            <w:r w:rsidRPr="00CA5428">
              <w:rPr>
                <w:color w:val="000000"/>
                <w:spacing w:val="3"/>
              </w:rPr>
              <w:t>игр.</w:t>
            </w:r>
            <w:r w:rsidRPr="00CA5428">
              <w:rPr>
                <w:b/>
                <w:bCs/>
                <w:color w:val="000000"/>
                <w:spacing w:val="3"/>
              </w:rPr>
              <w:t>Составляют</w:t>
            </w:r>
            <w:proofErr w:type="spellEnd"/>
            <w:proofErr w:type="gramEnd"/>
            <w:r w:rsidRPr="00CA5428">
              <w:rPr>
                <w:color w:val="000000"/>
                <w:spacing w:val="3"/>
              </w:rPr>
              <w:t xml:space="preserve">(с помощью учителя) </w:t>
            </w:r>
            <w:r w:rsidRPr="00CA5428">
              <w:rPr>
                <w:color w:val="000000"/>
                <w:spacing w:val="6"/>
              </w:rPr>
              <w:t xml:space="preserve">режим дня. </w:t>
            </w:r>
            <w:proofErr w:type="spellStart"/>
            <w:r w:rsidRPr="00CA5428">
              <w:rPr>
                <w:b/>
                <w:bCs/>
                <w:color w:val="000000"/>
                <w:spacing w:val="4"/>
              </w:rPr>
              <w:t>Отбирают</w:t>
            </w:r>
            <w:r w:rsidRPr="00CA5428">
              <w:rPr>
                <w:color w:val="000000"/>
                <w:spacing w:val="7"/>
              </w:rPr>
              <w:t>комплексы</w:t>
            </w:r>
            <w:proofErr w:type="spellEnd"/>
            <w:r w:rsidRPr="00CA5428">
              <w:rPr>
                <w:color w:val="000000"/>
                <w:spacing w:val="7"/>
              </w:rPr>
              <w:t xml:space="preserve"> упражнений для </w:t>
            </w:r>
            <w:r w:rsidRPr="00CA5428">
              <w:rPr>
                <w:color w:val="000000"/>
                <w:spacing w:val="3"/>
              </w:rPr>
              <w:t>утренней зарядки</w:t>
            </w:r>
          </w:p>
        </w:tc>
      </w:tr>
      <w:tr w:rsidR="00CA5428" w:rsidRPr="00CA5428" w14:paraId="06C6EA97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4F1A65A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3.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42BAC38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Символика Олимпийских Игр. Строевые упражнения, разучивание техники метания мяча, подвижные игры «Третий лишний», «Салки», Колдунчики»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1ED238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517814E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3"/>
              </w:rPr>
              <w:t xml:space="preserve">Объясняют </w:t>
            </w:r>
            <w:r w:rsidRPr="00CA5428">
              <w:rPr>
                <w:color w:val="000000"/>
                <w:spacing w:val="3"/>
              </w:rPr>
              <w:t xml:space="preserve">смысл </w:t>
            </w:r>
            <w:proofErr w:type="spellStart"/>
            <w:proofErr w:type="gramStart"/>
            <w:r w:rsidRPr="00CA5428">
              <w:rPr>
                <w:color w:val="000000"/>
                <w:spacing w:val="3"/>
              </w:rPr>
              <w:t>символики.</w:t>
            </w:r>
            <w:r w:rsidRPr="00CA5428">
              <w:rPr>
                <w:b/>
                <w:bCs/>
                <w:color w:val="000000"/>
                <w:spacing w:val="3"/>
              </w:rPr>
              <w:t>Осваивают</w:t>
            </w:r>
            <w:r w:rsidRPr="00CA5428">
              <w:rPr>
                <w:color w:val="000000"/>
                <w:spacing w:val="3"/>
              </w:rPr>
              <w:t>комплексы</w:t>
            </w:r>
            <w:proofErr w:type="spellEnd"/>
            <w:proofErr w:type="gramEnd"/>
            <w:r w:rsidRPr="00CA5428">
              <w:rPr>
                <w:color w:val="000000"/>
                <w:spacing w:val="7"/>
              </w:rPr>
              <w:t xml:space="preserve"> упражнении для </w:t>
            </w:r>
            <w:r w:rsidRPr="00CA5428">
              <w:rPr>
                <w:color w:val="000000"/>
                <w:spacing w:val="3"/>
              </w:rPr>
              <w:t>утренней зарядки.</w:t>
            </w:r>
          </w:p>
        </w:tc>
      </w:tr>
      <w:tr w:rsidR="00CA5428" w:rsidRPr="00CA5428" w14:paraId="36C27801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1822625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4.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7A22B7D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Понятие о метании. Строевые упражнения, разучивание техники метания </w:t>
            </w:r>
            <w:proofErr w:type="spellStart"/>
            <w:proofErr w:type="gramStart"/>
            <w:r w:rsidRPr="00CA5428">
              <w:t>мяча,подвижные</w:t>
            </w:r>
            <w:proofErr w:type="spellEnd"/>
            <w:proofErr w:type="gramEnd"/>
            <w:r w:rsidRPr="00CA5428">
              <w:t xml:space="preserve"> игры  «Салки», «Кошки-мышки»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0F4451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560C73C7" w14:textId="77777777" w:rsidR="00CA5428" w:rsidRPr="00CA5428" w:rsidRDefault="00CA5428" w:rsidP="00CA5428">
            <w:pPr>
              <w:shd w:val="clear" w:color="auto" w:fill="FFFFFF"/>
              <w:tabs>
                <w:tab w:val="left" w:pos="3686"/>
                <w:tab w:val="left" w:pos="8931"/>
              </w:tabs>
              <w:ind w:left="10" w:right="34" w:firstLine="11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Усваивают </w:t>
            </w:r>
            <w:r w:rsidRPr="00CA5428">
              <w:rPr>
                <w:color w:val="000000"/>
                <w:spacing w:val="5"/>
              </w:rPr>
              <w:t xml:space="preserve">правила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метания.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ходьбы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19911A80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5D82889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5.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73BFEF7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о метании. Строевые упражнения</w:t>
            </w:r>
          </w:p>
          <w:p w14:paraId="2552687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Закрепление техники метания мяча, Подвижные игры «Салки», «Выбивной»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57DAA8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103604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Усваивают </w:t>
            </w:r>
            <w:r w:rsidRPr="00CA5428">
              <w:rPr>
                <w:color w:val="000000"/>
                <w:spacing w:val="5"/>
              </w:rPr>
              <w:t xml:space="preserve">правила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метания.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метания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3EEE92F3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6EB2556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6.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4A830D0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Роль и значение физической культуры. Строевые упражнения</w:t>
            </w:r>
          </w:p>
          <w:p w14:paraId="2097EA2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Совершенствование техники метания мяча, Подвижные игры</w:t>
            </w:r>
            <w:proofErr w:type="gramStart"/>
            <w:r w:rsidRPr="00CA5428">
              <w:t>: Выше</w:t>
            </w:r>
            <w:proofErr w:type="gramEnd"/>
            <w:r w:rsidRPr="00CA5428">
              <w:t xml:space="preserve"> ноги от земли, Кошки-мышки, Салки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EFF033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182AD9B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Определяют </w:t>
            </w:r>
            <w:r w:rsidRPr="00CA5428">
              <w:rPr>
                <w:color w:val="000000"/>
                <w:spacing w:val="5"/>
              </w:rPr>
              <w:t xml:space="preserve">признаки положительного влияния на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человека.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метания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6580CE32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618855D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7.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4651B94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Понятие «эстафета». Развитие быстроты. Эстафеты по лабиринту. Совершенствование </w:t>
            </w:r>
            <w:r w:rsidRPr="00CA5428">
              <w:lastRenderedPageBreak/>
              <w:t>техники метания мяча, Подвижные игры: Салки, Выбивной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83CA32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594C771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4"/>
              </w:rPr>
              <w:t xml:space="preserve">Усваивают </w:t>
            </w:r>
            <w:r w:rsidRPr="00CA5428">
              <w:rPr>
                <w:color w:val="000000"/>
                <w:spacing w:val="4"/>
              </w:rPr>
              <w:t xml:space="preserve">правила </w:t>
            </w:r>
            <w:r w:rsidRPr="00CA5428">
              <w:rPr>
                <w:color w:val="000000"/>
                <w:spacing w:val="4"/>
              </w:rPr>
              <w:lastRenderedPageBreak/>
              <w:t xml:space="preserve">соревнований в </w:t>
            </w:r>
            <w:proofErr w:type="spellStart"/>
            <w:proofErr w:type="gramStart"/>
            <w:r w:rsidRPr="00CA5428">
              <w:rPr>
                <w:color w:val="000000"/>
                <w:spacing w:val="4"/>
              </w:rPr>
              <w:t>эстафетах.</w:t>
            </w:r>
            <w:r w:rsidRPr="00CA5428">
              <w:rPr>
                <w:b/>
                <w:bCs/>
                <w:color w:val="000000"/>
                <w:spacing w:val="4"/>
              </w:rPr>
              <w:t>Проявляют</w:t>
            </w:r>
            <w:r w:rsidRPr="00CA5428">
              <w:rPr>
                <w:color w:val="000000"/>
                <w:spacing w:val="4"/>
              </w:rPr>
              <w:t>качества</w:t>
            </w:r>
            <w:proofErr w:type="spellEnd"/>
            <w:proofErr w:type="gramEnd"/>
            <w:r w:rsidRPr="00CA5428">
              <w:rPr>
                <w:color w:val="000000"/>
                <w:spacing w:val="4"/>
              </w:rPr>
              <w:t xml:space="preserve"> силы, </w:t>
            </w:r>
            <w:r w:rsidRPr="00CA5428">
              <w:rPr>
                <w:color w:val="000000"/>
                <w:spacing w:val="3"/>
              </w:rPr>
              <w:t>быстроты, выносливости и ко</w:t>
            </w:r>
            <w:r w:rsidRPr="00CA5428">
              <w:rPr>
                <w:color w:val="000000"/>
                <w:spacing w:val="7"/>
              </w:rPr>
              <w:t>ординации</w:t>
            </w:r>
          </w:p>
        </w:tc>
      </w:tr>
      <w:tr w:rsidR="00CA5428" w:rsidRPr="00CA5428" w14:paraId="494A6E3D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19733A2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8.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748A591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о беге. Развитие выносливости. Бег 300м (д), 500м (м)на результат. Беговые эстафеты, игры.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A886AF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5E7BAA8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4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Усваивают </w:t>
            </w:r>
            <w:r w:rsidRPr="00CA5428">
              <w:rPr>
                <w:color w:val="000000"/>
                <w:spacing w:val="5"/>
              </w:rPr>
              <w:t xml:space="preserve">правила соревнований в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беге.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бега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2709CB3E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4773E88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9.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44ACA97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о беге. Развитие выносливости – бег 1000м без учета времени, подвижные игры: Платочек, Угадай, чей голосок.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EEDD79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7575109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Усваивают </w:t>
            </w:r>
            <w:r w:rsidRPr="00CA5428">
              <w:rPr>
                <w:color w:val="000000"/>
                <w:spacing w:val="5"/>
              </w:rPr>
              <w:t xml:space="preserve">правила соревнований в беге на короткие и длинные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дистанции..</w:t>
            </w:r>
            <w:proofErr w:type="gramEnd"/>
            <w:r w:rsidRPr="00CA5428">
              <w:rPr>
                <w:b/>
                <w:bCs/>
                <w:color w:val="000000"/>
                <w:spacing w:val="5"/>
              </w:rPr>
              <w:t>Осваивать</w:t>
            </w:r>
            <w:proofErr w:type="spellEnd"/>
            <w:r w:rsidRPr="00CA5428">
              <w:rPr>
                <w:b/>
                <w:bCs/>
                <w:color w:val="000000"/>
                <w:spacing w:val="5"/>
              </w:rPr>
              <w:t xml:space="preserve"> </w:t>
            </w:r>
            <w:r w:rsidRPr="00CA5428">
              <w:rPr>
                <w:color w:val="000000"/>
                <w:spacing w:val="5"/>
              </w:rPr>
              <w:t>технику бега.</w:t>
            </w:r>
          </w:p>
        </w:tc>
      </w:tr>
      <w:tr w:rsidR="00CA5428" w:rsidRPr="00CA5428" w14:paraId="0580F2AE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3DC6DC7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10.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104C45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Строение тела. Развитие ловкости, координации. Обучение ловле и передачи мяча 2-мя руками, игры: Мяч водящему, Охотники и утки, Салки с мячом.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EEDABF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7EEA81C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Характеризуют </w:t>
            </w:r>
            <w:r w:rsidRPr="00CA5428">
              <w:rPr>
                <w:color w:val="000000"/>
                <w:spacing w:val="5"/>
              </w:rPr>
              <w:t xml:space="preserve">основные части тела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человека.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ведения и передачи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29321953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3EEAB2C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11.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4CD99DF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Осанка человека. Развитие быстроты.</w:t>
            </w:r>
          </w:p>
          <w:p w14:paraId="538ECC0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Обучение ловли и передачи мяча, игры: Платочек, Второй лишний, Салки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834F4B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129CECB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Выполняют </w:t>
            </w:r>
            <w:r w:rsidRPr="00CA5428">
              <w:rPr>
                <w:color w:val="000000"/>
                <w:spacing w:val="5"/>
              </w:rPr>
              <w:t xml:space="preserve">упражнения на улучшение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осанки.</w:t>
            </w:r>
            <w:r w:rsidRPr="00CA5428">
              <w:rPr>
                <w:b/>
                <w:bCs/>
                <w:color w:val="000000"/>
                <w:spacing w:val="5"/>
              </w:rPr>
              <w:t>Осваивать</w:t>
            </w:r>
            <w:proofErr w:type="spellEnd"/>
            <w:proofErr w:type="gramEnd"/>
            <w:r w:rsidRPr="00CA5428">
              <w:rPr>
                <w:b/>
                <w:bCs/>
                <w:color w:val="000000"/>
                <w:spacing w:val="5"/>
              </w:rPr>
              <w:t xml:space="preserve"> </w:t>
            </w:r>
            <w:r w:rsidRPr="00CA5428">
              <w:rPr>
                <w:color w:val="000000"/>
                <w:spacing w:val="5"/>
              </w:rPr>
              <w:t xml:space="preserve">технику ведения и передачи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5B5B839C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02024DC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12.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2D6DE5B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Сердце и кровеносные сосуды. Развитие ловкости, </w:t>
            </w:r>
            <w:proofErr w:type="gramStart"/>
            <w:r w:rsidRPr="00CA5428">
              <w:t>быстроты..</w:t>
            </w:r>
            <w:proofErr w:type="gramEnd"/>
            <w:r w:rsidRPr="00CA5428">
              <w:t xml:space="preserve"> Обучение ловли и передачи мяча, игры: Платочек, Третий лишний, Салки с мячом</w:t>
            </w:r>
          </w:p>
          <w:p w14:paraId="6C11857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7398EE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762D079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Устанавливают </w:t>
            </w:r>
            <w:r w:rsidRPr="00CA5428">
              <w:rPr>
                <w:color w:val="000000"/>
                <w:spacing w:val="5"/>
              </w:rPr>
              <w:t>связь между развитием физических качеств и работой сердца.</w:t>
            </w:r>
          </w:p>
          <w:p w14:paraId="38882E0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ведения и передачи мяча </w:t>
            </w:r>
            <w:r w:rsidRPr="00CA5428">
              <w:rPr>
                <w:color w:val="000000"/>
                <w:spacing w:val="4"/>
              </w:rPr>
              <w:t>различными способами</w:t>
            </w:r>
          </w:p>
        </w:tc>
      </w:tr>
      <w:tr w:rsidR="00CA5428" w:rsidRPr="00CA5428" w14:paraId="41CA4A78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60D4DE2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13.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615C2A6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Укрепление сердца с помощью физических упражнений. Развитие ловкости, быстроты. Обучение ведению мяча одной, двумя руками, беговые эстафеты. Игры</w:t>
            </w:r>
          </w:p>
          <w:p w14:paraId="27D3AB4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E5D9D6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686D3D0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Объясняют </w:t>
            </w:r>
            <w:r w:rsidRPr="00CA5428">
              <w:rPr>
                <w:color w:val="000000"/>
                <w:spacing w:val="5"/>
              </w:rPr>
              <w:t>важность занятий физическими упражнениями</w:t>
            </w:r>
            <w:r w:rsidRPr="00CA5428">
              <w:rPr>
                <w:b/>
                <w:bCs/>
                <w:color w:val="000000"/>
                <w:spacing w:val="5"/>
              </w:rPr>
              <w:t xml:space="preserve">. </w:t>
            </w: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ведения и передачи мяча </w:t>
            </w:r>
          </w:p>
        </w:tc>
      </w:tr>
      <w:tr w:rsidR="00CA5428" w:rsidRPr="00CA5428" w14:paraId="3F6C8488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0897C82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14.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41E5F22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Роль органов зрения во время движения и передвижения человека. Развитие ловкости, быстроты. Обучение ведению мяча одной, </w:t>
            </w:r>
            <w:r w:rsidRPr="00CA5428">
              <w:lastRenderedPageBreak/>
              <w:t>двумя руками, беговые эстафеты. Игры.</w:t>
            </w:r>
          </w:p>
          <w:p w14:paraId="2D87C3A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C6965F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027A549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Устанавливают </w:t>
            </w:r>
            <w:r w:rsidRPr="00CA5428">
              <w:rPr>
                <w:color w:val="000000"/>
                <w:spacing w:val="5"/>
              </w:rPr>
              <w:t xml:space="preserve">связь между развитием </w:t>
            </w:r>
            <w:r w:rsidRPr="00CA5428">
              <w:rPr>
                <w:color w:val="000000"/>
                <w:spacing w:val="5"/>
              </w:rPr>
              <w:lastRenderedPageBreak/>
              <w:t>физических качеств и органами чувств.</w:t>
            </w:r>
          </w:p>
          <w:p w14:paraId="2A0C92E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ведения и передачи мяча </w:t>
            </w:r>
            <w:r w:rsidRPr="00CA5428">
              <w:rPr>
                <w:color w:val="000000"/>
                <w:spacing w:val="4"/>
              </w:rPr>
              <w:t>различными способами</w:t>
            </w:r>
          </w:p>
        </w:tc>
      </w:tr>
      <w:tr w:rsidR="00CA5428" w:rsidRPr="00CA5428" w14:paraId="70081DE4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4125335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  <w:p w14:paraId="4B306E7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15.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C09E85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Повторный инструктаж по технике безопасности на уроках (гимнастика, акробатика, подвижные игры, оказание первой помощи). Подвижные игры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3229AF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1A07F6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ind w:right="-40"/>
              <w:jc w:val="both"/>
              <w:rPr>
                <w:color w:val="000000"/>
                <w:spacing w:val="5"/>
              </w:rPr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безопасности.</w:t>
            </w:r>
          </w:p>
          <w:p w14:paraId="2545562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  <w:color w:val="000000"/>
                <w:spacing w:val="6"/>
              </w:rPr>
              <w:t>Осваивают</w:t>
            </w:r>
            <w:r w:rsidRPr="00CA5428">
              <w:rPr>
                <w:color w:val="000000"/>
                <w:spacing w:val="6"/>
              </w:rPr>
              <w:t>универсальные</w:t>
            </w:r>
            <w:proofErr w:type="spellEnd"/>
            <w:r w:rsidRPr="00CA5428">
              <w:rPr>
                <w:color w:val="000000"/>
                <w:spacing w:val="6"/>
              </w:rPr>
              <w:t xml:space="preserve"> </w:t>
            </w:r>
            <w:r w:rsidRPr="00CA5428">
              <w:rPr>
                <w:color w:val="000000"/>
                <w:spacing w:val="5"/>
              </w:rPr>
              <w:t xml:space="preserve">умения по взаимодействию </w:t>
            </w:r>
            <w:r w:rsidRPr="00CA5428">
              <w:rPr>
                <w:b/>
                <w:bCs/>
                <w:color w:val="000000"/>
                <w:spacing w:val="5"/>
              </w:rPr>
              <w:t xml:space="preserve">в </w:t>
            </w:r>
            <w:r w:rsidRPr="00CA5428">
              <w:rPr>
                <w:color w:val="000000"/>
                <w:spacing w:val="8"/>
              </w:rPr>
              <w:t>парах и группах</w:t>
            </w:r>
          </w:p>
        </w:tc>
      </w:tr>
      <w:tr w:rsidR="00CA5428" w:rsidRPr="00CA5428" w14:paraId="63321A8D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026FA55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16.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027020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Осанка человека.  УГГ на формирование правильной осанки, строевые упражнения. Лазания по гимнастической скамейке, прыжки через скакалку. </w:t>
            </w:r>
            <w:proofErr w:type="spellStart"/>
            <w:r w:rsidRPr="00CA5428">
              <w:t>Подвижние</w:t>
            </w:r>
            <w:proofErr w:type="spellEnd"/>
            <w:r w:rsidRPr="00CA5428">
              <w:t xml:space="preserve"> игры:</w:t>
            </w:r>
          </w:p>
          <w:p w14:paraId="43849C7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«Салки с мячами», «Платочек», «Второй лишний»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17318E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78F656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Выполняют </w:t>
            </w:r>
            <w:r w:rsidRPr="00CA5428">
              <w:rPr>
                <w:color w:val="000000"/>
                <w:spacing w:val="5"/>
              </w:rPr>
              <w:t xml:space="preserve">упражнения на улучшение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осанки.</w:t>
            </w:r>
            <w:r w:rsidRPr="00CA5428">
              <w:rPr>
                <w:b/>
                <w:bCs/>
                <w:color w:val="000000"/>
                <w:spacing w:val="4"/>
              </w:rPr>
              <w:t>Различают</w:t>
            </w:r>
            <w:r w:rsidRPr="00CA5428">
              <w:rPr>
                <w:color w:val="000000"/>
                <w:spacing w:val="4"/>
              </w:rPr>
              <w:t>и</w:t>
            </w:r>
            <w:proofErr w:type="spellEnd"/>
            <w:proofErr w:type="gramEnd"/>
            <w:r w:rsidRPr="00CA5428">
              <w:rPr>
                <w:color w:val="000000"/>
                <w:spacing w:val="4"/>
              </w:rPr>
              <w:t xml:space="preserve"> </w:t>
            </w:r>
            <w:proofErr w:type="spellStart"/>
            <w:r w:rsidRPr="00CA5428">
              <w:rPr>
                <w:b/>
                <w:bCs/>
                <w:color w:val="000000"/>
                <w:spacing w:val="4"/>
              </w:rPr>
              <w:t>выполняют</w:t>
            </w:r>
            <w:r w:rsidRPr="00CA5428">
              <w:rPr>
                <w:color w:val="000000"/>
                <w:spacing w:val="1"/>
              </w:rPr>
              <w:t>строевые</w:t>
            </w:r>
            <w:proofErr w:type="spellEnd"/>
            <w:r w:rsidRPr="00CA5428">
              <w:rPr>
                <w:color w:val="000000"/>
                <w:spacing w:val="1"/>
              </w:rPr>
              <w:t xml:space="preserve"> команды: «Смирно!», </w:t>
            </w:r>
            <w:r w:rsidRPr="00CA5428">
              <w:rPr>
                <w:color w:val="000000"/>
                <w:spacing w:val="6"/>
              </w:rPr>
              <w:t xml:space="preserve">«Вольно!», «Шагом марш!», </w:t>
            </w:r>
            <w:r w:rsidRPr="00CA5428">
              <w:rPr>
                <w:color w:val="000000"/>
                <w:spacing w:val="4"/>
              </w:rPr>
              <w:t xml:space="preserve">«На месте!», «Равняйсь!», </w:t>
            </w:r>
            <w:r w:rsidRPr="00CA5428">
              <w:rPr>
                <w:color w:val="000000"/>
                <w:spacing w:val="-1"/>
              </w:rPr>
              <w:t>«Стой!».</w:t>
            </w:r>
          </w:p>
        </w:tc>
      </w:tr>
      <w:tr w:rsidR="00CA5428" w:rsidRPr="00CA5428" w14:paraId="50CC4815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14316FE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17..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479F0B9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Эстафеты с предметами и без предметов:</w:t>
            </w:r>
          </w:p>
          <w:p w14:paraId="3B8BB64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-Беговая,</w:t>
            </w:r>
          </w:p>
          <w:p w14:paraId="79DCC49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-С прыжками,</w:t>
            </w:r>
          </w:p>
          <w:p w14:paraId="256FC0C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- С мячами, </w:t>
            </w:r>
          </w:p>
          <w:p w14:paraId="4B439B5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- С обручами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BAB148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6D4024A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  <w:color w:val="000000"/>
                <w:spacing w:val="4"/>
              </w:rPr>
              <w:t>Осваивают</w:t>
            </w:r>
            <w:r w:rsidRPr="00CA5428">
              <w:rPr>
                <w:color w:val="000000"/>
                <w:spacing w:val="4"/>
              </w:rPr>
              <w:t>универсальные</w:t>
            </w:r>
            <w:proofErr w:type="spellEnd"/>
            <w:r w:rsidRPr="00CA5428">
              <w:rPr>
                <w:color w:val="000000"/>
                <w:spacing w:val="4"/>
              </w:rPr>
              <w:t xml:space="preserve"> умения при выполнении орга</w:t>
            </w:r>
            <w:r w:rsidRPr="00CA5428">
              <w:rPr>
                <w:color w:val="000000"/>
                <w:spacing w:val="5"/>
              </w:rPr>
              <w:t>низующих упражнений.</w:t>
            </w:r>
          </w:p>
        </w:tc>
      </w:tr>
      <w:tr w:rsidR="00CA5428" w:rsidRPr="00CA5428" w14:paraId="5EF7A882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47F626D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  <w:p w14:paraId="493DF94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18.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6991D2F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Кожа, уход за кожей. УГГ на формирование правильной осанки. Лазания и перелезания, разучивание кувырка вперед, </w:t>
            </w:r>
            <w:proofErr w:type="spellStart"/>
            <w:proofErr w:type="gramStart"/>
            <w:r w:rsidRPr="00CA5428">
              <w:t>висы,прыжки</w:t>
            </w:r>
            <w:proofErr w:type="spellEnd"/>
            <w:proofErr w:type="gramEnd"/>
            <w:r w:rsidRPr="00CA5428">
              <w:t xml:space="preserve"> через скакалку .</w:t>
            </w:r>
          </w:p>
          <w:p w14:paraId="1A573F5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Подвижные игры.</w:t>
            </w:r>
          </w:p>
          <w:p w14:paraId="202514B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Поднимание туловища за 30 секунд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99887D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7BA061BA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Анализируют </w:t>
            </w:r>
            <w:r w:rsidRPr="00CA5428">
              <w:rPr>
                <w:color w:val="000000"/>
                <w:spacing w:val="5"/>
              </w:rPr>
              <w:t xml:space="preserve">советы как ухаживать за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кожей.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</w:t>
            </w:r>
            <w:r w:rsidRPr="00CA5428">
              <w:t xml:space="preserve"> лазания, ползания,     перелезание через гимнастическую скамейку.</w:t>
            </w:r>
          </w:p>
          <w:p w14:paraId="52D20AD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</w:tr>
      <w:tr w:rsidR="00CA5428" w:rsidRPr="00CA5428" w14:paraId="4C3752AA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5E08767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19.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05B59B0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Правила личной гигиены. УГГ на формирование правильной </w:t>
            </w:r>
            <w:proofErr w:type="spellStart"/>
            <w:proofErr w:type="gramStart"/>
            <w:r w:rsidRPr="00CA5428">
              <w:t>осанки.Лазания</w:t>
            </w:r>
            <w:proofErr w:type="spellEnd"/>
            <w:proofErr w:type="gramEnd"/>
            <w:r w:rsidRPr="00CA5428">
              <w:t xml:space="preserve"> и перелезания. Разучивание кувырка вперед, стойка на </w:t>
            </w:r>
            <w:proofErr w:type="spellStart"/>
            <w:proofErr w:type="gramStart"/>
            <w:r w:rsidRPr="00CA5428">
              <w:t>лопатках.Висы</w:t>
            </w:r>
            <w:proofErr w:type="spellEnd"/>
            <w:proofErr w:type="gramEnd"/>
            <w:r w:rsidRPr="00CA5428">
              <w:t xml:space="preserve"> и упоры. Эстафеты.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308652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141D89AC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Дают </w:t>
            </w:r>
            <w:r w:rsidRPr="00CA5428">
              <w:rPr>
                <w:color w:val="000000"/>
                <w:spacing w:val="5"/>
              </w:rPr>
              <w:t xml:space="preserve">оценку своему уровню личной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гигиены.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</w:t>
            </w:r>
            <w:r w:rsidRPr="00CA5428">
              <w:t xml:space="preserve"> лазания, ползания</w:t>
            </w:r>
          </w:p>
        </w:tc>
      </w:tr>
      <w:tr w:rsidR="00CA5428" w:rsidRPr="00CA5428" w14:paraId="4FB6852C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016B330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20.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0891634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Укрепление здоровья средствами закаливания. УГГ на формирование правильной осанки.</w:t>
            </w:r>
          </w:p>
          <w:p w14:paraId="4C9A0BB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Лазания и перелезания. Закрепление кувырка вперед, стойки на </w:t>
            </w:r>
            <w:proofErr w:type="spellStart"/>
            <w:proofErr w:type="gramStart"/>
            <w:r w:rsidRPr="00CA5428">
              <w:t>лопатках.Висы</w:t>
            </w:r>
            <w:proofErr w:type="spellEnd"/>
            <w:proofErr w:type="gramEnd"/>
            <w:r w:rsidRPr="00CA5428">
              <w:t xml:space="preserve"> и упоры. Игры.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CC0FD1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2B9DF41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Дают </w:t>
            </w:r>
            <w:r w:rsidRPr="00CA5428">
              <w:rPr>
                <w:color w:val="000000"/>
                <w:spacing w:val="5"/>
              </w:rPr>
              <w:t xml:space="preserve">оценку своему уровню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закаленности.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</w:t>
            </w:r>
            <w:r w:rsidRPr="00CA5428">
              <w:t xml:space="preserve"> лазания, ползания,     перелезание через гимнастическую скамейку</w:t>
            </w:r>
          </w:p>
        </w:tc>
      </w:tr>
      <w:tr w:rsidR="00CA5428" w:rsidRPr="00CA5428" w14:paraId="756531B4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281FCA8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21.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66A9FD0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Правила проведения закаливающих процедур. Совершенствование лазания по гимн. скамейке, </w:t>
            </w:r>
            <w:r w:rsidRPr="00CA5428">
              <w:lastRenderedPageBreak/>
              <w:t>висы и упоры, акробатические упражнения, упр. в равновесии. Игры.</w:t>
            </w:r>
          </w:p>
          <w:p w14:paraId="225BE64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A9E269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603BE8F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Анализируют </w:t>
            </w:r>
            <w:r w:rsidRPr="00CA5428">
              <w:rPr>
                <w:color w:val="000000"/>
                <w:spacing w:val="5"/>
              </w:rPr>
              <w:t xml:space="preserve">правила </w:t>
            </w:r>
            <w:r w:rsidRPr="00CA5428">
              <w:rPr>
                <w:color w:val="000000"/>
                <w:spacing w:val="5"/>
              </w:rPr>
              <w:lastRenderedPageBreak/>
              <w:t>безопасности во время закаливания</w:t>
            </w:r>
            <w:r w:rsidRPr="00CA5428">
              <w:rPr>
                <w:b/>
                <w:bCs/>
                <w:color w:val="000000"/>
                <w:spacing w:val="5"/>
              </w:rPr>
              <w:t xml:space="preserve">. </w:t>
            </w: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</w:t>
            </w:r>
            <w:proofErr w:type="gramStart"/>
            <w:r w:rsidRPr="00CA5428">
              <w:rPr>
                <w:color w:val="000000"/>
                <w:spacing w:val="5"/>
              </w:rPr>
              <w:t xml:space="preserve">кувырка: </w:t>
            </w:r>
            <w:r w:rsidRPr="00CA5428">
              <w:t xml:space="preserve"> группировка</w:t>
            </w:r>
            <w:proofErr w:type="gramEnd"/>
            <w:r w:rsidRPr="00CA5428">
              <w:t>, перекаты в группировке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5CBFBDEC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4630CEC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22.</w:t>
            </w:r>
          </w:p>
          <w:p w14:paraId="5978D8C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0C21C84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Мозг и нервная система. Совершенствование лазания по гимн. скамейке, акробатические упражнения, упр. в равновесии. Игры, эстафеты</w:t>
            </w:r>
          </w:p>
          <w:p w14:paraId="070E02A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F894C0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1135EC8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Получают </w:t>
            </w:r>
            <w:r w:rsidRPr="00CA5428">
              <w:rPr>
                <w:color w:val="000000"/>
                <w:spacing w:val="5"/>
              </w:rPr>
              <w:t xml:space="preserve">представление о работе мозга и нервной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системы.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</w:t>
            </w:r>
            <w:r w:rsidRPr="00CA5428">
              <w:t xml:space="preserve"> равновесия: стойку на носках</w:t>
            </w:r>
          </w:p>
        </w:tc>
      </w:tr>
      <w:tr w:rsidR="00CA5428" w:rsidRPr="00CA5428" w14:paraId="0E2E32B5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42E6007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23.</w:t>
            </w:r>
          </w:p>
          <w:p w14:paraId="0CADC1F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00F79CB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Важная роль работы мозга и нервной системы. Совершенствование </w:t>
            </w:r>
            <w:proofErr w:type="gramStart"/>
            <w:r w:rsidRPr="00CA5428">
              <w:t>лазания  по</w:t>
            </w:r>
            <w:proofErr w:type="gramEnd"/>
            <w:r w:rsidRPr="00CA5428">
              <w:t xml:space="preserve"> гимн. скамейке, акробатические упражнения, упр. в равновесии. Игры, беговые эстафеты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643ECD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66E22EE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Обосновывают </w:t>
            </w:r>
            <w:r w:rsidRPr="00CA5428">
              <w:rPr>
                <w:color w:val="000000"/>
                <w:spacing w:val="5"/>
              </w:rPr>
              <w:t xml:space="preserve">важность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рекомендаций.</w:t>
            </w:r>
            <w:r w:rsidRPr="00CA5428">
              <w:rPr>
                <w:b/>
                <w:bCs/>
                <w:color w:val="000000"/>
                <w:spacing w:val="5"/>
              </w:rPr>
              <w:t>Осваивать</w:t>
            </w:r>
            <w:proofErr w:type="spellEnd"/>
            <w:proofErr w:type="gramEnd"/>
            <w:r w:rsidRPr="00CA5428">
              <w:rPr>
                <w:b/>
                <w:bCs/>
                <w:color w:val="000000"/>
                <w:spacing w:val="5"/>
              </w:rPr>
              <w:t xml:space="preserve"> </w:t>
            </w:r>
            <w:r w:rsidRPr="00CA5428">
              <w:rPr>
                <w:color w:val="000000"/>
                <w:spacing w:val="5"/>
              </w:rPr>
              <w:t xml:space="preserve">технику </w:t>
            </w:r>
            <w:r w:rsidRPr="00CA5428">
              <w:t xml:space="preserve"> равновесия: стойку на носках, на одной ноге.</w:t>
            </w:r>
          </w:p>
        </w:tc>
      </w:tr>
      <w:tr w:rsidR="00CA5428" w:rsidRPr="00CA5428" w14:paraId="6DF5C92C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1D5BF49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24.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6BC400F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Роль органов дыхания во время движения. </w:t>
            </w:r>
            <w:proofErr w:type="spellStart"/>
            <w:r w:rsidRPr="00CA5428">
              <w:t>ОРУ.Лазание</w:t>
            </w:r>
            <w:proofErr w:type="spellEnd"/>
            <w:r w:rsidRPr="00CA5428">
              <w:t xml:space="preserve"> по гимн. </w:t>
            </w:r>
            <w:proofErr w:type="gramStart"/>
            <w:r w:rsidRPr="00CA5428">
              <w:t>скамейке,.</w:t>
            </w:r>
            <w:proofErr w:type="gramEnd"/>
            <w:r w:rsidRPr="00CA5428">
              <w:t xml:space="preserve"> Упражнения для развития гибкости, разучивание опорных прыжков, с поворотами. Подвижные игры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9665DC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7283E9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4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Получают представление о работе органов дыхания. Осваивают </w:t>
            </w:r>
            <w:r w:rsidRPr="00CA5428">
              <w:rPr>
                <w:color w:val="000000"/>
                <w:spacing w:val="5"/>
              </w:rPr>
              <w:t xml:space="preserve">технику </w:t>
            </w:r>
            <w:proofErr w:type="gramStart"/>
            <w:r w:rsidRPr="00CA5428">
              <w:rPr>
                <w:color w:val="000000"/>
                <w:spacing w:val="5"/>
              </w:rPr>
              <w:t xml:space="preserve">кувырка: </w:t>
            </w:r>
            <w:r w:rsidRPr="00CA5428">
              <w:t xml:space="preserve"> группировка</w:t>
            </w:r>
            <w:proofErr w:type="gramEnd"/>
            <w:r w:rsidRPr="00CA5428">
              <w:t>, перекаты в группировке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70E5F852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09337E2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25.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77C01B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Как правильно дышать при различных физических нагрузках. </w:t>
            </w:r>
            <w:proofErr w:type="spellStart"/>
            <w:r w:rsidRPr="00CA5428">
              <w:t>ОРУ.Лазание</w:t>
            </w:r>
            <w:proofErr w:type="spellEnd"/>
            <w:r w:rsidRPr="00CA5428">
              <w:t xml:space="preserve"> по гимн. скамейке, Закрепление опорных прыжков (согнув ноги, ноги врозь). Упражнения для гибкости.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B5B08B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3E69837C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Выполняют </w:t>
            </w:r>
            <w:r w:rsidRPr="00CA5428">
              <w:rPr>
                <w:color w:val="000000"/>
                <w:spacing w:val="5"/>
              </w:rPr>
              <w:t xml:space="preserve">упражнения на различные виды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дыхания.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</w:t>
            </w:r>
            <w:r w:rsidRPr="00CA5428">
              <w:t xml:space="preserve"> лазания, ползания,     перелезание через гимнастическую скамейку.</w:t>
            </w:r>
          </w:p>
        </w:tc>
      </w:tr>
      <w:tr w:rsidR="00CA5428" w:rsidRPr="00CA5428" w14:paraId="08971765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41745E8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26.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285BE4F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Органы пищеварения.</w:t>
            </w:r>
          </w:p>
          <w:p w14:paraId="686BDC3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t>ОРУ.Лазание</w:t>
            </w:r>
            <w:proofErr w:type="spellEnd"/>
            <w:r w:rsidRPr="00CA5428">
              <w:t xml:space="preserve"> по гимн. скамейке, Совершенствование опорных прыжков </w:t>
            </w:r>
          </w:p>
          <w:p w14:paraId="0CEB962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Упражнения для развития гибкости, силы, прыгучести</w:t>
            </w:r>
          </w:p>
          <w:p w14:paraId="44EB1E4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AF606D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1B70B5D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b/>
                <w:bCs/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Получают </w:t>
            </w:r>
            <w:r w:rsidRPr="00CA5428">
              <w:rPr>
                <w:color w:val="000000"/>
                <w:spacing w:val="5"/>
              </w:rPr>
              <w:t>представление о работе органов пищеварения</w:t>
            </w:r>
          </w:p>
          <w:p w14:paraId="4DFD46E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proofErr w:type="gram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</w:t>
            </w:r>
            <w:r w:rsidRPr="00CA5428">
              <w:t xml:space="preserve"> лазания</w:t>
            </w:r>
            <w:proofErr w:type="gramEnd"/>
            <w:r w:rsidRPr="00CA5428">
              <w:t>, ползания,     перелезание через гимнастическую скамейку.</w:t>
            </w:r>
          </w:p>
        </w:tc>
      </w:tr>
      <w:tr w:rsidR="00CA5428" w:rsidRPr="00CA5428" w14:paraId="628FCE38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276925A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27.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07D5643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Пища и питательные вещества. ОРУ. Упражнения для развития гибкости, силы, прыгучести.</w:t>
            </w:r>
          </w:p>
          <w:p w14:paraId="2072337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Полоса с препятствиями. Лазания и перелезания через гимн. скамейку.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82D8A3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661C30F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Узнают </w:t>
            </w:r>
            <w:r w:rsidRPr="00CA5428">
              <w:rPr>
                <w:color w:val="000000"/>
                <w:spacing w:val="5"/>
              </w:rPr>
              <w:t xml:space="preserve">какие вещества необходимы для роста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организма.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</w:t>
            </w:r>
            <w:r w:rsidRPr="00CA5428">
              <w:t xml:space="preserve"> лазания, </w:t>
            </w:r>
            <w:r w:rsidRPr="00CA5428">
              <w:lastRenderedPageBreak/>
              <w:t>ползания   .</w:t>
            </w:r>
          </w:p>
        </w:tc>
      </w:tr>
      <w:tr w:rsidR="00CA5428" w:rsidRPr="00CA5428" w14:paraId="6071001D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41E72DA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28.</w:t>
            </w:r>
          </w:p>
          <w:p w14:paraId="5CCF74C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DBFBB9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Рекомендации по правильному питанию. </w:t>
            </w:r>
            <w:proofErr w:type="spellStart"/>
            <w:r w:rsidRPr="00CA5428">
              <w:t>ОРУ.Лазание</w:t>
            </w:r>
            <w:proofErr w:type="spellEnd"/>
            <w:r w:rsidRPr="00CA5428">
              <w:t xml:space="preserve"> по гимн. скамейке, Упражнения для развития гибкости, силы, прыгучести.</w:t>
            </w:r>
          </w:p>
          <w:p w14:paraId="5F8CDD7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Подвижные игры</w:t>
            </w:r>
          </w:p>
          <w:p w14:paraId="3A18BB8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1DF04B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3C4655A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Обосновывают </w:t>
            </w:r>
            <w:r w:rsidRPr="00CA5428">
              <w:rPr>
                <w:color w:val="000000"/>
                <w:spacing w:val="5"/>
              </w:rPr>
              <w:t xml:space="preserve">важность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рекомендаций.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</w:t>
            </w:r>
            <w:r w:rsidRPr="00CA5428">
              <w:t xml:space="preserve"> лазания, ползания,     </w:t>
            </w:r>
            <w:proofErr w:type="spellStart"/>
            <w:r w:rsidRPr="00CA5428">
              <w:t>перелезаниечерез</w:t>
            </w:r>
            <w:proofErr w:type="spellEnd"/>
            <w:r w:rsidRPr="00CA5428">
              <w:t xml:space="preserve"> скамейку.</w:t>
            </w:r>
          </w:p>
        </w:tc>
      </w:tr>
      <w:tr w:rsidR="00CA5428" w:rsidRPr="00CA5428" w14:paraId="52F93342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6A1E513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29.</w:t>
            </w:r>
          </w:p>
          <w:p w14:paraId="281FA94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61AD653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Вода и питьевой режим. </w:t>
            </w:r>
            <w:proofErr w:type="spellStart"/>
            <w:r w:rsidRPr="00CA5428">
              <w:t>ОРУ.Лазание</w:t>
            </w:r>
            <w:proofErr w:type="spellEnd"/>
            <w:r w:rsidRPr="00CA5428">
              <w:t xml:space="preserve"> по гимн. скамейке, игры, беговые эстафеты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4104B0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101AAB1A" w14:textId="77777777" w:rsidR="00CA5428" w:rsidRPr="00CA5428" w:rsidRDefault="00CA5428" w:rsidP="00CA5428">
            <w:pPr>
              <w:tabs>
                <w:tab w:val="left" w:pos="3686"/>
                <w:tab w:val="left" w:pos="3749"/>
                <w:tab w:val="left" w:pos="8931"/>
              </w:tabs>
              <w:ind w:right="-40"/>
              <w:jc w:val="both"/>
            </w:pPr>
            <w:r w:rsidRPr="00CA5428">
              <w:rPr>
                <w:color w:val="000000"/>
                <w:spacing w:val="5"/>
              </w:rPr>
              <w:t xml:space="preserve">Усваивают азы питьевого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режима.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</w:t>
            </w:r>
            <w:r w:rsidRPr="00CA5428">
              <w:t xml:space="preserve"> лазания, </w:t>
            </w:r>
            <w:proofErr w:type="spellStart"/>
            <w:r w:rsidRPr="00CA5428">
              <w:t>ползания,перелезания</w:t>
            </w:r>
            <w:proofErr w:type="spellEnd"/>
            <w:r w:rsidRPr="00CA5428">
              <w:t>.</w:t>
            </w:r>
          </w:p>
          <w:p w14:paraId="6A22C55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</w:tr>
      <w:tr w:rsidR="00CA5428" w:rsidRPr="00CA5428" w14:paraId="7BEF481A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3D303B9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30.</w:t>
            </w:r>
          </w:p>
          <w:p w14:paraId="7E6B478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74A3016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Беговые эстафеты с предметами. Подвижные игры на развитие координационных способностей</w:t>
            </w:r>
          </w:p>
          <w:p w14:paraId="2C7A52E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BCAD9C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6010B4A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6"/>
              </w:rPr>
              <w:t xml:space="preserve">Проявляют </w:t>
            </w:r>
            <w:r w:rsidRPr="00CA5428">
              <w:rPr>
                <w:color w:val="000000"/>
                <w:spacing w:val="6"/>
              </w:rPr>
              <w:t xml:space="preserve">качества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</w:tc>
      </w:tr>
      <w:tr w:rsidR="00CA5428" w:rsidRPr="00CA5428" w14:paraId="1171DC45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25ADFAB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31.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E772BD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Повторный инструктаж по технике безопасности на уроках (спортивные игры, лыжная </w:t>
            </w:r>
            <w:proofErr w:type="gramStart"/>
            <w:r w:rsidRPr="00CA5428">
              <w:t>подготовка,  подвижные</w:t>
            </w:r>
            <w:proofErr w:type="gramEnd"/>
            <w:r w:rsidRPr="00CA5428">
              <w:t xml:space="preserve"> игры, оказание первой помощи). </w:t>
            </w:r>
            <w:proofErr w:type="gramStart"/>
            <w:r w:rsidRPr="00CA5428">
              <w:t>Игры .Лыжная</w:t>
            </w:r>
            <w:proofErr w:type="gramEnd"/>
            <w:r w:rsidRPr="00CA5428">
              <w:t xml:space="preserve"> строевая подготовка.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CD9EB9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F30C05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ind w:right="-40"/>
              <w:jc w:val="both"/>
              <w:rPr>
                <w:color w:val="000000"/>
                <w:spacing w:val="5"/>
              </w:rPr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безопасности.</w:t>
            </w:r>
          </w:p>
          <w:p w14:paraId="7C4F0544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A5428">
              <w:rPr>
                <w:b/>
                <w:bCs/>
              </w:rPr>
              <w:t>Применяют</w:t>
            </w:r>
            <w:r w:rsidRPr="00CA5428">
              <w:t>правила</w:t>
            </w:r>
            <w:proofErr w:type="spellEnd"/>
            <w:r w:rsidRPr="00CA5428">
              <w:t xml:space="preserve"> подбора одежды для занятий лыжной подготовкой.</w:t>
            </w:r>
          </w:p>
          <w:p w14:paraId="7E8A0F17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t>Переносить и надевать лыжный инвентарь.</w:t>
            </w:r>
          </w:p>
        </w:tc>
      </w:tr>
      <w:tr w:rsidR="00CA5428" w:rsidRPr="00CA5428" w14:paraId="48E00221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581C00B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32.</w:t>
            </w:r>
          </w:p>
          <w:p w14:paraId="4554F29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66EB002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Основные требования к одежде и обуви для занятий лыжной подготовкой. Построение вшеренгу с лыжами в руках. Переноска и надевание лыж. Ступающий и скользящий шаг без палок и с палками.</w:t>
            </w:r>
          </w:p>
          <w:p w14:paraId="60713FE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3ACED5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C1AD2F7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A5428">
              <w:rPr>
                <w:b/>
                <w:bCs/>
              </w:rPr>
              <w:t>Применяют</w:t>
            </w:r>
            <w:r w:rsidRPr="00CA5428">
              <w:t>правила</w:t>
            </w:r>
            <w:proofErr w:type="spellEnd"/>
            <w:r w:rsidRPr="00CA5428">
              <w:t xml:space="preserve"> подбора одежды для занятий лыжной подготовкой.</w:t>
            </w:r>
          </w:p>
          <w:p w14:paraId="3C1C20F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5"/>
              </w:rPr>
            </w:pPr>
            <w:proofErr w:type="spellStart"/>
            <w:r w:rsidRPr="00CA5428">
              <w:rPr>
                <w:b/>
                <w:bCs/>
                <w:color w:val="000000"/>
                <w:spacing w:val="6"/>
              </w:rPr>
              <w:t>Проявляют</w:t>
            </w:r>
            <w:r w:rsidRPr="00CA5428">
              <w:rPr>
                <w:color w:val="000000"/>
                <w:spacing w:val="6"/>
              </w:rPr>
              <w:t>качества</w:t>
            </w:r>
            <w:proofErr w:type="spellEnd"/>
            <w:r w:rsidRPr="00CA5428">
              <w:rPr>
                <w:color w:val="000000"/>
                <w:spacing w:val="6"/>
              </w:rPr>
              <w:t xml:space="preserve">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  <w:p w14:paraId="1E29E91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</w:tr>
      <w:tr w:rsidR="00CA5428" w:rsidRPr="00CA5428" w14:paraId="05CE49F8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54BE7F9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  <w:p w14:paraId="2B32526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  <w:p w14:paraId="4490CF6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</w:rPr>
            </w:pPr>
            <w:r w:rsidRPr="00CA5428">
              <w:rPr>
                <w:color w:val="000000"/>
              </w:rPr>
              <w:t>33.</w:t>
            </w:r>
          </w:p>
          <w:p w14:paraId="027177E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5612092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Значение занятий лыжной подготовкой. Передвижение скользящим шагом. Повороты переступанием на месте.</w:t>
            </w:r>
          </w:p>
          <w:p w14:paraId="0CF5D90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E94242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43AFB7A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CA5428">
              <w:rPr>
                <w:b/>
                <w:bCs/>
              </w:rPr>
              <w:t>Осваивают</w:t>
            </w:r>
            <w:r w:rsidRPr="00CA5428">
              <w:t>универсальное</w:t>
            </w:r>
            <w:proofErr w:type="spellEnd"/>
            <w:r w:rsidRPr="00CA5428">
              <w:t xml:space="preserve"> </w:t>
            </w:r>
            <w:proofErr w:type="gramStart"/>
            <w:r w:rsidRPr="00CA5428">
              <w:t>умение  передвижения</w:t>
            </w:r>
            <w:proofErr w:type="gramEnd"/>
            <w:r w:rsidRPr="00CA5428">
              <w:t xml:space="preserve"> на лыжах</w:t>
            </w:r>
          </w:p>
        </w:tc>
      </w:tr>
      <w:tr w:rsidR="00CA5428" w:rsidRPr="00CA5428" w14:paraId="14BB408A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55F86FF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34.</w:t>
            </w:r>
          </w:p>
          <w:p w14:paraId="36ECD59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36C9C5F0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t>Значение занятий лыжной подготовкой. Передвижение скользящим шагом.</w:t>
            </w:r>
          </w:p>
          <w:p w14:paraId="75BB4CB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Игра «Салки на марше».</w:t>
            </w:r>
          </w:p>
          <w:p w14:paraId="2D7C1CF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D6F369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7E8D63E4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rPr>
                <w:b/>
                <w:bCs/>
              </w:rPr>
              <w:t xml:space="preserve">Описывают </w:t>
            </w:r>
            <w:r w:rsidRPr="00CA5428">
              <w:t>технику передвижения на лыжах.</w:t>
            </w:r>
            <w:r w:rsidRPr="00CA5428">
              <w:rPr>
                <w:b/>
                <w:bCs/>
              </w:rPr>
              <w:t xml:space="preserve"> </w:t>
            </w:r>
            <w:proofErr w:type="spellStart"/>
            <w:r w:rsidRPr="00CA5428">
              <w:rPr>
                <w:b/>
                <w:bCs/>
              </w:rPr>
              <w:t>Осваивают</w:t>
            </w:r>
            <w:r w:rsidRPr="00CA5428">
              <w:t>универсальное</w:t>
            </w:r>
            <w:proofErr w:type="spellEnd"/>
            <w:r w:rsidRPr="00CA5428">
              <w:t xml:space="preserve"> </w:t>
            </w:r>
            <w:proofErr w:type="gramStart"/>
            <w:r w:rsidRPr="00CA5428">
              <w:t>умение  передвижения</w:t>
            </w:r>
            <w:proofErr w:type="gramEnd"/>
            <w:r w:rsidRPr="00CA5428">
              <w:t xml:space="preserve"> на лыжах.</w:t>
            </w:r>
          </w:p>
          <w:p w14:paraId="113E0E67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CA5428" w:rsidRPr="00CA5428" w14:paraId="766A3722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6EA7ADA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35.</w:t>
            </w:r>
          </w:p>
          <w:p w14:paraId="31BE7A8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736F34D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Значение занятий лыжной подготовкой. Передвижение на лыжах ступающим и скользящим шагом. Игра «На буксире».</w:t>
            </w:r>
          </w:p>
          <w:p w14:paraId="0C4A942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422DF8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68E5464E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CA5428">
              <w:rPr>
                <w:b/>
                <w:bCs/>
              </w:rPr>
              <w:t>Демонстрируют</w:t>
            </w:r>
            <w:r w:rsidRPr="00CA5428">
              <w:t>технику</w:t>
            </w:r>
            <w:proofErr w:type="spellEnd"/>
            <w:r w:rsidRPr="00CA5428">
              <w:t xml:space="preserve"> выполнения основной стойки лыжника при </w:t>
            </w:r>
            <w:r w:rsidRPr="00CA5428">
              <w:lastRenderedPageBreak/>
              <w:t>передвижении и спуске с небольших пологих склонов</w:t>
            </w:r>
          </w:p>
          <w:p w14:paraId="3EC7148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</w:tr>
      <w:tr w:rsidR="00CA5428" w:rsidRPr="00CA5428" w14:paraId="46C96337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63D1FBE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36.</w:t>
            </w:r>
          </w:p>
          <w:p w14:paraId="09B8A93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0C3FE7C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Значение занятий лыжами для укрепления здоровья. Передвижение на лыжах ступающим и скользящим шагом. Игра «На буксире»</w:t>
            </w:r>
            <w:r w:rsidRPr="00CA5428">
              <w:rPr>
                <w:b/>
                <w:bCs/>
              </w:rPr>
              <w:t>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AABF73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0236DF3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</w:rPr>
              <w:t>Демонстрируют</w:t>
            </w:r>
            <w:r w:rsidRPr="00CA5428">
              <w:t>технику</w:t>
            </w:r>
            <w:proofErr w:type="spellEnd"/>
            <w:r w:rsidRPr="00CA5428">
              <w:t xml:space="preserve"> выполнения основной стойки лыжника при передвижении и спуске с небольших пологих склонов</w:t>
            </w:r>
          </w:p>
          <w:p w14:paraId="0E1E986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</w:tr>
      <w:tr w:rsidR="00CA5428" w:rsidRPr="00CA5428" w14:paraId="10AFB714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36EFFD8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37.</w:t>
            </w:r>
          </w:p>
          <w:p w14:paraId="2FDD5DD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5A65AD0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Значение занятий лыжами для укрепления здоровья. Передвижение на лыжах ступающим и скользящим шагом. Игра «Финские санки».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9AB36D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08648FE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</w:rPr>
              <w:t>Демонстрируют</w:t>
            </w:r>
            <w:r w:rsidRPr="00CA5428">
              <w:t>технику</w:t>
            </w:r>
            <w:proofErr w:type="spellEnd"/>
            <w:r w:rsidRPr="00CA5428">
              <w:t xml:space="preserve"> выполнения основной стойки лыжника при передвижении и спуске с небольших пологих склонов</w:t>
            </w:r>
          </w:p>
          <w:p w14:paraId="14F1860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</w:tr>
      <w:tr w:rsidR="00CA5428" w:rsidRPr="00CA5428" w14:paraId="3EF9AD54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400F296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38.</w:t>
            </w:r>
          </w:p>
          <w:p w14:paraId="20B3EB3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3152BF6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Передвижение на лыжах ступающим и скользящим шагом. Игра «Финские санки».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E85648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6E6F4D69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A5428">
              <w:rPr>
                <w:b/>
                <w:bCs/>
              </w:rPr>
              <w:t>Демонстрируют</w:t>
            </w:r>
            <w:r w:rsidRPr="00CA5428">
              <w:t>технику</w:t>
            </w:r>
            <w:proofErr w:type="spellEnd"/>
            <w:r w:rsidRPr="00CA5428">
              <w:t xml:space="preserve"> передвижения на лыжах ступающим шагом.</w:t>
            </w:r>
          </w:p>
        </w:tc>
      </w:tr>
      <w:tr w:rsidR="00CA5428" w:rsidRPr="00CA5428" w14:paraId="671EBD7C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0B7B56D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39.</w:t>
            </w:r>
          </w:p>
          <w:p w14:paraId="15BF627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6A30C8A4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t>Значение занятий лыжами для укрепления здоровья.  Попеременно двухшажный ход. Игра «Два до</w:t>
            </w:r>
            <w:r w:rsidRPr="00CA5428">
              <w:softHyphen/>
              <w:t xml:space="preserve">ма».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C8E26D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4763D69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A5428">
              <w:rPr>
                <w:b/>
                <w:bCs/>
              </w:rPr>
              <w:t>Демонстрируют</w:t>
            </w:r>
            <w:r w:rsidRPr="00CA5428">
              <w:t>технику</w:t>
            </w:r>
            <w:proofErr w:type="spellEnd"/>
            <w:r w:rsidRPr="00CA5428">
              <w:t xml:space="preserve"> передвижения на лыжах ступающим шагом.</w:t>
            </w:r>
          </w:p>
        </w:tc>
      </w:tr>
      <w:tr w:rsidR="00CA5428" w:rsidRPr="00CA5428" w14:paraId="492C199E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21581DC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40.</w:t>
            </w:r>
          </w:p>
          <w:p w14:paraId="4C7C46E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56B99277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t>Значение занятий лыжами для укрепления здоровья.  Попеременно двухшажный ход.</w:t>
            </w:r>
          </w:p>
          <w:p w14:paraId="2834CB0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Игра «Два до</w:t>
            </w:r>
            <w:r w:rsidRPr="00CA5428">
              <w:softHyphen/>
              <w:t xml:space="preserve">ма».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C5E9A2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44D6BC5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A5428">
              <w:rPr>
                <w:b/>
                <w:bCs/>
              </w:rPr>
              <w:t>Демонстрируют</w:t>
            </w:r>
            <w:r w:rsidRPr="00CA5428">
              <w:t>технику</w:t>
            </w:r>
            <w:proofErr w:type="spellEnd"/>
            <w:r w:rsidRPr="00CA5428">
              <w:t xml:space="preserve"> передвижения на лыжах ступающим шагом.</w:t>
            </w:r>
          </w:p>
        </w:tc>
      </w:tr>
      <w:tr w:rsidR="00CA5428" w:rsidRPr="00CA5428" w14:paraId="7F15148F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3BDF8CF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41.</w:t>
            </w:r>
          </w:p>
          <w:p w14:paraId="0A2F3C3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5125E01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Значение занятий лыжами для укрепления здоровья.  Попеременно двухшажный ход. Игра «День и ночь».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512076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0FB3C83A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A5428">
              <w:rPr>
                <w:b/>
                <w:bCs/>
              </w:rPr>
              <w:t>Демонстрируют</w:t>
            </w:r>
            <w:r w:rsidRPr="00CA5428">
              <w:t>технику</w:t>
            </w:r>
            <w:proofErr w:type="spellEnd"/>
            <w:r w:rsidRPr="00CA5428">
              <w:t xml:space="preserve"> передвижения на лыжах ступающим шагом.</w:t>
            </w:r>
          </w:p>
        </w:tc>
      </w:tr>
      <w:tr w:rsidR="00CA5428" w:rsidRPr="00CA5428" w14:paraId="1F7CF292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66C2BAB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42.</w:t>
            </w:r>
          </w:p>
          <w:p w14:paraId="5781052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0BB03FE8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t>Требования к температурному режиму, понятия об обморожении. Спуск с небольшого склона. Подъем лесенкой.</w:t>
            </w:r>
          </w:p>
          <w:p w14:paraId="03904F5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Игра «Кто дольше про</w:t>
            </w:r>
            <w:r w:rsidRPr="00CA5428">
              <w:softHyphen/>
              <w:t>катится».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5241A9C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3C1C29D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</w:rPr>
              <w:t>Выполняют</w:t>
            </w:r>
            <w:r w:rsidRPr="00CA5428">
              <w:t>разученный</w:t>
            </w:r>
            <w:proofErr w:type="spellEnd"/>
            <w:r w:rsidRPr="00CA5428">
              <w:t xml:space="preserve"> способ передвижения на лыжах в условиях игровой деятельности</w:t>
            </w:r>
          </w:p>
        </w:tc>
      </w:tr>
      <w:tr w:rsidR="00CA5428" w:rsidRPr="00CA5428" w14:paraId="23B1D17A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177294F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43.</w:t>
            </w:r>
          </w:p>
          <w:p w14:paraId="21CAB8D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79216DB6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r w:rsidRPr="00CA5428">
              <w:t>Требования к температурному режиму, понятия об обморожении. Спуск с небольшого склона. Подъем лесенкой.</w:t>
            </w:r>
          </w:p>
          <w:p w14:paraId="127AD10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Игра «Кто </w:t>
            </w:r>
            <w:proofErr w:type="spellStart"/>
            <w:r w:rsidRPr="00CA5428">
              <w:t>дольшепро</w:t>
            </w:r>
            <w:r w:rsidRPr="00CA5428">
              <w:softHyphen/>
              <w:t>катится</w:t>
            </w:r>
            <w:proofErr w:type="spellEnd"/>
            <w:r w:rsidRPr="00CA5428">
              <w:t>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CB1172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00D26D2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</w:rPr>
              <w:t>Выполняют</w:t>
            </w:r>
            <w:r w:rsidRPr="00CA5428">
              <w:t>разученный</w:t>
            </w:r>
            <w:proofErr w:type="spellEnd"/>
            <w:r w:rsidRPr="00CA5428">
              <w:t xml:space="preserve"> способ передвижения на лыжах в условиях игровой деятельности</w:t>
            </w:r>
          </w:p>
        </w:tc>
      </w:tr>
      <w:tr w:rsidR="00CA5428" w:rsidRPr="00CA5428" w14:paraId="7DA6B27C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77BDEF2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44.</w:t>
            </w:r>
          </w:p>
          <w:p w14:paraId="4C8D0C4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5A1D560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Требования к температурному режиму, понятия об обморожении. Спуск с небольшого склона. Подъем лесенкой. Игра «Кто дольше про</w:t>
            </w:r>
            <w:r w:rsidRPr="00CA5428">
              <w:softHyphen/>
              <w:t>катится». Игра «Кто быстрее в гору».</w:t>
            </w:r>
          </w:p>
          <w:p w14:paraId="327996D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D9CA99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7E221C5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</w:rPr>
              <w:t xml:space="preserve">Выполняют </w:t>
            </w:r>
            <w:r w:rsidRPr="00CA5428">
              <w:t>разученный способ передвижения на лыжах в условиях игровой деятельности</w:t>
            </w:r>
          </w:p>
        </w:tc>
      </w:tr>
      <w:tr w:rsidR="00CA5428" w:rsidRPr="00CA5428" w14:paraId="31AD52DD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7F1A40B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45.</w:t>
            </w:r>
          </w:p>
          <w:p w14:paraId="2D32C96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0659BE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Требования к температурному режиму, понятия об обморожении. Спуск с небольшого склона. Подъем лесенкой. Игра «Кто дольше про</w:t>
            </w:r>
            <w:r w:rsidRPr="00CA5428">
              <w:softHyphen/>
              <w:t>катится». Игра «Кто быстрее взойдет в гору».</w:t>
            </w:r>
          </w:p>
          <w:p w14:paraId="251A05A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2583F6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3E85E4F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</w:rPr>
              <w:t>Выполняют</w:t>
            </w:r>
            <w:r w:rsidRPr="00CA5428">
              <w:t>разученный</w:t>
            </w:r>
            <w:proofErr w:type="spellEnd"/>
            <w:r w:rsidRPr="00CA5428">
              <w:t xml:space="preserve"> способ передвижения на лыжах в условиях игровой деятельности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02DC7E7A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6150A32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46.</w:t>
            </w:r>
          </w:p>
          <w:p w14:paraId="6D90ECB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6BD5C32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Прохождение дистанции 1 км. Подъем елочкой</w:t>
            </w:r>
            <w:r w:rsidRPr="00CA5428">
              <w:rPr>
                <w:b/>
                <w:bCs/>
              </w:rPr>
              <w:t>.</w:t>
            </w:r>
          </w:p>
          <w:p w14:paraId="02ACA27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Лыжные эстафеты. Игра «За </w:t>
            </w:r>
            <w:proofErr w:type="spellStart"/>
            <w:r w:rsidRPr="00CA5428">
              <w:t>мной</w:t>
            </w:r>
            <w:proofErr w:type="gramStart"/>
            <w:r w:rsidRPr="00CA5428">
              <w:t>».Лыжные</w:t>
            </w:r>
            <w:proofErr w:type="spellEnd"/>
            <w:proofErr w:type="gramEnd"/>
            <w:r w:rsidRPr="00CA5428">
              <w:t xml:space="preserve"> эстафеты. Игра «Охотники и зайцы».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3E2378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08781C2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</w:rPr>
              <w:t>Выполняют</w:t>
            </w:r>
            <w:r w:rsidRPr="00CA5428">
              <w:t>разученный</w:t>
            </w:r>
            <w:proofErr w:type="spellEnd"/>
            <w:r w:rsidRPr="00CA5428">
              <w:t xml:space="preserve"> способ передвижения на лыжах в условиях игровой деятельности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7EEBCFB9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5FECC94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47.</w:t>
            </w:r>
          </w:p>
          <w:p w14:paraId="19F2F3D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881C61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Прохождение дистанции 1 км. Подъем елочкой</w:t>
            </w:r>
            <w:r w:rsidRPr="00CA5428">
              <w:rPr>
                <w:b/>
                <w:bCs/>
              </w:rPr>
              <w:t>.</w:t>
            </w:r>
          </w:p>
          <w:p w14:paraId="459A312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Лыжные эстафеты. Игра «За </w:t>
            </w:r>
            <w:proofErr w:type="spellStart"/>
            <w:r w:rsidRPr="00CA5428">
              <w:t>мной</w:t>
            </w:r>
            <w:proofErr w:type="gramStart"/>
            <w:r w:rsidRPr="00CA5428">
              <w:t>».Лыжные</w:t>
            </w:r>
            <w:proofErr w:type="spellEnd"/>
            <w:proofErr w:type="gramEnd"/>
            <w:r w:rsidRPr="00CA5428">
              <w:t xml:space="preserve"> эстафеты. Игра «Охотники и зайцы».</w:t>
            </w:r>
          </w:p>
          <w:p w14:paraId="475CB79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AFB7FC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D610AE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</w:rPr>
              <w:t xml:space="preserve">Выполняют </w:t>
            </w:r>
            <w:r w:rsidRPr="00CA5428">
              <w:t>разученный способ передвижения на лыжах в условиях игровой деятельности</w:t>
            </w:r>
          </w:p>
        </w:tc>
      </w:tr>
      <w:tr w:rsidR="00CA5428" w:rsidRPr="00CA5428" w14:paraId="68C54253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378CF8E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48.</w:t>
            </w:r>
          </w:p>
          <w:p w14:paraId="3636545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5D4F83C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Значение занятий лыжной подготовкой. Передвижение скользящим шагом. Повороты переступанием на месте.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E80074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0A4AE73" w14:textId="77777777" w:rsidR="00CA5428" w:rsidRPr="00CA5428" w:rsidRDefault="00CA5428" w:rsidP="00CA5428">
            <w:pPr>
              <w:widowControl w:val="0"/>
              <w:tabs>
                <w:tab w:val="left" w:pos="3686"/>
                <w:tab w:val="left" w:pos="893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CA5428">
              <w:rPr>
                <w:b/>
                <w:bCs/>
              </w:rPr>
              <w:t>Осваивают</w:t>
            </w:r>
            <w:r w:rsidRPr="00CA5428">
              <w:t>универсальное</w:t>
            </w:r>
            <w:proofErr w:type="spellEnd"/>
            <w:r w:rsidRPr="00CA5428">
              <w:t xml:space="preserve"> </w:t>
            </w:r>
            <w:proofErr w:type="gramStart"/>
            <w:r w:rsidRPr="00CA5428">
              <w:t>умение  передвижения</w:t>
            </w:r>
            <w:proofErr w:type="gramEnd"/>
            <w:r w:rsidRPr="00CA5428">
              <w:t xml:space="preserve"> на лыжах</w:t>
            </w:r>
          </w:p>
        </w:tc>
      </w:tr>
      <w:tr w:rsidR="00CA5428" w:rsidRPr="00CA5428" w14:paraId="1FACFFC6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728E4E1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49.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5857477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Развитие ловкости, координации. Обучение ловле и передачи мяча 2-мя руками, игры: Мяч водящему, Охотники и утки, Салки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75E4C9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67AE2AC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ведения и передачи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18C81DA5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4ADD07B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50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C7E384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Развитие быстроты.</w:t>
            </w:r>
          </w:p>
          <w:p w14:paraId="314196C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Обучение ловли и передачи мяча, игры: Платочек, Второй лишний, Салки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3C41C60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256D8C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ведения и передачи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4636B1E8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50260F5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51.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5F286D7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Развитие ловкости, </w:t>
            </w:r>
            <w:proofErr w:type="gramStart"/>
            <w:r w:rsidRPr="00CA5428">
              <w:t>быстроты..</w:t>
            </w:r>
            <w:proofErr w:type="gramEnd"/>
            <w:r w:rsidRPr="00CA5428">
              <w:t xml:space="preserve"> Обучение ловли и передачи мяча, игры: Платочек, Третий лишний, Салки с мячом</w:t>
            </w:r>
          </w:p>
          <w:p w14:paraId="2CFCC37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7E3F73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7F8FAEE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ведения и передачи мяча </w:t>
            </w:r>
            <w:r w:rsidRPr="00CA5428">
              <w:rPr>
                <w:color w:val="000000"/>
                <w:spacing w:val="4"/>
              </w:rPr>
              <w:t>различными способами</w:t>
            </w:r>
          </w:p>
        </w:tc>
      </w:tr>
      <w:tr w:rsidR="00CA5428" w:rsidRPr="00CA5428" w14:paraId="16108C24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3B53FC3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52.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FFF387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Развитие ловкости, быстроты. Обучение ведению мяча одной, двумя руками, беговые эстафеты. Игры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D255A4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3D05797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ведения и передачи мяча </w:t>
            </w:r>
          </w:p>
        </w:tc>
      </w:tr>
      <w:tr w:rsidR="00CA5428" w:rsidRPr="00CA5428" w14:paraId="4209A748" w14:textId="77777777" w:rsidTr="00CA5428">
        <w:trPr>
          <w:trHeight w:val="2344"/>
        </w:trPr>
        <w:tc>
          <w:tcPr>
            <w:tcW w:w="675" w:type="dxa"/>
            <w:tcBorders>
              <w:right w:val="single" w:sz="4" w:space="0" w:color="auto"/>
            </w:tcBorders>
          </w:tcPr>
          <w:p w14:paraId="13DCFB6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53.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FA4517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Повторный инструктаж по технике безопасности на уроках физической культуры (легкая атлетика, спортивные и подвижные игры, оказание первой помощи). Подвижные игры «Салки», «Третий лишний», «Платочек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DD70A6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3DB774D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6"/>
              </w:rPr>
              <w:t xml:space="preserve">Учатся </w:t>
            </w:r>
            <w:r w:rsidRPr="00CA5428">
              <w:rPr>
                <w:color w:val="000000"/>
                <w:spacing w:val="6"/>
              </w:rPr>
              <w:t xml:space="preserve">правильно распределять </w:t>
            </w:r>
            <w:proofErr w:type="spellStart"/>
            <w:proofErr w:type="gramStart"/>
            <w:r w:rsidRPr="00CA5428">
              <w:rPr>
                <w:color w:val="000000"/>
                <w:spacing w:val="6"/>
              </w:rPr>
              <w:t>время.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</w:t>
            </w:r>
            <w:r w:rsidRPr="00CA5428">
              <w:rPr>
                <w:color w:val="000000"/>
                <w:spacing w:val="4"/>
              </w:rPr>
              <w:t xml:space="preserve">различных  </w:t>
            </w:r>
            <w:r w:rsidRPr="00CA5428">
              <w:rPr>
                <w:color w:val="000000"/>
                <w:spacing w:val="5"/>
              </w:rPr>
              <w:t>упражнений с мячом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5F0BC6CA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07634CD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54.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0787021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Утренняя зарядка. Развитие ловкости, быстроты. Закрепление ловли мяча 2-мя руками, ведения мяча на месте. Игры.</w:t>
            </w:r>
          </w:p>
          <w:p w14:paraId="6166D74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15CE8B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458002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Определяют </w:t>
            </w:r>
            <w:r w:rsidRPr="00CA5428">
              <w:rPr>
                <w:color w:val="000000"/>
                <w:spacing w:val="5"/>
              </w:rPr>
              <w:t xml:space="preserve">назначение утренней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зарядки.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</w:t>
            </w:r>
            <w:r w:rsidRPr="00CA5428">
              <w:rPr>
                <w:color w:val="000000"/>
                <w:spacing w:val="4"/>
              </w:rPr>
              <w:t xml:space="preserve">различных  </w:t>
            </w:r>
            <w:r w:rsidRPr="00CA5428">
              <w:rPr>
                <w:color w:val="000000"/>
                <w:spacing w:val="5"/>
              </w:rPr>
              <w:t>упражнений с мячом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56CFA9CF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61D62AA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55.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702FC28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Режим дня, его содержание. Обучение, </w:t>
            </w:r>
            <w:r w:rsidRPr="00CA5428">
              <w:lastRenderedPageBreak/>
              <w:t>закрепление</w:t>
            </w:r>
          </w:p>
          <w:p w14:paraId="734792A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Ловля мяча 2-мя руками, ведение мяча на месте. Игры.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BD2258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67F7691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6"/>
              </w:rPr>
              <w:t xml:space="preserve">Проявляют </w:t>
            </w:r>
            <w:r w:rsidRPr="00CA5428">
              <w:rPr>
                <w:color w:val="000000"/>
                <w:spacing w:val="6"/>
              </w:rPr>
              <w:lastRenderedPageBreak/>
              <w:t xml:space="preserve">качества силы, </w:t>
            </w:r>
            <w:r w:rsidRPr="00CA5428">
              <w:rPr>
                <w:color w:val="000000"/>
                <w:spacing w:val="5"/>
              </w:rPr>
              <w:t>координации и выносливости.</w:t>
            </w:r>
          </w:p>
          <w:p w14:paraId="198678A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безопасности.</w:t>
            </w:r>
          </w:p>
        </w:tc>
      </w:tr>
      <w:tr w:rsidR="00CA5428" w:rsidRPr="00CA5428" w14:paraId="07107CD8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77B24FC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56.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0EAC510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Режим дня, его содержание. Развитие быстроты.</w:t>
            </w:r>
          </w:p>
          <w:p w14:paraId="03AC4BA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Закрепление ловли и передачи мяча, игры: Платочек, Второй лишний, Салки</w:t>
            </w:r>
          </w:p>
          <w:p w14:paraId="03DE6F8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07685FB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A2BA2C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6"/>
              </w:rPr>
              <w:t xml:space="preserve">Учатся </w:t>
            </w:r>
            <w:r w:rsidRPr="00CA5428">
              <w:rPr>
                <w:color w:val="000000"/>
                <w:spacing w:val="6"/>
              </w:rPr>
              <w:t xml:space="preserve">правильно распределять </w:t>
            </w:r>
            <w:proofErr w:type="spellStart"/>
            <w:proofErr w:type="gramStart"/>
            <w:r w:rsidRPr="00CA5428">
              <w:rPr>
                <w:color w:val="000000"/>
                <w:spacing w:val="6"/>
              </w:rPr>
              <w:t>время.</w:t>
            </w:r>
            <w:r w:rsidRPr="00CA5428">
              <w:rPr>
                <w:b/>
                <w:bCs/>
                <w:color w:val="000000"/>
                <w:spacing w:val="6"/>
              </w:rPr>
              <w:t>Проявляют</w:t>
            </w:r>
            <w:proofErr w:type="spellEnd"/>
            <w:proofErr w:type="gramEnd"/>
            <w:r w:rsidRPr="00CA5428">
              <w:rPr>
                <w:b/>
                <w:bCs/>
                <w:color w:val="000000"/>
                <w:spacing w:val="6"/>
              </w:rPr>
              <w:t xml:space="preserve"> </w:t>
            </w:r>
            <w:r w:rsidRPr="00CA5428">
              <w:rPr>
                <w:color w:val="000000"/>
                <w:spacing w:val="6"/>
              </w:rPr>
              <w:t xml:space="preserve">качества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</w:tc>
      </w:tr>
      <w:tr w:rsidR="00CA5428" w:rsidRPr="00CA5428" w14:paraId="45BCB228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1E92281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57.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6817AD2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Физкультминутки. Развитие ловкости, быстроты. Закрепление ловли и передачи мяча, игры: Платочек, Третий лишний, Салки с мячом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F59911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5A212CB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Определяют </w:t>
            </w:r>
            <w:r w:rsidRPr="00CA5428">
              <w:rPr>
                <w:color w:val="000000"/>
                <w:spacing w:val="5"/>
              </w:rPr>
              <w:t xml:space="preserve">назначение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физкультминуток.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</w:t>
            </w:r>
            <w:r w:rsidRPr="00CA5428">
              <w:rPr>
                <w:color w:val="000000"/>
                <w:spacing w:val="4"/>
              </w:rPr>
              <w:t xml:space="preserve">различных  </w:t>
            </w:r>
            <w:r w:rsidRPr="00CA5428">
              <w:rPr>
                <w:color w:val="000000"/>
                <w:spacing w:val="5"/>
              </w:rPr>
              <w:t>упражнений с мячом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09234949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730B8E4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58.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D5E53A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Физические упражнения. Развитие ловкости, быстроты. Закрепление ведения мяча одной, двумя руками, беговые эстафеты. Игры.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6BAD12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07F6AF9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Определяют </w:t>
            </w:r>
            <w:r w:rsidRPr="00CA5428">
              <w:rPr>
                <w:color w:val="000000"/>
                <w:spacing w:val="5"/>
              </w:rPr>
              <w:t>назначение физических упражнений.</w:t>
            </w:r>
          </w:p>
          <w:p w14:paraId="1DBA24D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упражнения</w:t>
            </w:r>
            <w:proofErr w:type="spellEnd"/>
            <w:r w:rsidRPr="00CA5428">
              <w:rPr>
                <w:color w:val="000000"/>
                <w:spacing w:val="5"/>
              </w:rPr>
              <w:t xml:space="preserve"> с мячом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3BC51EBA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29BF237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59.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24BFD9E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Игра на усвоение рекомендаций по соблюдению режима дня. Развитие ловкости, быстроты. Закрепление ведения мяча одной, двумя руками, беговые эстафеты. Игры.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6F16642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90E119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Дают </w:t>
            </w:r>
            <w:r w:rsidRPr="00CA5428">
              <w:rPr>
                <w:color w:val="000000"/>
                <w:spacing w:val="5"/>
              </w:rPr>
              <w:t xml:space="preserve">оценку своим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привычкам,связанным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с режимом дня. </w:t>
            </w: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</w:t>
            </w:r>
            <w:proofErr w:type="gramStart"/>
            <w:r w:rsidRPr="00CA5428">
              <w:rPr>
                <w:color w:val="000000"/>
                <w:spacing w:val="4"/>
              </w:rPr>
              <w:t xml:space="preserve">различных  </w:t>
            </w:r>
            <w:r w:rsidRPr="00CA5428">
              <w:rPr>
                <w:color w:val="000000"/>
                <w:spacing w:val="5"/>
              </w:rPr>
              <w:t>упражнений</w:t>
            </w:r>
            <w:proofErr w:type="gramEnd"/>
            <w:r w:rsidRPr="00CA5428">
              <w:rPr>
                <w:color w:val="000000"/>
                <w:spacing w:val="5"/>
              </w:rPr>
              <w:t xml:space="preserve"> с мячом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31B1CE27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143895B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60</w:t>
            </w:r>
          </w:p>
          <w:p w14:paraId="59D5818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6ED5DF6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Измерение </w:t>
            </w:r>
            <w:proofErr w:type="spellStart"/>
            <w:proofErr w:type="gramStart"/>
            <w:r w:rsidRPr="00CA5428">
              <w:t>роста,массы</w:t>
            </w:r>
            <w:proofErr w:type="spellEnd"/>
            <w:proofErr w:type="gramEnd"/>
            <w:r w:rsidRPr="00CA5428">
              <w:t xml:space="preserve"> </w:t>
            </w:r>
            <w:proofErr w:type="spellStart"/>
            <w:r w:rsidRPr="00CA5428">
              <w:t>тела.Строевые</w:t>
            </w:r>
            <w:proofErr w:type="spellEnd"/>
            <w:r w:rsidRPr="00CA5428">
              <w:t xml:space="preserve"> упражнения. Беговые эстафеты.  Подвижные игры «Салки», «Третий лишний», «Платочек»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DE8F67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0D452BE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6"/>
              </w:rPr>
              <w:t xml:space="preserve">Учатся </w:t>
            </w:r>
            <w:r w:rsidRPr="00CA5428">
              <w:rPr>
                <w:color w:val="000000"/>
                <w:spacing w:val="6"/>
              </w:rPr>
              <w:t xml:space="preserve">измерять свой рост, массу тела. </w:t>
            </w:r>
            <w:proofErr w:type="spellStart"/>
            <w:r w:rsidRPr="00CA5428">
              <w:rPr>
                <w:b/>
                <w:bCs/>
                <w:color w:val="000000"/>
                <w:spacing w:val="6"/>
              </w:rPr>
              <w:t>Проявляют</w:t>
            </w:r>
            <w:r w:rsidRPr="00CA5428">
              <w:rPr>
                <w:color w:val="000000"/>
                <w:spacing w:val="6"/>
              </w:rPr>
              <w:t>качества</w:t>
            </w:r>
            <w:proofErr w:type="spellEnd"/>
            <w:r w:rsidRPr="00CA5428">
              <w:rPr>
                <w:color w:val="000000"/>
                <w:spacing w:val="6"/>
              </w:rPr>
              <w:t xml:space="preserve">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</w:tc>
      </w:tr>
      <w:tr w:rsidR="00CA5428" w:rsidRPr="00CA5428" w14:paraId="56BA3E44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0D3E7F7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61.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31ACD52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прыжки. Строевые упражнения, Совершенствование прыжков в длину с места, подвижные игры «Третий лишний», «Салки»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E79A8E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C51BC8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6"/>
              </w:rPr>
              <w:t xml:space="preserve">Усваивают </w:t>
            </w:r>
            <w:r w:rsidRPr="00CA5428">
              <w:rPr>
                <w:color w:val="000000"/>
                <w:spacing w:val="6"/>
              </w:rPr>
              <w:t xml:space="preserve">правила во время выполнения </w:t>
            </w:r>
            <w:proofErr w:type="spellStart"/>
            <w:proofErr w:type="gramStart"/>
            <w:r w:rsidRPr="00CA5428">
              <w:rPr>
                <w:color w:val="000000"/>
                <w:spacing w:val="6"/>
              </w:rPr>
              <w:t>прыжков.</w:t>
            </w:r>
            <w:r w:rsidRPr="00CA5428">
              <w:rPr>
                <w:b/>
                <w:bCs/>
                <w:color w:val="000000"/>
                <w:spacing w:val="6"/>
              </w:rPr>
              <w:t>Проявляют</w:t>
            </w:r>
            <w:r w:rsidRPr="00CA5428">
              <w:rPr>
                <w:color w:val="000000"/>
                <w:spacing w:val="6"/>
              </w:rPr>
              <w:t>качества</w:t>
            </w:r>
            <w:proofErr w:type="spellEnd"/>
            <w:proofErr w:type="gramEnd"/>
            <w:r w:rsidRPr="00CA5428">
              <w:rPr>
                <w:color w:val="000000"/>
                <w:spacing w:val="6"/>
              </w:rPr>
              <w:t xml:space="preserve"> силы, </w:t>
            </w:r>
            <w:r w:rsidRPr="00CA5428">
              <w:rPr>
                <w:color w:val="000000"/>
                <w:spacing w:val="5"/>
              </w:rPr>
              <w:t>координации и выносливости</w:t>
            </w:r>
          </w:p>
        </w:tc>
      </w:tr>
      <w:tr w:rsidR="00CA5428" w:rsidRPr="00CA5428" w14:paraId="60B556F4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41F38B8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62.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373C5ED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метание. Строевые упражнения, закрепление техники метания мяча, подвижные игры «Третий лишний», «Салки», «Колдунчики»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20EF257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3273A8BB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ind w:right="-40"/>
              <w:jc w:val="both"/>
              <w:rPr>
                <w:color w:val="000000"/>
                <w:spacing w:val="4"/>
              </w:rPr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метания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  <w:p w14:paraId="1A1CDF7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4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универсальные </w:t>
            </w:r>
            <w:r w:rsidRPr="00CA5428">
              <w:rPr>
                <w:color w:val="000000"/>
                <w:spacing w:val="4"/>
              </w:rPr>
              <w:t>умения по взаимодействию в парах и группах.</w:t>
            </w:r>
          </w:p>
        </w:tc>
      </w:tr>
      <w:tr w:rsidR="00CA5428" w:rsidRPr="00CA5428" w14:paraId="08D53971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27D5CB79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lastRenderedPageBreak/>
              <w:t>63.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4FEBABF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 xml:space="preserve">Снаряды для метания. Строевые упражнения, закрепление техники метания мяча, подвижные </w:t>
            </w:r>
            <w:proofErr w:type="gramStart"/>
            <w:r w:rsidRPr="00CA5428">
              <w:t>игры  «</w:t>
            </w:r>
            <w:proofErr w:type="gramEnd"/>
            <w:r w:rsidRPr="00CA5428">
              <w:t>Салки», «Кошки-мышки»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F30CF6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E90ECB2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proofErr w:type="spellStart"/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r w:rsidRPr="00CA5428">
              <w:rPr>
                <w:color w:val="000000"/>
                <w:spacing w:val="5"/>
              </w:rPr>
              <w:t xml:space="preserve"> метания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7AEB43E4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7709502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64.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3B55F46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Первая помощь при травмах. Строевые упражнения</w:t>
            </w:r>
          </w:p>
          <w:p w14:paraId="6B8D679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Закрепление техники метания мяча, Подвижные игры «Салки», «Выбивной»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ACBB55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63F9A2E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ind w:right="-40"/>
              <w:jc w:val="both"/>
              <w:rPr>
                <w:color w:val="000000"/>
                <w:spacing w:val="4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Руководствуются </w:t>
            </w:r>
            <w:r w:rsidRPr="00CA5428">
              <w:rPr>
                <w:color w:val="000000"/>
                <w:spacing w:val="5"/>
              </w:rPr>
              <w:t xml:space="preserve">правилами профилактики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травматизма.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r w:rsidRPr="00CA5428">
              <w:rPr>
                <w:color w:val="000000"/>
                <w:spacing w:val="5"/>
              </w:rPr>
              <w:t>технику</w:t>
            </w:r>
            <w:proofErr w:type="spellEnd"/>
            <w:proofErr w:type="gramEnd"/>
            <w:r w:rsidRPr="00CA5428">
              <w:rPr>
                <w:color w:val="000000"/>
                <w:spacing w:val="5"/>
              </w:rPr>
              <w:t xml:space="preserve"> метания мяча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  <w:tr w:rsidR="00CA5428" w:rsidRPr="00CA5428" w14:paraId="05A79EFD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2E988913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65.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2CCF727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Травмы, которые можно получить на занятиях. Строевые упражнения</w:t>
            </w:r>
          </w:p>
          <w:p w14:paraId="2D684EC0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Совершенствование техники метания мяча, Подвижные игры</w:t>
            </w:r>
            <w:proofErr w:type="gramStart"/>
            <w:r w:rsidRPr="00CA5428">
              <w:t>: Выше</w:t>
            </w:r>
            <w:proofErr w:type="gramEnd"/>
            <w:r w:rsidRPr="00CA5428">
              <w:t xml:space="preserve"> ноги от земли, Кошки-мышки, Салки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5A1E2B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7E83141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ind w:right="-40"/>
              <w:jc w:val="both"/>
              <w:rPr>
                <w:color w:val="000000"/>
                <w:spacing w:val="4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Дают </w:t>
            </w:r>
            <w:r w:rsidRPr="00CA5428">
              <w:rPr>
                <w:color w:val="000000"/>
                <w:spacing w:val="5"/>
              </w:rPr>
              <w:t>оценку своим знаниям о первой помощи.</w:t>
            </w:r>
          </w:p>
        </w:tc>
      </w:tr>
      <w:tr w:rsidR="00CA5428" w:rsidRPr="00CA5428" w14:paraId="38B58A8A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0A8B0C88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66.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136C6EDD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о беге. Развитие быстроты. Эстафеты по лабиринту. Совершенствование техники метания мяча, Подвижные игры: Салки, Выбивной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41E5C344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680DD4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Усваивают </w:t>
            </w:r>
            <w:r w:rsidRPr="00CA5428">
              <w:rPr>
                <w:color w:val="000000"/>
                <w:spacing w:val="5"/>
              </w:rPr>
              <w:t xml:space="preserve">правила соревнований в </w:t>
            </w:r>
            <w:proofErr w:type="spellStart"/>
            <w:proofErr w:type="gramStart"/>
            <w:r w:rsidRPr="00CA5428">
              <w:rPr>
                <w:color w:val="000000"/>
                <w:spacing w:val="5"/>
              </w:rPr>
              <w:t>беге.</w:t>
            </w:r>
            <w:r w:rsidRPr="00CA5428">
              <w:rPr>
                <w:b/>
                <w:bCs/>
                <w:color w:val="000000"/>
                <w:spacing w:val="5"/>
              </w:rPr>
              <w:t>Осваивают</w:t>
            </w:r>
            <w:proofErr w:type="spellEnd"/>
            <w:proofErr w:type="gramEnd"/>
            <w:r w:rsidRPr="00CA5428">
              <w:rPr>
                <w:b/>
                <w:bCs/>
                <w:color w:val="000000"/>
                <w:spacing w:val="5"/>
              </w:rPr>
              <w:t xml:space="preserve"> </w:t>
            </w:r>
            <w:r w:rsidRPr="00CA5428">
              <w:rPr>
                <w:color w:val="000000"/>
                <w:spacing w:val="5"/>
              </w:rPr>
              <w:t>технику прыжков</w:t>
            </w:r>
            <w:r w:rsidRPr="00CA5428">
              <w:rPr>
                <w:color w:val="000000"/>
                <w:spacing w:val="4"/>
              </w:rPr>
              <w:t>.</w:t>
            </w:r>
          </w:p>
        </w:tc>
      </w:tr>
      <w:tr w:rsidR="00CA5428" w:rsidRPr="00CA5428" w14:paraId="76AEC5D7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2790AE3F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67.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74795FC1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Понятия о беге. Развитие выносливости. Бег 300м (д), 500м (м)на результат. Беговые эстафеты, игры.</w:t>
            </w:r>
          </w:p>
          <w:p w14:paraId="6F5B6A2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103F12C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2F47F5D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Описывают </w:t>
            </w:r>
            <w:r w:rsidRPr="00CA5428">
              <w:rPr>
                <w:color w:val="000000"/>
                <w:spacing w:val="5"/>
              </w:rPr>
              <w:t>технику выполнения беговых упражнений.</w:t>
            </w:r>
          </w:p>
        </w:tc>
      </w:tr>
      <w:tr w:rsidR="00CA5428" w:rsidRPr="00CA5428" w14:paraId="7E42FA4F" w14:textId="77777777" w:rsidTr="00CA5428">
        <w:trPr>
          <w:trHeight w:val="420"/>
        </w:trPr>
        <w:tc>
          <w:tcPr>
            <w:tcW w:w="675" w:type="dxa"/>
            <w:tcBorders>
              <w:right w:val="single" w:sz="4" w:space="0" w:color="auto"/>
            </w:tcBorders>
          </w:tcPr>
          <w:p w14:paraId="29E8C4AA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68.</w:t>
            </w:r>
          </w:p>
        </w:tc>
        <w:tc>
          <w:tcPr>
            <w:tcW w:w="5209" w:type="dxa"/>
            <w:tcBorders>
              <w:left w:val="single" w:sz="4" w:space="0" w:color="auto"/>
              <w:right w:val="single" w:sz="4" w:space="0" w:color="auto"/>
            </w:tcBorders>
          </w:tcPr>
          <w:p w14:paraId="61CD757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Понятие о беге на короткие и длинные дистанции. Развитие выносливости – бег 1000м без учета времени, подвижные игры: Платочек, Угадай, чей голосок.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2220298E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14:paraId="46E6DF76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  <w:rPr>
                <w:color w:val="000000"/>
                <w:spacing w:val="5"/>
              </w:rPr>
            </w:pPr>
            <w:r w:rsidRPr="00CA5428">
              <w:rPr>
                <w:b/>
                <w:bCs/>
                <w:color w:val="000000"/>
                <w:spacing w:val="5"/>
              </w:rPr>
              <w:t xml:space="preserve">Усваивают </w:t>
            </w:r>
            <w:r w:rsidRPr="00CA5428">
              <w:rPr>
                <w:color w:val="000000"/>
                <w:spacing w:val="5"/>
              </w:rPr>
              <w:t>правила соревнований на короткие и длинные дистанции.</w:t>
            </w:r>
          </w:p>
          <w:p w14:paraId="22179885" w14:textId="77777777" w:rsidR="00CA5428" w:rsidRPr="00CA5428" w:rsidRDefault="00CA5428" w:rsidP="00CA5428">
            <w:pPr>
              <w:tabs>
                <w:tab w:val="left" w:pos="3686"/>
                <w:tab w:val="left" w:pos="8931"/>
              </w:tabs>
              <w:jc w:val="both"/>
            </w:pPr>
            <w:r w:rsidRPr="00CA5428">
              <w:rPr>
                <w:b/>
                <w:bCs/>
                <w:color w:val="000000"/>
                <w:spacing w:val="5"/>
              </w:rPr>
              <w:t xml:space="preserve">Осваивают </w:t>
            </w:r>
            <w:r w:rsidRPr="00CA5428">
              <w:rPr>
                <w:color w:val="000000"/>
                <w:spacing w:val="5"/>
              </w:rPr>
              <w:t xml:space="preserve">технику ходьбы и бега </w:t>
            </w:r>
            <w:r w:rsidRPr="00CA5428">
              <w:rPr>
                <w:color w:val="000000"/>
                <w:spacing w:val="4"/>
              </w:rPr>
              <w:t>различными способами.</w:t>
            </w:r>
          </w:p>
        </w:tc>
      </w:tr>
    </w:tbl>
    <w:p w14:paraId="6A899A4A" w14:textId="77777777" w:rsidR="007E43E3" w:rsidRPr="00CA5428" w:rsidRDefault="007E43E3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3BF0F0CF" w14:textId="77777777" w:rsidR="007E43E3" w:rsidRPr="00CA5428" w:rsidRDefault="007E43E3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25530C91" w14:textId="77777777" w:rsidR="007E43E3" w:rsidRPr="00CA5428" w:rsidRDefault="007E43E3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7E15E892" w14:textId="77777777" w:rsidR="007E43E3" w:rsidRDefault="007E43E3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29881756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64F4001A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7FB4D8AE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57E99959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37ACDB33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7D6214A2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36BE7447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437F9126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0FF031FA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0CBA0F20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58E30728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18965CC8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5B721090" w14:textId="77777777" w:rsidR="00EE7564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41F24F16" w14:textId="77777777" w:rsidR="00EE7564" w:rsidRPr="00CA5428" w:rsidRDefault="00EE7564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07D0D29E" w14:textId="77777777" w:rsidR="007E43E3" w:rsidRPr="00CA5428" w:rsidRDefault="007E43E3" w:rsidP="00CA5428">
      <w:pPr>
        <w:tabs>
          <w:tab w:val="left" w:pos="3686"/>
          <w:tab w:val="left" w:pos="8931"/>
        </w:tabs>
        <w:autoSpaceDE w:val="0"/>
        <w:autoSpaceDN w:val="0"/>
        <w:adjustRightInd w:val="0"/>
        <w:jc w:val="both"/>
        <w:rPr>
          <w:b/>
        </w:rPr>
      </w:pPr>
    </w:p>
    <w:p w14:paraId="70ECCDE1" w14:textId="77777777" w:rsidR="00EE7564" w:rsidRDefault="00EE7564" w:rsidP="00CA5428">
      <w:pPr>
        <w:tabs>
          <w:tab w:val="left" w:pos="3686"/>
          <w:tab w:val="left" w:pos="8931"/>
        </w:tabs>
        <w:ind w:right="-850"/>
        <w:jc w:val="both"/>
        <w:rPr>
          <w:b/>
        </w:rPr>
      </w:pPr>
    </w:p>
    <w:p w14:paraId="47A31EF5" w14:textId="77777777" w:rsidR="00857BA2" w:rsidRPr="00CA5428" w:rsidRDefault="00857BA2" w:rsidP="00EE7564">
      <w:pPr>
        <w:tabs>
          <w:tab w:val="left" w:pos="3686"/>
          <w:tab w:val="left" w:pos="8931"/>
        </w:tabs>
        <w:ind w:right="-850"/>
        <w:jc w:val="center"/>
        <w:rPr>
          <w:b/>
        </w:rPr>
      </w:pPr>
      <w:r w:rsidRPr="00CA5428">
        <w:rPr>
          <w:b/>
        </w:rPr>
        <w:t>Лист корректировки      3 класс</w:t>
      </w:r>
    </w:p>
    <w:p w14:paraId="57E77E56" w14:textId="77777777" w:rsidR="00CE3FB5" w:rsidRDefault="00CE3FB5" w:rsidP="00CA5428">
      <w:pPr>
        <w:tabs>
          <w:tab w:val="left" w:pos="3686"/>
          <w:tab w:val="left" w:pos="8931"/>
        </w:tabs>
        <w:ind w:right="-850"/>
        <w:jc w:val="both"/>
        <w:rPr>
          <w:b/>
        </w:rPr>
      </w:pPr>
    </w:p>
    <w:p w14:paraId="66E68135" w14:textId="77777777" w:rsidR="00EE7564" w:rsidRPr="00CA5428" w:rsidRDefault="00EE7564" w:rsidP="00CA5428">
      <w:pPr>
        <w:tabs>
          <w:tab w:val="left" w:pos="3686"/>
          <w:tab w:val="left" w:pos="8931"/>
        </w:tabs>
        <w:ind w:right="-85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57BA2" w:rsidRPr="00EE7564" w14:paraId="4062A219" w14:textId="77777777" w:rsidTr="00020B3F">
        <w:tc>
          <w:tcPr>
            <w:tcW w:w="10139" w:type="dxa"/>
          </w:tcPr>
          <w:p w14:paraId="33F7B189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20ADBD9F" w14:textId="77777777" w:rsidTr="00020B3F">
        <w:tc>
          <w:tcPr>
            <w:tcW w:w="10139" w:type="dxa"/>
          </w:tcPr>
          <w:p w14:paraId="22F15DF1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53B9216F" w14:textId="77777777" w:rsidTr="00020B3F">
        <w:tc>
          <w:tcPr>
            <w:tcW w:w="10139" w:type="dxa"/>
          </w:tcPr>
          <w:p w14:paraId="445032C9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5FD77BAF" w14:textId="77777777" w:rsidTr="00020B3F">
        <w:tc>
          <w:tcPr>
            <w:tcW w:w="10139" w:type="dxa"/>
          </w:tcPr>
          <w:p w14:paraId="0044860E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63105AAE" w14:textId="77777777" w:rsidTr="00020B3F">
        <w:tc>
          <w:tcPr>
            <w:tcW w:w="10139" w:type="dxa"/>
          </w:tcPr>
          <w:p w14:paraId="68B0D60B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43CB57CD" w14:textId="77777777" w:rsidTr="00020B3F">
        <w:tc>
          <w:tcPr>
            <w:tcW w:w="10139" w:type="dxa"/>
          </w:tcPr>
          <w:p w14:paraId="0573BAA1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371BC979" w14:textId="77777777" w:rsidTr="00020B3F">
        <w:tc>
          <w:tcPr>
            <w:tcW w:w="10139" w:type="dxa"/>
          </w:tcPr>
          <w:p w14:paraId="6AF43ED8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4D09ED9C" w14:textId="77777777" w:rsidTr="00020B3F">
        <w:tc>
          <w:tcPr>
            <w:tcW w:w="10139" w:type="dxa"/>
          </w:tcPr>
          <w:p w14:paraId="400CFB1A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7C89D02C" w14:textId="77777777" w:rsidTr="00020B3F">
        <w:tc>
          <w:tcPr>
            <w:tcW w:w="10139" w:type="dxa"/>
          </w:tcPr>
          <w:p w14:paraId="10ED595C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0E47A50E" w14:textId="77777777" w:rsidTr="00020B3F">
        <w:tc>
          <w:tcPr>
            <w:tcW w:w="10139" w:type="dxa"/>
          </w:tcPr>
          <w:p w14:paraId="4E041933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55DF45E0" w14:textId="77777777" w:rsidTr="00020B3F">
        <w:tc>
          <w:tcPr>
            <w:tcW w:w="10139" w:type="dxa"/>
          </w:tcPr>
          <w:p w14:paraId="6D93B04C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1C17DB65" w14:textId="77777777" w:rsidTr="00020B3F">
        <w:tc>
          <w:tcPr>
            <w:tcW w:w="10139" w:type="dxa"/>
          </w:tcPr>
          <w:p w14:paraId="71887C5C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2AD04115" w14:textId="77777777" w:rsidTr="00020B3F">
        <w:tc>
          <w:tcPr>
            <w:tcW w:w="10139" w:type="dxa"/>
          </w:tcPr>
          <w:p w14:paraId="5A4882D6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291DDDBD" w14:textId="77777777" w:rsidTr="00020B3F">
        <w:tc>
          <w:tcPr>
            <w:tcW w:w="10139" w:type="dxa"/>
          </w:tcPr>
          <w:p w14:paraId="125D8757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4916B0C3" w14:textId="77777777" w:rsidTr="00020B3F">
        <w:tc>
          <w:tcPr>
            <w:tcW w:w="10139" w:type="dxa"/>
          </w:tcPr>
          <w:p w14:paraId="79D059EC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2DDDFC3A" w14:textId="77777777" w:rsidTr="00020B3F">
        <w:tc>
          <w:tcPr>
            <w:tcW w:w="10139" w:type="dxa"/>
          </w:tcPr>
          <w:p w14:paraId="068816C3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0A3B2F58" w14:textId="77777777" w:rsidTr="00020B3F">
        <w:tc>
          <w:tcPr>
            <w:tcW w:w="10139" w:type="dxa"/>
          </w:tcPr>
          <w:p w14:paraId="3821F831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16904305" w14:textId="77777777" w:rsidTr="00020B3F">
        <w:tc>
          <w:tcPr>
            <w:tcW w:w="10139" w:type="dxa"/>
          </w:tcPr>
          <w:p w14:paraId="1B93F7A5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25551F13" w14:textId="77777777" w:rsidTr="00020B3F">
        <w:tc>
          <w:tcPr>
            <w:tcW w:w="10139" w:type="dxa"/>
          </w:tcPr>
          <w:p w14:paraId="3767D4A2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0833030D" w14:textId="77777777" w:rsidTr="00020B3F">
        <w:tc>
          <w:tcPr>
            <w:tcW w:w="10139" w:type="dxa"/>
          </w:tcPr>
          <w:p w14:paraId="4D95D5AC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721B6186" w14:textId="77777777" w:rsidTr="00020B3F">
        <w:tc>
          <w:tcPr>
            <w:tcW w:w="10139" w:type="dxa"/>
          </w:tcPr>
          <w:p w14:paraId="2808BBDA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0BD42206" w14:textId="77777777" w:rsidTr="00020B3F">
        <w:tc>
          <w:tcPr>
            <w:tcW w:w="10139" w:type="dxa"/>
          </w:tcPr>
          <w:p w14:paraId="1F794EE3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3B2446CB" w14:textId="77777777" w:rsidTr="00020B3F">
        <w:tc>
          <w:tcPr>
            <w:tcW w:w="10139" w:type="dxa"/>
          </w:tcPr>
          <w:p w14:paraId="642A0590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59111E57" w14:textId="77777777" w:rsidTr="00020B3F">
        <w:tc>
          <w:tcPr>
            <w:tcW w:w="10139" w:type="dxa"/>
          </w:tcPr>
          <w:p w14:paraId="79BCBFA5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42CD3E0C" w14:textId="77777777" w:rsidTr="00020B3F">
        <w:tc>
          <w:tcPr>
            <w:tcW w:w="10139" w:type="dxa"/>
          </w:tcPr>
          <w:p w14:paraId="00C5E420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5680CE79" w14:textId="77777777" w:rsidTr="00020B3F">
        <w:tc>
          <w:tcPr>
            <w:tcW w:w="10139" w:type="dxa"/>
          </w:tcPr>
          <w:p w14:paraId="56D22275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482D7F82" w14:textId="77777777" w:rsidTr="00020B3F">
        <w:tc>
          <w:tcPr>
            <w:tcW w:w="10139" w:type="dxa"/>
          </w:tcPr>
          <w:p w14:paraId="267DEE58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464111D7" w14:textId="77777777" w:rsidTr="00020B3F">
        <w:tc>
          <w:tcPr>
            <w:tcW w:w="10139" w:type="dxa"/>
          </w:tcPr>
          <w:p w14:paraId="14817A64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0AC29239" w14:textId="77777777" w:rsidTr="00020B3F">
        <w:tc>
          <w:tcPr>
            <w:tcW w:w="10139" w:type="dxa"/>
          </w:tcPr>
          <w:p w14:paraId="495631D5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1E54B2D8" w14:textId="77777777" w:rsidTr="00020B3F">
        <w:tc>
          <w:tcPr>
            <w:tcW w:w="10139" w:type="dxa"/>
          </w:tcPr>
          <w:p w14:paraId="65704003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5502366A" w14:textId="77777777" w:rsidTr="00020B3F">
        <w:tc>
          <w:tcPr>
            <w:tcW w:w="10139" w:type="dxa"/>
          </w:tcPr>
          <w:p w14:paraId="325DD6B2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66B8CFB6" w14:textId="77777777" w:rsidTr="00020B3F">
        <w:tc>
          <w:tcPr>
            <w:tcW w:w="10139" w:type="dxa"/>
          </w:tcPr>
          <w:p w14:paraId="50EE72D9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7B3FF9A4" w14:textId="77777777" w:rsidTr="00020B3F">
        <w:tc>
          <w:tcPr>
            <w:tcW w:w="10139" w:type="dxa"/>
          </w:tcPr>
          <w:p w14:paraId="5B057400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507C6BF4" w14:textId="77777777" w:rsidTr="00020B3F">
        <w:tc>
          <w:tcPr>
            <w:tcW w:w="10139" w:type="dxa"/>
          </w:tcPr>
          <w:p w14:paraId="6058FA05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3671C358" w14:textId="77777777" w:rsidTr="00020B3F">
        <w:tc>
          <w:tcPr>
            <w:tcW w:w="10139" w:type="dxa"/>
          </w:tcPr>
          <w:p w14:paraId="50465D2F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08BC2855" w14:textId="77777777" w:rsidTr="00020B3F">
        <w:tc>
          <w:tcPr>
            <w:tcW w:w="10139" w:type="dxa"/>
          </w:tcPr>
          <w:p w14:paraId="455FD6B1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5A0D0C45" w14:textId="77777777" w:rsidTr="00020B3F">
        <w:tc>
          <w:tcPr>
            <w:tcW w:w="10139" w:type="dxa"/>
          </w:tcPr>
          <w:p w14:paraId="35640B2A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2DFBD046" w14:textId="77777777" w:rsidTr="00020B3F">
        <w:tc>
          <w:tcPr>
            <w:tcW w:w="10139" w:type="dxa"/>
          </w:tcPr>
          <w:p w14:paraId="419C8DE1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1A694EC5" w14:textId="77777777" w:rsidTr="00020B3F">
        <w:tc>
          <w:tcPr>
            <w:tcW w:w="10139" w:type="dxa"/>
          </w:tcPr>
          <w:p w14:paraId="3071D79C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6DA62D91" w14:textId="77777777" w:rsidTr="00020B3F">
        <w:tc>
          <w:tcPr>
            <w:tcW w:w="10139" w:type="dxa"/>
          </w:tcPr>
          <w:p w14:paraId="54FF9FE6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770F1C96" w14:textId="77777777" w:rsidTr="00020B3F">
        <w:tc>
          <w:tcPr>
            <w:tcW w:w="10139" w:type="dxa"/>
          </w:tcPr>
          <w:p w14:paraId="1B2F0CEA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EE7564" w14:paraId="3DE71812" w14:textId="77777777" w:rsidTr="00020B3F">
        <w:tc>
          <w:tcPr>
            <w:tcW w:w="10139" w:type="dxa"/>
          </w:tcPr>
          <w:p w14:paraId="19C88D72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5933338" w14:textId="77777777" w:rsidR="00EE7564" w:rsidRDefault="00EE7564" w:rsidP="00CA5428">
      <w:pPr>
        <w:tabs>
          <w:tab w:val="left" w:pos="3686"/>
          <w:tab w:val="left" w:pos="8931"/>
        </w:tabs>
        <w:ind w:right="-850"/>
        <w:jc w:val="both"/>
        <w:rPr>
          <w:b/>
        </w:rPr>
      </w:pPr>
    </w:p>
    <w:p w14:paraId="5B20CC86" w14:textId="77777777" w:rsidR="00EE7564" w:rsidRDefault="00EE7564" w:rsidP="00CA5428">
      <w:pPr>
        <w:tabs>
          <w:tab w:val="left" w:pos="3686"/>
          <w:tab w:val="left" w:pos="8931"/>
        </w:tabs>
        <w:ind w:right="-850"/>
        <w:jc w:val="both"/>
        <w:rPr>
          <w:b/>
        </w:rPr>
      </w:pPr>
    </w:p>
    <w:p w14:paraId="14532113" w14:textId="77777777" w:rsidR="00857BA2" w:rsidRDefault="00857BA2" w:rsidP="00EE7564">
      <w:pPr>
        <w:tabs>
          <w:tab w:val="left" w:pos="3686"/>
          <w:tab w:val="left" w:pos="8931"/>
        </w:tabs>
        <w:ind w:right="-850"/>
        <w:jc w:val="center"/>
        <w:rPr>
          <w:b/>
        </w:rPr>
      </w:pPr>
      <w:r w:rsidRPr="00CA5428">
        <w:rPr>
          <w:b/>
        </w:rPr>
        <w:t>Лист корректировки      4 класс</w:t>
      </w:r>
    </w:p>
    <w:p w14:paraId="54289B0F" w14:textId="77777777" w:rsidR="00EE7564" w:rsidRPr="00CA5428" w:rsidRDefault="00EE7564" w:rsidP="00EE7564">
      <w:pPr>
        <w:tabs>
          <w:tab w:val="left" w:pos="3686"/>
          <w:tab w:val="left" w:pos="8931"/>
        </w:tabs>
        <w:ind w:right="-850"/>
        <w:jc w:val="center"/>
        <w:rPr>
          <w:b/>
        </w:rPr>
      </w:pPr>
    </w:p>
    <w:p w14:paraId="34D18164" w14:textId="77777777" w:rsidR="00CE3FB5" w:rsidRPr="00CA5428" w:rsidRDefault="00CE3FB5" w:rsidP="00CA5428">
      <w:pPr>
        <w:tabs>
          <w:tab w:val="left" w:pos="3686"/>
          <w:tab w:val="left" w:pos="8931"/>
        </w:tabs>
        <w:ind w:right="-85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57BA2" w:rsidRPr="00CA5428" w14:paraId="7798A258" w14:textId="77777777" w:rsidTr="00020B3F">
        <w:tc>
          <w:tcPr>
            <w:tcW w:w="10139" w:type="dxa"/>
          </w:tcPr>
          <w:p w14:paraId="645DA53B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4AFA0DCD" w14:textId="77777777" w:rsidTr="00020B3F">
        <w:tc>
          <w:tcPr>
            <w:tcW w:w="10139" w:type="dxa"/>
          </w:tcPr>
          <w:p w14:paraId="359908F9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1DE2351C" w14:textId="77777777" w:rsidTr="00020B3F">
        <w:tc>
          <w:tcPr>
            <w:tcW w:w="10139" w:type="dxa"/>
          </w:tcPr>
          <w:p w14:paraId="75F0470A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75AA3879" w14:textId="77777777" w:rsidTr="00020B3F">
        <w:tc>
          <w:tcPr>
            <w:tcW w:w="10139" w:type="dxa"/>
          </w:tcPr>
          <w:p w14:paraId="0A1C2AFF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6907D8AD" w14:textId="77777777" w:rsidTr="00020B3F">
        <w:tc>
          <w:tcPr>
            <w:tcW w:w="10139" w:type="dxa"/>
          </w:tcPr>
          <w:p w14:paraId="1E4570DF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26133727" w14:textId="77777777" w:rsidTr="00020B3F">
        <w:tc>
          <w:tcPr>
            <w:tcW w:w="10139" w:type="dxa"/>
          </w:tcPr>
          <w:p w14:paraId="6D10517E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4F5D77CD" w14:textId="77777777" w:rsidTr="00020B3F">
        <w:tc>
          <w:tcPr>
            <w:tcW w:w="10139" w:type="dxa"/>
          </w:tcPr>
          <w:p w14:paraId="4A3787B1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0E9F27AA" w14:textId="77777777" w:rsidTr="00020B3F">
        <w:tc>
          <w:tcPr>
            <w:tcW w:w="10139" w:type="dxa"/>
          </w:tcPr>
          <w:p w14:paraId="4FC9DFE5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38627073" w14:textId="77777777" w:rsidTr="00020B3F">
        <w:tc>
          <w:tcPr>
            <w:tcW w:w="10139" w:type="dxa"/>
          </w:tcPr>
          <w:p w14:paraId="0AC16593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6D6698DD" w14:textId="77777777" w:rsidTr="00020B3F">
        <w:tc>
          <w:tcPr>
            <w:tcW w:w="10139" w:type="dxa"/>
          </w:tcPr>
          <w:p w14:paraId="3380C086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5B0939F9" w14:textId="77777777" w:rsidTr="00020B3F">
        <w:tc>
          <w:tcPr>
            <w:tcW w:w="10139" w:type="dxa"/>
          </w:tcPr>
          <w:p w14:paraId="14033B5E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3F339488" w14:textId="77777777" w:rsidTr="00020B3F">
        <w:tc>
          <w:tcPr>
            <w:tcW w:w="10139" w:type="dxa"/>
          </w:tcPr>
          <w:p w14:paraId="0C01E179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03F30DF8" w14:textId="77777777" w:rsidTr="00020B3F">
        <w:tc>
          <w:tcPr>
            <w:tcW w:w="10139" w:type="dxa"/>
          </w:tcPr>
          <w:p w14:paraId="38D5FA60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205112A7" w14:textId="77777777" w:rsidTr="00020B3F">
        <w:tc>
          <w:tcPr>
            <w:tcW w:w="10139" w:type="dxa"/>
          </w:tcPr>
          <w:p w14:paraId="1E6B9573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3CC68969" w14:textId="77777777" w:rsidTr="00020B3F">
        <w:tc>
          <w:tcPr>
            <w:tcW w:w="10139" w:type="dxa"/>
          </w:tcPr>
          <w:p w14:paraId="61455B25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34C7A693" w14:textId="77777777" w:rsidTr="00020B3F">
        <w:tc>
          <w:tcPr>
            <w:tcW w:w="10139" w:type="dxa"/>
          </w:tcPr>
          <w:p w14:paraId="27925B5C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514F7389" w14:textId="77777777" w:rsidTr="00020B3F">
        <w:tc>
          <w:tcPr>
            <w:tcW w:w="10139" w:type="dxa"/>
          </w:tcPr>
          <w:p w14:paraId="6A4E1A2F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37F28ED6" w14:textId="77777777" w:rsidTr="00020B3F">
        <w:tc>
          <w:tcPr>
            <w:tcW w:w="10139" w:type="dxa"/>
          </w:tcPr>
          <w:p w14:paraId="70102F46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1456A891" w14:textId="77777777" w:rsidTr="00020B3F">
        <w:tc>
          <w:tcPr>
            <w:tcW w:w="10139" w:type="dxa"/>
          </w:tcPr>
          <w:p w14:paraId="6F5E6BB3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5F0B700B" w14:textId="77777777" w:rsidTr="00020B3F">
        <w:tc>
          <w:tcPr>
            <w:tcW w:w="10139" w:type="dxa"/>
          </w:tcPr>
          <w:p w14:paraId="5B8D83F0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393DA7AC" w14:textId="77777777" w:rsidTr="00020B3F">
        <w:tc>
          <w:tcPr>
            <w:tcW w:w="10139" w:type="dxa"/>
          </w:tcPr>
          <w:p w14:paraId="54D63860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411911E5" w14:textId="77777777" w:rsidTr="00020B3F">
        <w:tc>
          <w:tcPr>
            <w:tcW w:w="10139" w:type="dxa"/>
          </w:tcPr>
          <w:p w14:paraId="0D564170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49C53175" w14:textId="77777777" w:rsidTr="00020B3F">
        <w:tc>
          <w:tcPr>
            <w:tcW w:w="10139" w:type="dxa"/>
          </w:tcPr>
          <w:p w14:paraId="79D05E79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06402533" w14:textId="77777777" w:rsidTr="00020B3F">
        <w:tc>
          <w:tcPr>
            <w:tcW w:w="10139" w:type="dxa"/>
          </w:tcPr>
          <w:p w14:paraId="2D0725C1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53ADCE5D" w14:textId="77777777" w:rsidTr="00020B3F">
        <w:tc>
          <w:tcPr>
            <w:tcW w:w="10139" w:type="dxa"/>
          </w:tcPr>
          <w:p w14:paraId="65DFBEF6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2675F573" w14:textId="77777777" w:rsidTr="00020B3F">
        <w:tc>
          <w:tcPr>
            <w:tcW w:w="10139" w:type="dxa"/>
          </w:tcPr>
          <w:p w14:paraId="4DD2AE4F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7F4CC177" w14:textId="77777777" w:rsidTr="00020B3F">
        <w:tc>
          <w:tcPr>
            <w:tcW w:w="10139" w:type="dxa"/>
          </w:tcPr>
          <w:p w14:paraId="16561412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239E75DE" w14:textId="77777777" w:rsidTr="00020B3F">
        <w:tc>
          <w:tcPr>
            <w:tcW w:w="10139" w:type="dxa"/>
          </w:tcPr>
          <w:p w14:paraId="3EA6E4A5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11C0745A" w14:textId="77777777" w:rsidTr="00020B3F">
        <w:tc>
          <w:tcPr>
            <w:tcW w:w="10139" w:type="dxa"/>
          </w:tcPr>
          <w:p w14:paraId="111C9D05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6B86AA59" w14:textId="77777777" w:rsidTr="00020B3F">
        <w:tc>
          <w:tcPr>
            <w:tcW w:w="10139" w:type="dxa"/>
          </w:tcPr>
          <w:p w14:paraId="1F3C68A1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08C2C7F8" w14:textId="77777777" w:rsidTr="00020B3F">
        <w:tc>
          <w:tcPr>
            <w:tcW w:w="10139" w:type="dxa"/>
          </w:tcPr>
          <w:p w14:paraId="28420B93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09885EFB" w14:textId="77777777" w:rsidTr="00020B3F">
        <w:tc>
          <w:tcPr>
            <w:tcW w:w="10139" w:type="dxa"/>
          </w:tcPr>
          <w:p w14:paraId="337E2619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42D5BFC3" w14:textId="77777777" w:rsidTr="00020B3F">
        <w:tc>
          <w:tcPr>
            <w:tcW w:w="10139" w:type="dxa"/>
          </w:tcPr>
          <w:p w14:paraId="4FB08B1D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7F001C41" w14:textId="77777777" w:rsidTr="00020B3F">
        <w:tc>
          <w:tcPr>
            <w:tcW w:w="10139" w:type="dxa"/>
          </w:tcPr>
          <w:p w14:paraId="1D2A68B8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7FC944EB" w14:textId="77777777" w:rsidTr="00020B3F">
        <w:tc>
          <w:tcPr>
            <w:tcW w:w="10139" w:type="dxa"/>
          </w:tcPr>
          <w:p w14:paraId="4248D968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493F786D" w14:textId="77777777" w:rsidTr="00020B3F">
        <w:tc>
          <w:tcPr>
            <w:tcW w:w="10139" w:type="dxa"/>
          </w:tcPr>
          <w:p w14:paraId="6765D8EA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30B17EC4" w14:textId="77777777" w:rsidTr="00020B3F">
        <w:tc>
          <w:tcPr>
            <w:tcW w:w="10139" w:type="dxa"/>
          </w:tcPr>
          <w:p w14:paraId="22FBCB43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026B9B22" w14:textId="77777777" w:rsidTr="00020B3F">
        <w:tc>
          <w:tcPr>
            <w:tcW w:w="10139" w:type="dxa"/>
          </w:tcPr>
          <w:p w14:paraId="2458EC3D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11692BED" w14:textId="77777777" w:rsidTr="00020B3F">
        <w:tc>
          <w:tcPr>
            <w:tcW w:w="10139" w:type="dxa"/>
          </w:tcPr>
          <w:p w14:paraId="752B18F4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0AB504F9" w14:textId="77777777" w:rsidTr="00020B3F">
        <w:tc>
          <w:tcPr>
            <w:tcW w:w="10139" w:type="dxa"/>
          </w:tcPr>
          <w:p w14:paraId="0AC6E111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709720DB" w14:textId="77777777" w:rsidTr="00020B3F">
        <w:tc>
          <w:tcPr>
            <w:tcW w:w="10139" w:type="dxa"/>
          </w:tcPr>
          <w:p w14:paraId="5D8C75FC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  <w:tr w:rsidR="00857BA2" w:rsidRPr="00CA5428" w14:paraId="1FDB2613" w14:textId="77777777" w:rsidTr="00020B3F">
        <w:tc>
          <w:tcPr>
            <w:tcW w:w="10139" w:type="dxa"/>
          </w:tcPr>
          <w:p w14:paraId="70D4695E" w14:textId="77777777" w:rsidR="00857BA2" w:rsidRPr="00EE7564" w:rsidRDefault="00857BA2" w:rsidP="00CA5428">
            <w:pPr>
              <w:tabs>
                <w:tab w:val="left" w:pos="3686"/>
                <w:tab w:val="left" w:pos="8931"/>
              </w:tabs>
              <w:ind w:right="-85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550622C" w14:textId="77777777" w:rsidR="00857BA2" w:rsidRPr="00CA5428" w:rsidRDefault="00857BA2" w:rsidP="00CA5428">
      <w:pPr>
        <w:tabs>
          <w:tab w:val="left" w:pos="3686"/>
          <w:tab w:val="left" w:pos="8931"/>
        </w:tabs>
        <w:jc w:val="both"/>
        <w:rPr>
          <w:b/>
          <w:bCs/>
          <w:i/>
          <w:iCs/>
          <w:color w:val="0D0D0D"/>
        </w:rPr>
      </w:pPr>
    </w:p>
    <w:sectPr w:rsidR="00857BA2" w:rsidRPr="00CA5428" w:rsidSect="00CA542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" w15:restartNumberingAfterBreak="0">
    <w:nsid w:val="008B7785"/>
    <w:multiLevelType w:val="multilevel"/>
    <w:tmpl w:val="F92CBC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943A71"/>
    <w:multiLevelType w:val="hybridMultilevel"/>
    <w:tmpl w:val="7DACBF5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54C2C"/>
    <w:multiLevelType w:val="hybridMultilevel"/>
    <w:tmpl w:val="4AE6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2112F"/>
    <w:multiLevelType w:val="hybridMultilevel"/>
    <w:tmpl w:val="3E20B8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B0221"/>
    <w:multiLevelType w:val="hybridMultilevel"/>
    <w:tmpl w:val="70864704"/>
    <w:lvl w:ilvl="0" w:tplc="11CA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111276"/>
    <w:multiLevelType w:val="hybridMultilevel"/>
    <w:tmpl w:val="35322238"/>
    <w:lvl w:ilvl="0" w:tplc="C1E87B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DE2518"/>
    <w:multiLevelType w:val="hybridMultilevel"/>
    <w:tmpl w:val="3098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423E8"/>
    <w:multiLevelType w:val="hybridMultilevel"/>
    <w:tmpl w:val="6A5EF922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A1A6D"/>
    <w:multiLevelType w:val="multilevel"/>
    <w:tmpl w:val="05C6F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1846B2"/>
    <w:multiLevelType w:val="multilevel"/>
    <w:tmpl w:val="C7D48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AA4BFC"/>
    <w:multiLevelType w:val="multilevel"/>
    <w:tmpl w:val="AC222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97089A"/>
    <w:multiLevelType w:val="hybridMultilevel"/>
    <w:tmpl w:val="9FC8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92F20"/>
    <w:multiLevelType w:val="hybridMultilevel"/>
    <w:tmpl w:val="1C040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5C95"/>
    <w:multiLevelType w:val="multilevel"/>
    <w:tmpl w:val="FAE48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0B28D8"/>
    <w:multiLevelType w:val="hybridMultilevel"/>
    <w:tmpl w:val="CF1C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F5429"/>
    <w:multiLevelType w:val="hybridMultilevel"/>
    <w:tmpl w:val="4DD09C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A6386"/>
    <w:multiLevelType w:val="hybridMultilevel"/>
    <w:tmpl w:val="A3FA39F2"/>
    <w:lvl w:ilvl="0" w:tplc="8D046D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B7939"/>
    <w:multiLevelType w:val="multilevel"/>
    <w:tmpl w:val="C01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3561FA"/>
    <w:multiLevelType w:val="multilevel"/>
    <w:tmpl w:val="12EC6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533462"/>
    <w:multiLevelType w:val="multilevel"/>
    <w:tmpl w:val="B2BE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0F46E8"/>
    <w:multiLevelType w:val="hybridMultilevel"/>
    <w:tmpl w:val="B7A0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10411"/>
    <w:multiLevelType w:val="hybridMultilevel"/>
    <w:tmpl w:val="61348198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42CEC"/>
    <w:multiLevelType w:val="hybridMultilevel"/>
    <w:tmpl w:val="CE42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06024"/>
    <w:multiLevelType w:val="hybridMultilevel"/>
    <w:tmpl w:val="D644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31F3D"/>
    <w:multiLevelType w:val="multilevel"/>
    <w:tmpl w:val="473E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A67261"/>
    <w:multiLevelType w:val="hybridMultilevel"/>
    <w:tmpl w:val="03B2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3025E"/>
    <w:multiLevelType w:val="multilevel"/>
    <w:tmpl w:val="E89661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1423354"/>
    <w:multiLevelType w:val="multilevel"/>
    <w:tmpl w:val="AC608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07EFA"/>
    <w:multiLevelType w:val="hybridMultilevel"/>
    <w:tmpl w:val="E8361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943D6"/>
    <w:multiLevelType w:val="multilevel"/>
    <w:tmpl w:val="4CFA83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E23C49"/>
    <w:multiLevelType w:val="multilevel"/>
    <w:tmpl w:val="1390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302F06"/>
    <w:multiLevelType w:val="hybridMultilevel"/>
    <w:tmpl w:val="971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F63DE"/>
    <w:multiLevelType w:val="hybridMultilevel"/>
    <w:tmpl w:val="C63687B0"/>
    <w:lvl w:ilvl="0" w:tplc="180A97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7B5CBC"/>
    <w:multiLevelType w:val="hybridMultilevel"/>
    <w:tmpl w:val="D194B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C1C9E"/>
    <w:multiLevelType w:val="multilevel"/>
    <w:tmpl w:val="2D00E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DE57DC"/>
    <w:multiLevelType w:val="multilevel"/>
    <w:tmpl w:val="DC88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DA44E8"/>
    <w:multiLevelType w:val="multilevel"/>
    <w:tmpl w:val="8B3C0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986069"/>
    <w:multiLevelType w:val="multilevel"/>
    <w:tmpl w:val="DF36D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AE3CF7"/>
    <w:multiLevelType w:val="multilevel"/>
    <w:tmpl w:val="22EAF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C00DAB"/>
    <w:multiLevelType w:val="hybridMultilevel"/>
    <w:tmpl w:val="1A2E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6801"/>
    <w:multiLevelType w:val="multilevel"/>
    <w:tmpl w:val="854E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3F427A"/>
    <w:multiLevelType w:val="hybridMultilevel"/>
    <w:tmpl w:val="DE0AD08E"/>
    <w:lvl w:ilvl="0" w:tplc="180A97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8A6B22"/>
    <w:multiLevelType w:val="multilevel"/>
    <w:tmpl w:val="AA0CF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23768C"/>
    <w:multiLevelType w:val="multilevel"/>
    <w:tmpl w:val="7AE6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D43863"/>
    <w:multiLevelType w:val="hybridMultilevel"/>
    <w:tmpl w:val="F828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20162">
    <w:abstractNumId w:val="17"/>
  </w:num>
  <w:num w:numId="2" w16cid:durableId="2104565326">
    <w:abstractNumId w:val="12"/>
  </w:num>
  <w:num w:numId="3" w16cid:durableId="187611259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 w16cid:durableId="1866478004">
    <w:abstractNumId w:val="16"/>
  </w:num>
  <w:num w:numId="5" w16cid:durableId="608584993">
    <w:abstractNumId w:val="5"/>
  </w:num>
  <w:num w:numId="6" w16cid:durableId="498933011">
    <w:abstractNumId w:val="2"/>
  </w:num>
  <w:num w:numId="7" w16cid:durableId="1104887070">
    <w:abstractNumId w:val="22"/>
  </w:num>
  <w:num w:numId="8" w16cid:durableId="1490631625">
    <w:abstractNumId w:val="8"/>
  </w:num>
  <w:num w:numId="9" w16cid:durableId="1748989187">
    <w:abstractNumId w:val="4"/>
  </w:num>
  <w:num w:numId="10" w16cid:durableId="1904676195">
    <w:abstractNumId w:val="6"/>
  </w:num>
  <w:num w:numId="11" w16cid:durableId="2105882264">
    <w:abstractNumId w:val="29"/>
  </w:num>
  <w:num w:numId="12" w16cid:durableId="189993376">
    <w:abstractNumId w:val="7"/>
  </w:num>
  <w:num w:numId="13" w16cid:durableId="1080836922">
    <w:abstractNumId w:val="33"/>
  </w:num>
  <w:num w:numId="14" w16cid:durableId="2906750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069288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29773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3221268">
    <w:abstractNumId w:val="24"/>
  </w:num>
  <w:num w:numId="18" w16cid:durableId="71511440">
    <w:abstractNumId w:val="26"/>
  </w:num>
  <w:num w:numId="19" w16cid:durableId="1130787953">
    <w:abstractNumId w:val="13"/>
  </w:num>
  <w:num w:numId="20" w16cid:durableId="78597477">
    <w:abstractNumId w:val="30"/>
  </w:num>
  <w:num w:numId="21" w16cid:durableId="557791129">
    <w:abstractNumId w:val="15"/>
  </w:num>
  <w:num w:numId="22" w16cid:durableId="1185559456">
    <w:abstractNumId w:val="3"/>
  </w:num>
  <w:num w:numId="23" w16cid:durableId="310404269">
    <w:abstractNumId w:val="35"/>
  </w:num>
  <w:num w:numId="24" w16cid:durableId="1618638565">
    <w:abstractNumId w:val="46"/>
  </w:num>
  <w:num w:numId="25" w16cid:durableId="223757395">
    <w:abstractNumId w:val="23"/>
  </w:num>
  <w:num w:numId="26" w16cid:durableId="1374578458">
    <w:abstractNumId w:val="37"/>
  </w:num>
  <w:num w:numId="27" w16cid:durableId="278336339">
    <w:abstractNumId w:val="41"/>
  </w:num>
  <w:num w:numId="28" w16cid:durableId="1522743723">
    <w:abstractNumId w:val="45"/>
  </w:num>
  <w:num w:numId="29" w16cid:durableId="1772973712">
    <w:abstractNumId w:val="20"/>
  </w:num>
  <w:num w:numId="30" w16cid:durableId="547569147">
    <w:abstractNumId w:val="25"/>
  </w:num>
  <w:num w:numId="31" w16cid:durableId="920720262">
    <w:abstractNumId w:val="18"/>
  </w:num>
  <w:num w:numId="32" w16cid:durableId="235822284">
    <w:abstractNumId w:val="42"/>
  </w:num>
  <w:num w:numId="33" w16cid:durableId="2064058012">
    <w:abstractNumId w:val="14"/>
  </w:num>
  <w:num w:numId="34" w16cid:durableId="1367441154">
    <w:abstractNumId w:val="32"/>
  </w:num>
  <w:num w:numId="35" w16cid:durableId="851794926">
    <w:abstractNumId w:val="10"/>
  </w:num>
  <w:num w:numId="36" w16cid:durableId="135415336">
    <w:abstractNumId w:val="1"/>
  </w:num>
  <w:num w:numId="37" w16cid:durableId="661544488">
    <w:abstractNumId w:val="40"/>
  </w:num>
  <w:num w:numId="38" w16cid:durableId="1988050535">
    <w:abstractNumId w:val="39"/>
  </w:num>
  <w:num w:numId="39" w16cid:durableId="721363200">
    <w:abstractNumId w:val="38"/>
  </w:num>
  <w:num w:numId="40" w16cid:durableId="583495711">
    <w:abstractNumId w:val="19"/>
  </w:num>
  <w:num w:numId="41" w16cid:durableId="666782640">
    <w:abstractNumId w:val="31"/>
  </w:num>
  <w:num w:numId="42" w16cid:durableId="1727139230">
    <w:abstractNumId w:val="11"/>
  </w:num>
  <w:num w:numId="43" w16cid:durableId="531846110">
    <w:abstractNumId w:val="27"/>
  </w:num>
  <w:num w:numId="44" w16cid:durableId="636835311">
    <w:abstractNumId w:val="28"/>
  </w:num>
  <w:num w:numId="45" w16cid:durableId="1916469453">
    <w:abstractNumId w:val="36"/>
  </w:num>
  <w:num w:numId="46" w16cid:durableId="210193942">
    <w:abstractNumId w:val="44"/>
  </w:num>
  <w:num w:numId="47" w16cid:durableId="1899170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F7F"/>
    <w:rsid w:val="00020B3F"/>
    <w:rsid w:val="00033FD6"/>
    <w:rsid w:val="00042A01"/>
    <w:rsid w:val="000443FA"/>
    <w:rsid w:val="00045D03"/>
    <w:rsid w:val="00050B6C"/>
    <w:rsid w:val="00054AE8"/>
    <w:rsid w:val="00067C43"/>
    <w:rsid w:val="00073778"/>
    <w:rsid w:val="000763BA"/>
    <w:rsid w:val="0009131E"/>
    <w:rsid w:val="00094C5C"/>
    <w:rsid w:val="00097D79"/>
    <w:rsid w:val="000C46A7"/>
    <w:rsid w:val="000D762A"/>
    <w:rsid w:val="000E3A26"/>
    <w:rsid w:val="000E4FE9"/>
    <w:rsid w:val="000F3C83"/>
    <w:rsid w:val="00105D42"/>
    <w:rsid w:val="001206E6"/>
    <w:rsid w:val="00176972"/>
    <w:rsid w:val="001A1139"/>
    <w:rsid w:val="001B40E0"/>
    <w:rsid w:val="001B4E89"/>
    <w:rsid w:val="001B4EC6"/>
    <w:rsid w:val="001C47A8"/>
    <w:rsid w:val="001C6A4D"/>
    <w:rsid w:val="001E0609"/>
    <w:rsid w:val="001E1523"/>
    <w:rsid w:val="001F1D0C"/>
    <w:rsid w:val="00215901"/>
    <w:rsid w:val="0023161B"/>
    <w:rsid w:val="002359C8"/>
    <w:rsid w:val="002620CB"/>
    <w:rsid w:val="00277681"/>
    <w:rsid w:val="00283B2E"/>
    <w:rsid w:val="00285AFA"/>
    <w:rsid w:val="0029701A"/>
    <w:rsid w:val="002E181C"/>
    <w:rsid w:val="002F1495"/>
    <w:rsid w:val="003071ED"/>
    <w:rsid w:val="00307B22"/>
    <w:rsid w:val="00341891"/>
    <w:rsid w:val="0034487E"/>
    <w:rsid w:val="00352558"/>
    <w:rsid w:val="00396874"/>
    <w:rsid w:val="003B673E"/>
    <w:rsid w:val="003C71AD"/>
    <w:rsid w:val="003E6DC2"/>
    <w:rsid w:val="003F20F9"/>
    <w:rsid w:val="00415DA8"/>
    <w:rsid w:val="00462271"/>
    <w:rsid w:val="0046288A"/>
    <w:rsid w:val="0046354C"/>
    <w:rsid w:val="0046585F"/>
    <w:rsid w:val="00476B4B"/>
    <w:rsid w:val="0048228A"/>
    <w:rsid w:val="00483B85"/>
    <w:rsid w:val="00483BE8"/>
    <w:rsid w:val="0049356A"/>
    <w:rsid w:val="004A7132"/>
    <w:rsid w:val="004D1006"/>
    <w:rsid w:val="004F2EE0"/>
    <w:rsid w:val="00530BFC"/>
    <w:rsid w:val="00551F5B"/>
    <w:rsid w:val="00571B8C"/>
    <w:rsid w:val="005952AE"/>
    <w:rsid w:val="005A0E4E"/>
    <w:rsid w:val="005B1E0E"/>
    <w:rsid w:val="005B533D"/>
    <w:rsid w:val="005D1933"/>
    <w:rsid w:val="005E2C56"/>
    <w:rsid w:val="005F45A0"/>
    <w:rsid w:val="005F4DD0"/>
    <w:rsid w:val="0061035D"/>
    <w:rsid w:val="006264D3"/>
    <w:rsid w:val="00627EC4"/>
    <w:rsid w:val="00633BDA"/>
    <w:rsid w:val="0064138E"/>
    <w:rsid w:val="0064292B"/>
    <w:rsid w:val="0065539D"/>
    <w:rsid w:val="00685CDE"/>
    <w:rsid w:val="00690E2D"/>
    <w:rsid w:val="006C4D4B"/>
    <w:rsid w:val="006D0541"/>
    <w:rsid w:val="006D1A66"/>
    <w:rsid w:val="006D3E4F"/>
    <w:rsid w:val="006E41B5"/>
    <w:rsid w:val="006E4E56"/>
    <w:rsid w:val="006F14A5"/>
    <w:rsid w:val="00704782"/>
    <w:rsid w:val="00712E9B"/>
    <w:rsid w:val="00714F8E"/>
    <w:rsid w:val="00732EFA"/>
    <w:rsid w:val="007343B4"/>
    <w:rsid w:val="00736348"/>
    <w:rsid w:val="00756CAE"/>
    <w:rsid w:val="00770B0A"/>
    <w:rsid w:val="00786CB1"/>
    <w:rsid w:val="0079096B"/>
    <w:rsid w:val="007970A8"/>
    <w:rsid w:val="007A1931"/>
    <w:rsid w:val="007A5229"/>
    <w:rsid w:val="007B6341"/>
    <w:rsid w:val="007D271B"/>
    <w:rsid w:val="007D758D"/>
    <w:rsid w:val="007E43E3"/>
    <w:rsid w:val="0085571B"/>
    <w:rsid w:val="00857BA2"/>
    <w:rsid w:val="0086172B"/>
    <w:rsid w:val="00865C73"/>
    <w:rsid w:val="008B1284"/>
    <w:rsid w:val="008B1F49"/>
    <w:rsid w:val="008C4F80"/>
    <w:rsid w:val="008E1762"/>
    <w:rsid w:val="00913011"/>
    <w:rsid w:val="00915B9A"/>
    <w:rsid w:val="00920EE4"/>
    <w:rsid w:val="00936F7F"/>
    <w:rsid w:val="009450BC"/>
    <w:rsid w:val="00960638"/>
    <w:rsid w:val="0096159B"/>
    <w:rsid w:val="00992CE7"/>
    <w:rsid w:val="009946C5"/>
    <w:rsid w:val="009D2417"/>
    <w:rsid w:val="009E5BBD"/>
    <w:rsid w:val="00A041F7"/>
    <w:rsid w:val="00A134DB"/>
    <w:rsid w:val="00A46C7A"/>
    <w:rsid w:val="00A81FD8"/>
    <w:rsid w:val="00AA3FE3"/>
    <w:rsid w:val="00AC740D"/>
    <w:rsid w:val="00AE21D6"/>
    <w:rsid w:val="00B546A8"/>
    <w:rsid w:val="00B57A31"/>
    <w:rsid w:val="00B85971"/>
    <w:rsid w:val="00B9716B"/>
    <w:rsid w:val="00BA3484"/>
    <w:rsid w:val="00BD49B0"/>
    <w:rsid w:val="00BE5C18"/>
    <w:rsid w:val="00BF0ABB"/>
    <w:rsid w:val="00BF2496"/>
    <w:rsid w:val="00C04FA0"/>
    <w:rsid w:val="00C057CC"/>
    <w:rsid w:val="00C21BA2"/>
    <w:rsid w:val="00C4291B"/>
    <w:rsid w:val="00C62456"/>
    <w:rsid w:val="00C86E97"/>
    <w:rsid w:val="00CA5428"/>
    <w:rsid w:val="00CC340C"/>
    <w:rsid w:val="00CD68A9"/>
    <w:rsid w:val="00CE3FB5"/>
    <w:rsid w:val="00D323FD"/>
    <w:rsid w:val="00D40EAD"/>
    <w:rsid w:val="00D50494"/>
    <w:rsid w:val="00D76621"/>
    <w:rsid w:val="00D855AD"/>
    <w:rsid w:val="00D91C33"/>
    <w:rsid w:val="00DA2854"/>
    <w:rsid w:val="00DA77A6"/>
    <w:rsid w:val="00DB5383"/>
    <w:rsid w:val="00DF4EC4"/>
    <w:rsid w:val="00E061BE"/>
    <w:rsid w:val="00E063FA"/>
    <w:rsid w:val="00E145D1"/>
    <w:rsid w:val="00E267D5"/>
    <w:rsid w:val="00E31B70"/>
    <w:rsid w:val="00E346E5"/>
    <w:rsid w:val="00E479F0"/>
    <w:rsid w:val="00E77648"/>
    <w:rsid w:val="00E92DCD"/>
    <w:rsid w:val="00ED0A84"/>
    <w:rsid w:val="00EE7564"/>
    <w:rsid w:val="00F80484"/>
    <w:rsid w:val="00F837FD"/>
    <w:rsid w:val="00FC3100"/>
    <w:rsid w:val="00FC4EDD"/>
    <w:rsid w:val="00FD072F"/>
    <w:rsid w:val="00FE4853"/>
    <w:rsid w:val="00FE6F22"/>
    <w:rsid w:val="00FF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24AA"/>
  <w15:docId w15:val="{A87FC29D-1FD6-42AB-BDFB-B5FA3D20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6F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936F7F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65539D"/>
    <w:pPr>
      <w:widowControl w:val="0"/>
      <w:autoSpaceDE w:val="0"/>
      <w:autoSpaceDN w:val="0"/>
      <w:adjustRightInd w:val="0"/>
      <w:spacing w:line="253" w:lineRule="exact"/>
      <w:ind w:firstLine="288"/>
      <w:jc w:val="both"/>
    </w:pPr>
    <w:rPr>
      <w:rFonts w:ascii="Franklin Gothic Medium" w:hAnsi="Franklin Gothic Medium"/>
    </w:rPr>
  </w:style>
  <w:style w:type="paragraph" w:customStyle="1" w:styleId="Style3">
    <w:name w:val="Style3"/>
    <w:basedOn w:val="a"/>
    <w:uiPriority w:val="99"/>
    <w:rsid w:val="0065539D"/>
    <w:pPr>
      <w:widowControl w:val="0"/>
      <w:autoSpaceDE w:val="0"/>
      <w:autoSpaceDN w:val="0"/>
      <w:adjustRightInd w:val="0"/>
      <w:spacing w:line="254" w:lineRule="exact"/>
      <w:ind w:firstLine="302"/>
      <w:jc w:val="both"/>
    </w:pPr>
    <w:rPr>
      <w:rFonts w:ascii="Franklin Gothic Medium" w:hAnsi="Franklin Gothic Medium"/>
    </w:rPr>
  </w:style>
  <w:style w:type="character" w:customStyle="1" w:styleId="FontStyle11">
    <w:name w:val="Font Style11"/>
    <w:uiPriority w:val="99"/>
    <w:rsid w:val="0065539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5539D"/>
    <w:rPr>
      <w:rFonts w:ascii="Times New Roman" w:hAnsi="Times New Roman" w:cs="Times New Roman"/>
      <w:i/>
      <w:iCs/>
      <w:sz w:val="22"/>
      <w:szCs w:val="22"/>
    </w:rPr>
  </w:style>
  <w:style w:type="table" w:styleId="a4">
    <w:name w:val="Table Grid"/>
    <w:basedOn w:val="a1"/>
    <w:uiPriority w:val="99"/>
    <w:rsid w:val="00C04FA0"/>
    <w:pPr>
      <w:spacing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5">
    <w:name w:val="No Spacing"/>
    <w:link w:val="a6"/>
    <w:uiPriority w:val="99"/>
    <w:qFormat/>
    <w:rsid w:val="00C057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6C4D4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99"/>
    <w:rsid w:val="0048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3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34D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A81F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81F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81FD8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 w:cs="Century Schoolbook"/>
    </w:rPr>
  </w:style>
  <w:style w:type="character" w:customStyle="1" w:styleId="a9">
    <w:name w:val="Основной текст Знак"/>
    <w:link w:val="aa"/>
    <w:uiPriority w:val="99"/>
    <w:locked/>
    <w:rsid w:val="00857BA2"/>
    <w:rPr>
      <w:sz w:val="24"/>
      <w:lang w:eastAsia="ru-RU"/>
    </w:rPr>
  </w:style>
  <w:style w:type="paragraph" w:styleId="aa">
    <w:name w:val="Body Text"/>
    <w:basedOn w:val="a"/>
    <w:link w:val="a9"/>
    <w:uiPriority w:val="99"/>
    <w:rsid w:val="00857BA2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10">
    <w:name w:val="Основной текст Знак1"/>
    <w:basedOn w:val="a0"/>
    <w:uiPriority w:val="99"/>
    <w:semiHidden/>
    <w:rsid w:val="00857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57BA2"/>
    <w:pPr>
      <w:widowControl w:val="0"/>
      <w:autoSpaceDE w:val="0"/>
      <w:autoSpaceDN w:val="0"/>
      <w:adjustRightInd w:val="0"/>
    </w:pPr>
    <w:rPr>
      <w:rFonts w:ascii="Century Gothic" w:hAnsi="Century Gothic" w:cs="Century Gothic"/>
    </w:rPr>
  </w:style>
  <w:style w:type="character" w:styleId="ab">
    <w:name w:val="Strong"/>
    <w:basedOn w:val="a0"/>
    <w:uiPriority w:val="99"/>
    <w:qFormat/>
    <w:rsid w:val="00A46C7A"/>
    <w:rPr>
      <w:b/>
      <w:bCs/>
    </w:rPr>
  </w:style>
  <w:style w:type="paragraph" w:styleId="ac">
    <w:name w:val="Normal (Web)"/>
    <w:basedOn w:val="a"/>
    <w:uiPriority w:val="99"/>
    <w:semiHidden/>
    <w:unhideWhenUsed/>
    <w:rsid w:val="005952AE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4"/>
    <w:uiPriority w:val="99"/>
    <w:rsid w:val="00E92D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6C4D4B"/>
    <w:pPr>
      <w:spacing w:before="100" w:beforeAutospacing="1" w:after="100" w:afterAutospacing="1"/>
    </w:pPr>
  </w:style>
  <w:style w:type="character" w:customStyle="1" w:styleId="c3">
    <w:name w:val="c3"/>
    <w:basedOn w:val="a0"/>
    <w:rsid w:val="006C4D4B"/>
  </w:style>
  <w:style w:type="paragraph" w:customStyle="1" w:styleId="3">
    <w:name w:val="Заголовок 3+"/>
    <w:basedOn w:val="a"/>
    <w:rsid w:val="001B4E8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c16">
    <w:name w:val="c16"/>
    <w:basedOn w:val="a"/>
    <w:rsid w:val="001B4E89"/>
    <w:pPr>
      <w:spacing w:before="100" w:beforeAutospacing="1" w:after="100" w:afterAutospacing="1"/>
    </w:pPr>
  </w:style>
  <w:style w:type="character" w:customStyle="1" w:styleId="c5">
    <w:name w:val="c5"/>
    <w:basedOn w:val="a0"/>
    <w:rsid w:val="001B4E89"/>
  </w:style>
  <w:style w:type="paragraph" w:customStyle="1" w:styleId="c4">
    <w:name w:val="c4"/>
    <w:basedOn w:val="a"/>
    <w:rsid w:val="001B4E89"/>
    <w:pPr>
      <w:spacing w:before="100" w:beforeAutospacing="1" w:after="100" w:afterAutospacing="1"/>
    </w:pPr>
  </w:style>
  <w:style w:type="character" w:customStyle="1" w:styleId="c8">
    <w:name w:val="c8"/>
    <w:basedOn w:val="a0"/>
    <w:rsid w:val="001B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3614-D054-4206-B648-8F27620C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9985</Words>
  <Characters>56919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24</cp:revision>
  <cp:lastPrinted>2021-11-10T13:01:00Z</cp:lastPrinted>
  <dcterms:created xsi:type="dcterms:W3CDTF">2019-08-17T15:56:00Z</dcterms:created>
  <dcterms:modified xsi:type="dcterms:W3CDTF">2023-10-10T12:36:00Z</dcterms:modified>
</cp:coreProperties>
</file>